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разделением на классы Лу Вэнь переехал в новое общежитие. Он не знал никого из своих одноклассников, и ему предстояло заново знакомиться с ними. Добавив к этому возросшую сложность учебной программы второго класса, Лу Вэнь был настолько занят, что неделю даже не думал о профессиональной карьере. Вернувшись домой на выходные, он выспался и только потом включил компьютер, чтобы зайти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игрок в ранге «Претендент» не играет в ранговые матчи, его рейтинг падает. Лу Вэнь решил сыграть одну партию, чтобы сохранить свои очки. Когда он открыл игру, то увидел сообщение от саппорта JCG с номером и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его QQ, он сказал, чтобы ты сам добавил.]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начал игру и одновременно добавил Короля рубки в друзья. Как только он зашёл в QQ, появилось уведомление из новой группы с соседями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[Ребята, давайте сыграем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Вэнь обычно мало общался в классе, был тихим и казался просто прилежным учеником, не близким ни с кем, он решил, что в новом классе стоит наладить отношения с соседями. Друзья никогда не бывают лишними. Его взгляды изменились по сравнению с временами средней школы: тогда он хотел влиться в мужскую компанию класса, а теперь просто хотел познакомиться с новыми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 в друзья не был сразу принят, и Лу Вэнь написал в группу: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[LOL?]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[LOL! Второй сервер, Заун.]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нет аккаунта на Зауне, а у тебя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скину тебе аккаунт.]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ранговый матч ещё не начался, а на его уровне ожидание могло затянуться, он решил не ждать и зашёл на второй сервер, чтобы сыграть с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увидел, что сосед дал ему аккаунт ранга «Алмаз», а сам сосед тоже был на этом уровне. Сосед начал ранговый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[Сразу ранговый? Ты не боишься, что я тебя подведу?]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страшного, просто поиграем для удовольствия, счёт не важен.]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поиграем.]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чувствуешь, что не справляешься на линии, можешь взять саппорта, мы пойдём на нижнюю.]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[Ничего, я пойду на верхнюю.]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Вэнь начал доминировать в матчах ранга «Алмаз», поднявшись на два уровня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Вэнь, глядя на сообщения в QQ,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тоже неплохо играешь.]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действительно играл неплохо и мог немного нести команду на этом уровне, не был ходячей тристой, это и позволило им выиграть несколько матчей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до тех пор, пока Король рубки не принял запрос в друзья. Лу Вэнь сказал соседу, что ему нужно отлучиться, и вышел из игры, чтобы написать Королю рубки: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стал первым.]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действительно поднялся, это было сложно.]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сам говорил.]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[Профессиональная карьера.]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помнил об этом, но не ожидал, что этот парень действительно станет первым на сервере. С одной стороны, он думал, что Прохожий Топлейнер А мог бы добиться успеха в профессиональной карьере, с другой — считал, что хорошая учёба важнее, и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Шань, — внезапно позвал его лесник Сяо Би, — скоро встреча,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оторвался от диалога и посмотрел на свой рейтинг на корейском сервере, не спеша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ещё, старший брат. На этот раз позвал двух маленьких блогеров. Ты уже два раза отказался, дай ему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усмехнулся с долей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был в прошлый раз, продержался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этом. Просто поешь и поиграем,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сыграю пару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сразу начинать игру, а переключился на диалог с Прохожим Топлейнером А. Долго думая,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смог стать первым на сервере, почему ты думаешь, что не сможешь поступить в университет, который хочешь?]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задумался, прочитав это сообщение. Раньше он считал, что первое место на сервере он может достичь, если постарается, а с учёбой это не получится. Но почему он так думал? Лу Вэнь начал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только перешёл в экспериментальный класс, понимал материал и мог применять его на практике. Почему он считал, что учёба ему не по силам?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Лу Вэнь ответил Королю рубки: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[Поступить в университет, который я хочу, сложнее, чем стать первым на сервере.]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Цинхуа и Пекинский университет не сложнее, чем первое место на сервере. Сколько человек поступают в Цинхуа и Пекинский университет в год, а сколько становятся первыми на сервере?]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не знал, что ответить, и отправил многоточие.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убеждён словами Короля рубки, которые казались ему логичными.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он смог подняться с середины рейтинга до сотни лучших, так почему бы не потратить ещё год, чтобы войти в десятку?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QQ снова завибрировал. Это был новый сосед: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на каком сервере?]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первом.]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сразу бы сказал! У меня тоже есть аккаунт на первом, только уровень низкий. Скинь мне свой ID, я добавлю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Топлейнер 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принял запрос в друзья, и сосед сразу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возьми, это правда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сыграем вдвоём? Ладно, я устал. Или сыграем на втором сервере?]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[Почитаю книгу.]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книги в выходные? Давай играть!]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не ответил, но сосед больше не писал. Зато аватар Короля рубки продолжал мигать: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[Профессиональная карьера длится несколько лет, после двадцати лет форма начинает падать, а учёба остаётся на всю жизнь. Если у тебя хорошие оценки, лучше учись и поступай в университет.]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в профессиональном мире много хаоса, это не место для таких, как 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верхней линии и так хватает игроков, и у тебя нет хорошей команды.]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[Академия слишком тяжёлая, я видел, как несколько человек, мечтавших о профессиональной карьере, плакали и уходили. Учёба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Вэнь, видя, что сообщения продолжают приходить, быстро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надоел, я понял, сначала почитаю.]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[Главное, что ты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вернулся к учёбе, но не забывал играть в матчи для сохранения рейтинга. На этот раз, зайдя в игру, он посмотрел статистику своего нового соседа и удивился: тот играл сутки напролёт без остановки. Это было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Вэнь не стал вмешиваться. Закончив матч, он продолжил читать, и так продолжалось до первой контрольной после разделения на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первой контрольной показали, что он поднялся на десять позиций, а его новый сосед по игре стал первым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начался чемпионат мира S4.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им это рассказываешь? — дверь трансляционной комнаты внезапно открылась, и Шань Наньчуань в свободной серой домашней одежде лениво облокотился на дверной косяк, улыбаясь Лу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хотел услышать, вот и рассказал. — Лу Вэнь выключил камеру и обернулся к Шань Наньчуаню. — Ты сегодня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зашёл проведать тебя. — Шань Наньчуань знал, что Лу Вэнь всё ещё в эфире, поэтому не стал говорить слишком много. — Что хочешь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делал яйца с помидорами, было вкусно. — Лу Вэнь попрощался с зрителями. — Сегодня на этом всё, поедим. — И быстро закрыл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Наньчуань вошёл, чат взорвался: кто-то спрашивал, всегда ли Король рубки был таким, кто-то говорил, что у него отцовский подход, кто-то удивлялся, что они так давно знакомы и так близки. Были и те, кто жаловался, что Прохожий говорил плохо о Короле рубки, и те, кто спрашивал, правда ли, что JCG не серьёзно относились к игре и просто развлекались...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всего было вопросов о том, что произошло дальше, правда ли, что они поссорились, когда будет следующая трансляция, и не ушёл ли Лу Вэнь из-за прихода Короля 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не привык читать чат, поэтому не видел этого ажиотажа. Он просто выключил компьютер и пошёл с Шань Наньчуанем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пошёл на кухню готовить яйца с помидорами, а Лу Вэнь остался в гостиной, играя с собакой и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http://bllate.org/book/16864/1553334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