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ладно, раз ты проснулся. Сейчас день, и, наверное, никто не посмеет сделать тебе ничего плохого. Я пойду продам эту золотую шпильку. Ты пойдёшь со мной или останешься здесь? — спросил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ответил Лю Суйфэн. Он собрал несколько потрёпанных вещей, завернул их в одну из одежд и связал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хотел сказать, что эти старые вещи можно и выбросить, но, подсчитав деньги в кармане, он понял, что после того как отдал дяде Лю 10 лянов серебра, у него осталось совсем немного. При этой мысли он сжал губы и замолчал. Быть бедным — это мучение. Видимо, нужно придумать, как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вышли из заброшенного храма. Осеннее утро было прохладным. Лю Суйфэн вернул Цинь Мину старую одежду, которую тот дал ему, чтобы тот надел её. Они шли друг за другом. Лю Суйфэн следовал за Цинь Мином, как маленькая жена. Цинь Мин, увидев это, сжал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городке Лоюнь было довольно оживлённо. Цинь Мин и Лю Суйфэн шли рядом. От запаха еды, который веял от уличных торговцев, у Лю Суйфэна заурчало в животе. Цинь Мин услышал звук и взглянул на него. Лю Суйфэн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продаются эти булочки? — Цинь Мин взял Лю Суйфэна за руку и остановился у лотка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вэнь за штуку. Это настоящие мясные булочки, с тонким тестом и много мяса. Вкусные неописуемо, — расхваливал свой товар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четыре больших мясных булочки, — сказал Цинь Мин, доставая из-за пазухи четыре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хозяин ловко положил четыре булочки в бумажный пакет. Надо признать, его булочки были действительно пухлыми и вызывали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На, ешь, — Цинь Мин вынул одну булочку и протянул пакет Лю Суйфэну.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Лю Суйфэн отозвался, взял большую мясную булочку и принялся грызть. Вкусно! Откусив кусочек, Лю Суйфэн почувствовал, как мясной сок брызнул в рот,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булочки правда очень вкусные! — воскликнул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З буду часто покупать тебе их, — небрежно бросил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наши деньги нужно беречь на жизнь. Как можно так расточительно тратить их на булочки? Они же дорогие. Лучше я сам приготовлю их тебе, когда купим мяса, — серьёзно возразил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моя маленькая хозяйка, — Цинь Мин рассмеялся и погладил Лю Суйфэна по волосам. Они были очень гладкими и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утром не причёсывался. Наверное, выгляжу ужасно, как маленький нищий? — с неуверенностью спросил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позже мы купим расчёску, причешешься, и всё будет в порядке, — улыбнулся Цинь Мин. Сейчас он не мог позволить себе дорогие покупки, но расчёска была по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ли хорошо ко мне относишься? Не думаешь ли ты, что я слишком транжира? — не удержался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думаю. Успокойся, глупыш, — с улыбкой ответил Цинь Мин. Лю Суйфэн промычал в ответ, чувствуя в сердце и горечь, и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они разговаривали, повозка внезапно промчалась мимо с огромной скоростью. Это была высокая лошадь, выглядевшая очень мощной. Лошадь, очевидно, вышла из-под контроля и неслась прямо на людей и предметы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Цинь Мин толкнул Лю Суйфэна на обочину, где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посреди дороги стоял маленький мальчик, похожий на фарфоровую куклу. Глядя на несущуюся лошадь, он онемел от ужаса и не мог сдвинуться с места. Рядом с ним стояла служанка, которая, увидев лошадь, позабыв о мальчике, с визгом бросилась к обочине. Казалось, копыта вот-вот наступят на голову мальчика, и он погибнет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 раздался раздирающий душу крик. Молодая женщина с изящной фигурой, крича и рыдая, бросилась к мальчику, но расстояние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копыта лошади уже должны были наступить на голову мальчика, вдруг мужчина выбежал вперёд, быстро перекатился и оказался рядом с ребёнком. Мальчик, всё ещё в ужасе, почувствовал сильный толчок и по инерции отлетел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берегись! — Лю Суйфэн, глядя на происходящее глазами, полными ужаса, не выдержал и закричал. Оказалось, что мужчиной, который бросился спасать мальчика, был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мальчика, Цинь Мин по инерции перекатился в сторону и чудом избежал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хозяин лошади резко натянул поводья, и лошадь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Юй'эр, мой Юй'эр, с тобой всё в порядке? Мама так испугалась! — в это время женщина, наконец, подбежала и крепко прижала мальчика к себе. На ней была роскошная одежда, в волосах много шпилек, было видно, что она не из простой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только ладошки немного болят, — мальчик был одет в одежды небесно-голубого цвета, на шее у него было золотое ожерелье, он был похож на драгоценную статуэтку, видимо, ребёнок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в это время наконец встал. Он отряхнул пыль с одежды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Ты меня так напугал! — Лю Суйфэн бросился к нему, осматривая со всех сторон, боясь, как бы с ним что-то не случилось. Это ведь его будущий муж, если с ним что-то случится, он умрёт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только плечо немного болит. Лошадь меня пнула, наверное, пару дней не смогу работать, — сказал Цинь Мин. На самом деле лошадь ударила по одежде, но не задела плоть на плече, так что всё было в порядке. Однако по какой-то причине Цинь Мин не сказал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одежду, я посмотрю, — с волнением сказал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Это же на улице. Мы так ведём себя, действительно хорошо? — с ухмылкой сказал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Суйфэна покраснело, только сейчас он вспомнил о статусе двоих. Один не женат, другой не женат, на улице целуются и обнимаются — действительно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пойдём в лечебницу! — сказал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Мин бросил взгляд на ту женщину с ребёнком, обнаружив, что они уже направляются в эту сторону. Он согласился. И правда, они с Лю Суйфэном только отошли несколько шагов, как их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храбрый молодец впереди, пожалуйста, подождите! — женщина, прижимая к себе мальчика, догнала их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и Лю Суйфэн, услышав оклик, остановились. На лице Цинь Мина появилась улыбка победителя, но она быстро исчезла, 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эта госпожа окликнула нас, какое дело? — сказал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 прижимая мальчика, прошла несколько шагов и запыхавшись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храбрый молодец, ты спас жизнь моему сыну, я с моим мужем обязательно должны хорошенько тебя поблагодарить. Как насчёт того, чтобы ты пошёл с нами к нам домой? Как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рука травмирована, нам ещё нужно в лечебницу, — сказал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тогда вы оставьте адрес, в другой день мы поблагодарим, — услышав слова Гу Цинь, в глазах Цинь Мина промелькнуло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меня зовут Цинь Мин, я живу в деревне Лоюнь, это мой жених Лю Суйфэн, — представился Цинь Мин, в то же время не забыв представить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мой небольшой подарок, надеюсь, храбрый молодец не откажется, пожалуйста, прими, — говоря это, женщина достала из кармана туго набитый кошелёк и протянула его Цинь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большое спасибо госпоже, — Цинь Мин принял кошелёк, улыбаясь кивнул Гу Цинь, потом взял Лю Суйфэна за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с вами всё в порядке? — в это время подошёл слуга и крикнул Гу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эту дрянь. Она уже не беспокоится о безопасности молодого хозяина, заботясь только о собственном спасении, я хочу её жизнь, — взгляд женщины внезапно стал очень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