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Шэнь, надевая маску, задержал руку и скрипнул зубами: «Неблагодарный малыш. Папа ведь просто беспокоится, что его внешность затмит твою».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ближайшей Икеи, был полдень рабочего дня, и в магазине было мало людей. Сяо Шэнь толкал тележку, которая выглядела несоразмерно его фигуре, осматриваясь по сторонам, а за ним следовал Е Цин с выражением раздражения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Е Цина, двум мужчинам вместе ходить по Икее было как-то странно. К тому же всё можно было купить в интернете одним кликом. Зачем лишний раз сюда приходить — для фотосессии или чтобы создать образ простого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шёл с руками в карманах, молчаливо держась на расстоянии трёх метров от Сяо Шэня, который неспешно прогуливался, оценивая различные кухонные принадлежности, словно действительно собирался продолжить свою карьеру повара.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остановился у стеллажа с полками и спросил Е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это подойдёт для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Е Цин, не поднимая глаз, равнодушно прислонился неподалёку и просто промычал.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послушно записал в свой блокнот, не забыв отметить, что нужно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этот бессмысленный диалог повторился десяток раз, Е Цин наконец с раздражением поднял голову, подошёл к Сяо Шэню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ставить это у себя дома, моё мнение разве важно?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Важно, — Сяо Шэнь с лёгкостью запихнул несколько мягких игрушек в тележку и ответил. — Ты мой помощник, в будущем ты будешь отвечать за моё питание и проживание, так что такие мелочи должны решать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впервые осознал, что на него возложена ответственность за быт, и на мгновение застыл, отводя взгляд. Но, увидев в тележке разнообразные украшения, его выражение стало неоднозначным.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механически указал пальцем на одну из мягких игрушек: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разве говорил, что нужно купить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Это? — Сяо Шэнь поднял её, помахал её лапкой перед лицом Е Цина и с улыбкой сказал. — Она очень похожа на Сяо Цин, купим её, чтобы составить ему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закрыл глаза, глубоко вздохнул и, сквозь зубы,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взял хаски. — К тому же это был хаски с высунутым языком, который выглядел ещё более глупо, чем Сяо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уши и тело немного темнее, но в целом похоже на Сяо Цин, — Сяо Шэнь совершенно не понимал, что хаски и самоед — это разные породы. В его глазах все собаки были друзьями человека, так зачем их разделять?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Цин, не найдя слов, молча отошёл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 это время их высокие фигуры уже привлекли внимание прохожих. Сяо Шэнь всё ещё был в маске, и его лицо было не видно, но Е Цин рядом с ним имел выдающиеся черты лица, и уже смелые девушки начали тайком фотографировать их на свои телефоны.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Шэнь, после бесконечных напоминаний Янь Бинпина, наконец осознал, что является публичной личностью, и ткнул Е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снимают?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безжалостно окатил его холодной водой: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ты ещё недостаточно знаменит, чтобы тебя снимали.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моё лицо само по себе достойно съёмки, — Сяо Шэнь усмехнулся, не придав этому значения, и продолжил толкать тележку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отстал на несколько шагов, спокойно стоя на месте, но не двигаясь, лишь слегка подняв взгляд, быстро огляделся вокруг, а затем развернулся и пошёл в противоположную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 такие красивые, хочется увидеть, как он снимает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как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они и есть звёзды, просто мы их не знаем. Эй, может, если выложить в сеть, кто-нибудь узнает, кто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тихо обсуждали это, как вдруг кто-то остановился перед ними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Удалите.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они успели понять, что происходит, перед ними стоял парень в бейсболке, который выглядел ещё более впечатляюще вблизи, с каменным лицом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резервные копии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шоу «Фабрика актёрских грёз» мастерски сыграла в игру «поймай и отпусти». В первый день открытия голосования они не стали публиковать полные видео начальных испытаний участников, позволяя зарождающимся фанатам новичков обсуждать и насмехаться над ними. Тем временем любопытные зрители, не знавшие всей правды, начали подтягиваться, и количество просмотров трейлеров быстро росло. Как и ожидалось, шоу снова привлекло внимание благодаря негативному обсуждению.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многие новички начали активно делиться видео, чтобы привлечь голоса, а некоторые богатые агентства даже купили своим артистам место в трендах. Такие темы, как «маленькая Ло Кэи», «милый парень из манхвы», «самая красивая девушка», заняли высокие позиции в рейтингах.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фанаты, хейтеры и поклонники популярных артистов, на которых ссылались, начали яростно спорить и переключили своё внимание на съёмочную группу, шоу наконец воспользовалось этой волной популярности и опубликовало на своём официальном аккаунте полные видео каждого участника с подписью: [«Фабрика актёрских грёз» представляет 50 новых актёров. Впереди много интересного, давайте поддержим их!]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долгожданные видео публиковались группами по пять человек с интервалом в полчаса. Каждый участник сопровождался ссылкой на его личный аккаунт, аккаунт агентства, кратким описанием и кнопкой для голосования.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Самые обсуждаемые участники, как и ожидалось, были оставлены напоследок. Помимо Лю Юньляна и Сяо Шэня, которые привлекли внимание из-за одинаковых масок, самым популярным среди парней стал Е Чэнь, который на сцене отдал дань уважения классическому школьному сериалу. Среди девушек выделялись Чжан Мояо, которую называли «маленькой Ло Кэи» за её сходство с популярной актрисой, и Нин Сяо, которая покорила зрителей своим крутым танцевальным номером.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#Фабрика_актёрских_грёз: [Новички учатся, мечты сбываются] Милая и очаровательная, с большими выразительными глазами, здесь @Чжан Мояо moyo на начальном испытании. @Компания «Маньин» [видео] [кнопка голосования]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#Фабрика_актёрских_грёз: [Новички учатся, мечты сбываются] Танцор, который не умеет петь, — неактёр. Вот @Нин-Нин Сяо на начальном испытании. @Компания Каюй [видео] [кнопка голосования]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#Фабрика_актёрских_грёз: [Новички учатся, мечты сбываются] У него лицо первой любви, изящный и прекрасный юноша [мило], здесь @Е Чэнь qingchen на начальном испытании. @Компания «Синъюэ» [видео] [кнопка голосования]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#Фабрика_актёрских_грёз: [Новички учатся, мечты сбываются] Лю Юньлян, чей танец поразил зрителей, здесь @LYL Лю Юньлян на начальном испытании. @Компания Пинцин [видео] [кнопка голосования]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#Фабрика_актёрских_грёз: [Начальное испытание, мечты сбываются] Помните того клоуна? Та-дам, это лицо соответствует вашим ожиданиям? [хитро] Здесь @Сяо Шэнь на начальном испытании. @Компания Пинцин [видео] [кнопка голосования]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Узнавшие об этом пользователи начали активно голосовать за своих фаворитов, и, когда появилось последнее видео Сяо Шэня, началась первая в истории масштабная волна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меня так лицо болит, что я не могу говорить, мне нужно купить мазь от отёков!]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 боже, я что, ослеп? С такой внешностью, парень, зачем тебе было перевоплощаться в клоуна?]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[Божественная внешность! Сяо Шэнь — мой новый кумир, теперь кто скажет, что клоун — это урод, я с ним поспорю!]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[Красавец, умеет играть, мужественный и дерзкий, он превосходит всех остальных участников, я скорблю за тех, кто с ним соревнуется, это реальная версия «если родился Чжоу Юй, зачем рождался Чжугэ Лян»!]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пересмотрел это десятки раз, мама, это действительно тот парень, за которым я следил много лет, я дождался твоего возвращения, оно того стоило!]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 это мой кумир! Ох, мой кумир вырос, я наконец стал его фанатом!]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http://bllate.org/book/16868/1554484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