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Из-за того, что он меня прервал, я совсем забыл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управлявший повозкой, с удивлением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намеренным упущением, я действительно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Жован несколько раз унизил заместителя главы Зала Властного Клинка, тот не мог не задаться вопросом, какое выражение лица будет у Ци Жована, когда тот узнает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незваного гостя, повариха поднесла Ци Жовану только что приготовленный завтрак. Пока он ел, она с заботой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полдень, а вы уже встали. Может, вернетесь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Минъюэ также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если устали, отдохните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давно прояснилось, и в обычных семьях все уже встали и занялись делами. Даже маленькие дети уже отправились учиться. Но здесь все уговаривали Ци Жована, взрослого мужчину,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избалованность и забота о Ци Жоване никому не казались чем-то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во дворе были простолюдинами, которых Ци Жован привез с собой, покинув Безымянную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Тётушка Чунь и двое слуг: одного он спас от жестокого мужа, а двоих купил у работорговца. Для них Ци Жован был благодетелем, подарившим им вторую жизнь. И этот благодетель действительно хорошо к ним относился. Люди — не бесчувственные, со временем они прониклись к Ци Жовану искренней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проснулся, то уснуть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Чунь и остальные знали, что у него на душе лежит камень, и хотя их лица выражали беспокойство, они не задавали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посмотрел на них, и в его сердце потеплело. В этот момент солнечный свет упал на его ладонь, и он вспомнил слова, которые кто-то когда-то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твоем сердце только ненависть. Разве ты не видишь, что в мире еще так много прекрасных мгновений и людей, которых можно любить и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мире много плохого, в нем все же есть и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полный ненависти, не видит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собрался с мыслями и обратился к поварихе с важным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Чунь, в ближайшие два дня тебе, возможно, придется приготовить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 нам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также выразил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отправлял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посмотрел на дверь, 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этом мире многие приходят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расформировании Зала стражи Цинь в одночасье облетела всю Великую Ци. Как чиновники при дворе, так и люди из мира боевых искусств почувствовали подспудные течения. Те, кого это не касалось, заняли выжидательную позицию, наблюдая за дальнейшим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территорию Зала Властного Клинка в Цзяннань также прибыло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сидел на перилах второго этажа таверны, наблюдая за толпой внизу. Среди них большинство составляли люди из мира боевых искусств с мечами и саблями на поясах. Они открыто нарушали Указ о запрете на ношение оружия, разгуливая по улицам с оружием. Обычные жители, встретив этих крепких мужчин, старались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Зал стражи Цинь все еще существовал, осмелились бы они так себя вести? — В голосе Си Чэньшуя 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сидел позади него, наливая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стражи Цинь сам едва держится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фыркнул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люди пришли ради Ци Жована. Ты точно не разглашал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увидев его подозрительный взгляд,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дал ему слово и не собираюсь его нарушать. Что касается утечки информации, то человек, находясь на виду, всегда оставляет следы. Возможно, кто-то обнаружил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предупредил его и не отправил людей на помощь. Ты просто ждешь, чтобы посмотреть на представление, — сказал Си Чэньшуй.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 Сяои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На его лице действительно было выражение человека, ожидающего зрелища. — Возможно, на этот раз ему не понадобится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находится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вышла практически одновременно с известием о расформировании Зала стражи Цинь. Для людей из мира боевых искусств, которые не могли найти следов Цинь Шаня, получение информации о Ци Жоване стало зацепкой в загадке Безымянной долины. Спрашивается, кто еще, кроме Ци Жована, который в то время находился в Безымянной долине, мог знать, что произошло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из Безымянной долины и Цинь Шаня они найти не могли, но ведь остался еще один ускользнувший. Хотя Ци Жован был известен своим странным характером, он не был таким сложным противником, как Цинь Шань. Люди всегда выбирают более мягкий вариант, и те, кто не смог найти следов Цинь Шаня, собрались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них были и те, чьи цели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только что вошел в городок, как его заметили. Неудивительно, ведь все остальные, кто искал Ци Жована, действовали в одиночку и быстро. Только он пришел с семьей, да еще и с беременной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остановился и поклонился в ответ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зеленую одежду, в руках держал лишь флейту. Его фигура была изящной, а холодный и отрешенный взгляд делал его похожим на небожителя, сошедшего на землю. Люди, впервые видевшие Сяо И, обращали внимание на его внешность, но те, кто знал его, больше интересовались его флейтой.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музыкальный инструмент, но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Чжань Цян уже слышал об этом человеке, увидев его лично, он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известный как Волнующая Длань, был одним из трех молодых талантов, наряду с Тревожной Тенью Си Чэньшуем и Остатком Сна Юй Мэнхуэй. В свое время их называли Трое Необычайных молодых господ, и многие девушки тайно влюблялись в них. Но самое примечательное в Сяо И было не это, а слухи, связывающие его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Цян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тоже пришли искать человека? Но, судя по вашей семье, вам, вероятно, будет неудобно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повозку позади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на мгновение воцарилась тишина, затем раздался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Чжань, что вы имеете в виду? Мой брат много лет скитался, и теперь, наконец, у нас есть его весточка. Я и мой супруг лично пришли, чтобы забрать его домой. Разве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из-за занавески выглянула женщина с округлым животом и приятной внешностью. Она улыбнулась Чжань Цяну, и тот, будучи крепким мужчиной, не смог ничего ответить. Она посмотрела на Сяо И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несколько дней в пути. Может, нам стоит отдохнуть пару дней, прежде чем встретиться с братом. Ведь мы его уже нашли, он больше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Цян, увидев это,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была беременна ребенком Сяо И, если бы ее имя не было Ци Жолань, она бы действительно выглядела как образцовая жена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мире боевых искусств связывали Сяо И с мужчиной по имени Ци Жован. А нынешняя жена Сяо И, Ци Жолань, была родной сестрой Ци Жована.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 Ци Жован скитается на чужбине, будто не их собственная семья отправила его в Безымянную долину под стражу. Изображать из себя любящую пару, тогда как именно она отобрала возлюбленного у своего родного брата, вынудив наследника семьи Ци отречься от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некоторые женщины, когда решают быть жестокими, ничуть не уступают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городок в Цзяннань стал местом еще большего ажиотажа с приездом Сяо И и Ци Жолань. А Ци Жован, который в это время играл с птицей у себя дома, вскоре также узнал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от Минъюэ, он долго думал, но так и не вспомнил,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помните этого человека? — Минъюэ наклонил голову. — Но сегодня, когда я ходил на рынок за продуктами, все обсуждали, что господин Сяо из семьи Сяо в Хуайнань специально приехал искать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прервал его, сломав ветку сливы. Его черные глаза постепенно наполнились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должен Ци Жовану.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Ци Жована из пещеры раздался громкий грохот, заставивший его вздрогнуть, и он чуть не забыл, что стоит на улице. Застегнув пояс, он поспешил внутрь, молясь, чтобы не увидеть кровавой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в пещеру, он увидел лишь одного человека, сидящего на корточках, и другого, сидящего на каменной кровати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Мобэй встал, держа в руках покрытую пылью Курицу по-нищенски. В его сердце, казалось, тоже осела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прошел целый день, чтобы купить ее в гостинице, где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даже не пошевелил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http://bllate.org/book/16875/1555442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