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холод, пронизывающий до самых легких, был не единственным, что пугало жителей городка. Куда больше страха наводил человек в красных одеждах, стоящий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Шисы узнал истинную личность Лю Ханя, другие также начали узнавать его. Мужчина, одетый в женские наряды и разгуливающий по улицам, должен был вызывать насмешки и осуждение. Но ни один из местных бойцов не осмелился даже усмехнуться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Лю Хань? Лю Хань — глава Демонического культа, человек с буйным нравом, который однажды по прихоти уничтожил целый храм. В отличие от Цинь Шаня, чьи действия хоть как-то подчинялись логике, Лю Хань убивал просто ради настроения. Зал стражи Цинь убивал, соблюдая хоть какие-то правила, а Демонический культ убивал,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могли ругать Зал стражи Цинь, могли преследовать Цинь Шаня, но ни за что не осмелились бы противостоять Демоническому культу.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выяснилось, что «женщина в красном» — это сам Лю Хань, все собравшиеся замолчали, не зная, как поступить. Они не могли сохранить лицо, пытаясь заискивать перед ним, но и боялись, что Лю Хань может выкинуть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Лю Хань, казалось, ничего не замечал. С улыбкой на лице он подошел к ближайшему несчастному и, глядя прямо в его испуганные глаза, поднял подбородок мужчины, почти касаясь его лица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воин, скажи же ты, — Лю Хань, словно настоящая женщина, провел тонкими пальцами по груди мужчины. — Вы собрали так много людей здесь, разве это действительно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дрожа от страха,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не ради моей красоты, то ради кого же? — Лю Хань поднял бровь, его накрашенные щеки сияли, как персики, делая его более очаровательным, чем любая женщина. Мужчина на мгновение замешкался,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собрались здесь, чтобы схватить пса императора,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с ним сделать, когда поймаете?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мужчина попал под влияние какого-то злого колдовства Лю Ханя, потому что он выпалил все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схватим Цинь Шаня, мы подвергнем его пыткам, заставим выдать противоядие и заставим его испытать все унижения, которые перенесли наши братья. Цинь Шань не заслуживает…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так и не были произнесены. Глаза мужчины расширились, когда он увидел руку, проткнувшую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Лю Ханя и рухнул на землю, так и не поняв, почему его постигла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вытащил руку, вытер кровь о одежду мертвеца и, постояв несколько секунд, снова улыбнулся, оглядывая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господа,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висели в воздухе, когда улицы погрузились в полную тишину. Спустя некоторое время раздался крик, полный ярости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из Демонического культа, ты убил моего брата! Жизнь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один человек начал действовать, весь городок погрузился в хаос. Кто-то бросился на Лю Ханя с оружием, кто-то пытался воспользоваться суматохой. Но Лю Хань лишь усмехнулся, и в следующую секунду из всех уголков выбежали последователи Демонического культа, вступив в схватку с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Вэй Шисы и его люди уже тихо покинули место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Хань появился здесь, значит, Шань действительно пришел, — вздохнул Белобровый гость, поглаживая длинные брови. — Вот только как он собирается пройти через эту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молчал, лишь смотрел вперед,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Цинь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кто-то налил горячий чай, и кипяток заставил чаинки танцевать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пододвинул чашку своему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напротив, его лицо было неподвижно,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Хань появился, значит, Цинь Шань уже здесь, — сказал Ю Сяои, видя, что Сяо И молчит. — Меня удивляет, что Цинь Шаню удалось убедить его лично выступить в качестве авангарда. С последователями Демонического культа на передовой те, кто хотел насладиться зрелищем, теперь сбиты с толку. Если бы не твое предупреждение, я бы тоже попал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продолжал молчать, лишь держа чашку в руках,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хоть слово. С Демоническим культом справятся те, кто на улице, но что насчет Цинь Шаня? Если мы его поймаем, что ты собираешься делать? Будем его держать в плену или убьем? Кстати, Цинь Шань сбежал вместе с Ци Жованом, но о Ци Жоване до сих пор нет новостей.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И наконец проявил некоторую реакцию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Цинь Шаня. Противоядие твое, человек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увидев, что Сяо И наконец заговорил, хотел продолжить подшучивать, но вдруг услышал крик своего подчиненного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главы зала! Кто-то ворвался! Братья не могут сдержать!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же поставил множество охранников, что делают главы отделений?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возглавляет нападение глава Демонического культа, Лю Хань. Главы отделений не могут с ним справиться, — доложил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городе, где противостоял бойцам?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и Сяо И обменялись взглядами и оба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помощь во двор, а я посмотрю, — сказал Ю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быстро прошел по коридору, отдавая приказы усилить охрану, и немного успокоился. Но через некоторое время снова почувствовал беспокойство. Спереди волк, сзади тигр — Цинь Шань и Лю Хань расставили множество ловушек. Кто знает, может, у них есть еще силы, которые пытаются проникнуть сюда? Нет,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отпустил подчиненных и отправился в один из отдаленных дворов, чтобы лично убедиться, что пленник на месте. Но, войдя, он резко остановился. Было уже слишком поздно — меч, холодный как лед, уперся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сквозь одежду, достигая костей. Ю Сяои почувствовал остроту лезвия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 тигра от горы и напускать таинственности. Как я мог попасть в такую простую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этом дворе была слабее, чем в других, и Ю Сяои понимал, что теперь поздно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из тени вышел человек в черном, холодно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если не Цинь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дорогу, помощник главы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Ю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Он думал, что не недооценивал Цинь Шаня, но в итоге все 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Зала стражи Цинь не был заперт в тщательно охраняемой комнате — это была ловушка, чтобы заманить Цинь Шаня. Настоящее место заключения находилось в этом неприметном дворе. Ю Сяои планировал заманить Цинь Шаня в ловушку, но тот уже разгадал план, использовал подставного Лю Ханя, чтобы сбить их с толку, и заставил Ю Сяои выдать настоящее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держал меч у спины Ю Сяои. Его силы еще не восстановились, но удержать человека под угрозой смерти он мог. Ю Сяои сдался и повел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выводи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находясь под контролем, мог только подчиняться. Открывая дверь, он думал, как выбраться из этой ситуации, но, когда дверь распахнулась,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держали здесь, пропал! Что за чертовщина? Ю Сяои не знал, что сказать, когда за их спинами раздался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главы зала, так ты выполняешь нашу договоренность, лично передавая пленника Цинь Шаню?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человека, стоящего позади них. В его руках был без сознания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сузил глаза,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следовал за ними и уже успел забрать пленника, появившись только сейчас, когда был уверен в победе. Он посмотрел на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окружили двор, командующий Цинь. Если хочешь, чтобы ты и твои люди остались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навострил уши, ожидая, что Сяо И потребует его жизни в отместку за жену или какие-то тайные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 мне, где находится Ци Жован.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подумал: «Я что, оглох?».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