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Ло, однако, не стал церемониться. Он встал и, проходя мимо Шэнь Сина, не стал уклоняться, а намеренно столкнулся с его плечом,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защитить его виртуальный мир, но сможешь ли защитить его реальный?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захлопнулась, оставив Шэнь Сина одного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Волшебной Коробки в голове Мэй Ичжо снова раздался электронный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Очки раскаяния Су Ло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мысленно прокомментировал: «Почему этот парень постоянно приносит мне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и наступило время ежедневного взаимодействия. Мэй Ичжо, держа баскетбольный мяч, с нетерпением ждал, когда Шэнь Син появится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уже достигла 10 уровня, и левая дверь, которая раньше была закрыта, теперь открылась. Хотя Мэй Ичжо не мог выйти, высокоуровневые NPC могли приходить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курьер, который приносил подарки от фанатов, такие как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со всеми подружился, Мэй Ичжо больше всего ждал времени, когда Шэнь Син будет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Шэнь Син, казалось, был не в духе. Мэй Ичжо перестал стучать мячом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колебался секунду,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усилить физическую подготовку. Одного баскетбола недостаточно. Тебе нужна систематическая тренировка, потому что я… не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сдал диссертацию? Опять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лучший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снова уходишь,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Я... — Шэнь Син начал объяснять, но тут пришел ассистент,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 находишься один, эмоции становятся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Мэй Ичжо, обнимая баскетбольный мяч,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пиршество когда-нибудь заканчивается, можно найти другого агента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Мэй Ичжо купил новый взрывпакет, пытаясь снова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я не играю, я хочу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одну минуту Мэй Ичжо снова сидел на кровати, лицом к стене,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смогу сделать, если сбегу? Мои ноги всего двадцать сантиметров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Шэнь Син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приложение, на экране появился маленький человечек, держащий кусок клубничного торта. В момент, когда экран загорелся, он с шумом разбил торт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клубничный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молчал, поднял «останки» торта и пошел на кухню, оставив за собой вызывающий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саркастичен.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Шэнь Син ни пытался его развеселить, Мэй Ичжо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все время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дверной звонок. Это был курьер, маленький Ци. В игре курьеры, как и он, были в стиле чиби.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забыв о своей подавленности, тепло поздоровался и попытался пригласить маленького Ци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 взглянул на Шэнь Сина на большом экране, глаза которого пылали огнем, и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лучше не надо. Как-нибудь в другой раз поиграем,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посылку, Мэй Ичжо обнаружил полароид, который Шэнь Син купил на внутриигровую валюту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моментально печатающий фотографии, он пришелся Мэй Ичжо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все еще молчал, но начал снимать Шэнь Сина на полароид, пытаясь поймать его в нелепом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некрасивую фотографию Шэнь Сина было непросто. Мэй Ичжо использовал все свои навыки и наконец поймал нужный момент. Он встряхнул фотографию, поднял ее над головой и с вызовом посмотрел на бесстрастного Шэнь Сина, словно говоря: «Ну давай, попробуй меня ударить!»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наконец вышел из себя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Мэй Ичжо был хвост, сейчас он бы опустился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курьер. Присмотревшись, Мэй Ичжо заметил, что на нем была только форма, а в руках не было посылки. Присмотревшись еще внимательнее, он увидел огромные невинные глаза, которые казались знакомыми...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хочешь говорить? — холодно спросил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Это Шэнь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Мэй Ичжо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зацепилась за руку Шэнь Сина, и его короткие ноги скользили по гладкому полу, не позволяя ему уйти больше чем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пора заняться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 нечестно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чиби-версии Шэнь Син мог легко поднять Мэй Ичжо. Он закинул его на кровать и сел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готов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не собирался сдаваться. Он ударил коленом, сбросил Шэнь Сина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сюда затащил, а теперь уходишь!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ухожу, ты выдумщик! — Шэнь Син, отступая, мгновенно зажал Мэй Ичжо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уходишь, то закончи фразу перед тем, как выключать экран! — Мэй Ичжо попытался прокусить ногу Шэнь Сина своими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настоящая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закончилась, когда Шэнь Син попытался замазать Мэй Ичжо тортом, но тот, в свою очередь, замазал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спине, Шэнь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тебе нужно усилить тренировки, чтобы лучше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Чэн Чи — злодей. Я направляю его на правильный путь. Какая еще может быть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главный герой Су Ло почернел, — мрачно сказал Шэнь Син. — В твоем профиле указано, что Су Ло — твой бывший муж. Но почему вы расстались, в описании персонажа не говорится, и даже в оригинальной книге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подумал: «…» Вот это да. Будучи вечным холостяком, я уже дважды был женат и дважды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повторил события, произошедшие в офисе Чэн Чи,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 явно демонстрирует намерение уничтожить тебя. Тебе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Мэй Ичжо вспомнил два раза, когда он получал уведомления о раскаянии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Су Ло бросил телефон с ним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раз, вероятно, когда Су Ло намекнул Чэн Чи отформатировать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у него есть какие-то скрытые причины? Если он действительно почернел, зачем ему раскаиваться после каждого плохого поступка?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шлепнул оставшимся кремом по лицу 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шлепнул?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проигнорировал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достигнешь 50 уровня, ты вернешь свои утраченные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взглянул на длинный список задач... Хм, отличный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обязательно выполнять все задания. Можно купить пробную карту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 Ичжо загорелись, и он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дедушка Сун может снова выйти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комната задрожала, словно кто-то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почувствовав вину, Мэй Ичжо быстро накрыл Шэнь Сина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Чи, закончив рабочий день, вернулся в офис, но обнаружил, что телефон лежит на столе, а Шэнь Син, которому поручили управлять Волшебной Коробкой, самовольно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и, открыв его, увидел, как Мэй Ичжо сидит на банановой лодке, глаза бегают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Что ты прячешь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 не дал Мэй Ичжо возможности скрыть это, управляя механической рукой, он резко сорвал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 курьер в растрепанной одежде, с кремом на лице и шее, его огромные невинные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секунды Шэнь Син первым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обиженным, легонько шлепнул Мэй Ичжо, спрыгнул с кровати, топнул ногой и, прикрывая лицо,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захлопнулась с обидным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двое мужчин внимательно посмотрели, они бы заметили, что Шэнь Син вышел не через дверь, а через кухонную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этого не видели, потому что один был шокирован актерской игрой Шэнь Сина, а другой — содержанием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связаться с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 кровати отчаянно 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языкового барьера он не мог остановить поток мыслей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Су Ло с тобой развелся. Оказывается, ты как Тедди. — Чэн Чи был разочарован, но в то же время слегка обрадован. — Хорошо, что вы развелись. Иначе, даже если ты моя коробочная карта, я бы отомстил за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вспомнив что-то,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холост. Если вырастешь и начнешь флиртовать, то за твои проделки заплачу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непрерывно бормочущего Чэн Чи, Мэй Ичжо перестал объяснять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отправить тебе эмодзи с говном, я бы не злился до боли в легких».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