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вернулся из Великобритании на прошлой неделе вместе с клубом. После долгого перелета, длившегося больше десяти часов, он, страдающий от укачивания в любом виде транспорта, едва не расстался с жизнью на высоте в несколько десятков тысяч метров. Бледный, как полотно, он пролежал в отеле пять или шесть дней, наблюдая, как его товарищи по команде с энтузиазмом отправляются на тренировки по горам и городским джунглям.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пришел в себя, то сразу же присоединился к съемочной группе. Его руки и ноги казались заржавевшими, но в душе он чувствовал легкое возбуждение, глядя на водосточные трубы, которые так и манили его. Он решил использовать эту площадку для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место было слишком тесным для полноценной тренировки, к тому же оно было явно искусственно обустроено. Ши Юаня заставляли карабкаться то тут, то там, и через два дня он не только не получил удовольствия, но и почувствовал себя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Я бы с радостью пробежался по всему Шаочэну. Капитан, есть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VIP-комнату в «Золотом журавле». Работа окончена, надо же как-то развлечь вас, молокососы.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Харлан тут же остолбенел. Он словно увидел, как его девушки одна за другой превращаются в голубей и улетают с хлопаньем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 торговаться, как Ши Юань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Уважь капитана. И не вздумай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Харлан скривился, но вдруг его лицо просветлело: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уважу. Кстати, капитан, смотри, нас тут всего с десяток парней, скучно. У меня есть несколько друзей, можно их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Харлан гордо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Харлан радостно воскликнул и, прежде чем Ши Юань успел нахмуриться, добавил с гнусавой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приказал, так что уважь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знал, смеяться ему или плакать. Его попытка подыграть обернулась против него самого. Он скривился и снова принял безразличный вид, подумав,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«Золотой журавль» — это тот, что рядом с парком Байтин?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Им, этим зомби, еще надо смыть грим и переодеться. Я пойду первым, встретимся в «Золотом журавле».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что-то вспомнил. В отличие от Великобритании, здесь людные места, и не так просто просто так взять и побежать, боясь, что он начнет бегать где попало и навлечет неприятности.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Ши Юаня тоже были следы крови, но не много, их можно было стереть влажной салфеткой.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встречусь со старым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легкими, и со спины он выглядел полным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Харлан пробормотал, а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чуть не забыл, его дом в Шаочэне.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дом в Шаочэне? Тогда почему он вернулся и живет с нами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Мой дом тоже в Шаочэне, и я живу с вами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живешь с нами в отеле? Ты просто хочешь, чтобы девушки были под рукой. Разве Ши Юань может сравниться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Харлан улыбался, уклоняясь, и не злился, а даже немного самодовольно. Подумав, он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Кун, не говори так рано. Ши Юань сказал, что пойдет встречаться со старым другом? Думаю, это, скорее всего, его бывшая.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— Капитан размял запястья и начал избивать Харлана руками и ногами. — Только ты все знаешь! Только ты сплетничаешь!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еще не знал, что его товарищи по команде обсуждают его, но он собирался встретиться с буквально «старым»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знакомой стены парка Байтин, испытывая легкую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рабочий день, и все, кто гулял с собаками или детьми, уже разошлись по домам готовить ужин. Остались лишь несколько пожилых людей с плохой подвижностью, которых, вероятно, бросили по пути домой их торопливые супруги. Они не спешили, медленно прогуливаясь и планируя вернуться домой к последнему горячему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Ши Юань жил неподалеку и часто приходил сюда играть, карабкаясь по камням и беседкам, что стало его первым знакомством с паркуром. Его любимым занятием было вызывать на состязание усердного сторожа, который постоянно охранял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ловко забрался на склон и, сидя на маленькой смотровой площадке, услышал громкий голос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Немедленно слезь!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оглянулся, и на его губах появилась улыбка. Внизу, в ярком свете заката, старик в форме охранника упрямо смотрел в его сторону. Увидев, что Ши Юань обернулся, он на мгновение замер, прищурился и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ты, маленький засранец! Быстро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охранник провел год без забот, думая, что дети наконец повзрослели и стали спокойнее. Но только он успокоился, как кошмар снова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 детской улыбкой помахал старику, не только не послушался, но и нарочно сделал сальто назад, неуверенно приземлившись на краю каменной дорожки, так что казалось, будто он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 старика, Ши Юань был в отличном настроении. Он перевернул бейсболку на голове и быстро спустился по крутому склону, направляясь в определенную сторону. Охранник, боясь, что он снова начнет шалить на других холмах, сел в патрульную машину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спешил, поддерживая дистанцию, и, дойдя до будки охранника, вдруг остановился и крикнул в сторону патрульной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подарок на встречу! Загляну как-нибудь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бутылку импортного виски, которую нес с собой, под окно будки. Освободив руки, он, используя ветку дерева как опору, прыгнул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еще раз помахал догнавшему его охраннику, как ребенок, который украл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оттолкнулся и прыгнул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почувствовал, что что-то не так, словно он провалился. Он удивился, увидев, что случайно прыгнул на крышу машины, оставив на ней заметную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выругался. Еще несколько минут назад здесь ничего не было, и вдруг какой-то неудачник припарковал тут свою машину, став подставкой.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эта подставка была не из дешевых — это была новейшая модель Porsche Panamera, которая появилась на рынке меньше двух месяцев назад. Вероятно, владелец… недавно ее приобрел.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почувствовал, как у него разболелась голова. Видимо, это не кончится добром. Владелец машины, похоже, был в шоке и еще не вышел, а с другой стороны старик-охранник уже приближался с бутылкой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Юань быстро открыл дверь пассажира, сел внутрь, пристегнул ремень безопасности и поправил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перевел дух, но через пару секунд реакции не последовало. Он посмотрел налево и снова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взгляд на мужчину рядом с ним оставил впечатление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завершенная новелла «Богатый сосед по комнате постоянно пытается меня соблазнить» доступна в моем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переехал в съемную квартиру в первый день и, открыв дверь, увидел сцену объятий в главной спальне, причем участников было двое, и оба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душа Гу Я не только получила удар, но и была вынуждена начать наблюдать за их нежностями.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он начал находить эту пару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понял, что такая мысль очень опасна, поэтому он начал помогать арендодателю раздавать рекламные листовки. Через месяц новый жилец наконец переехал. Хотя это тоже был парень, он был красивее любой знаменитости, и самое главное — у него, казалось,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был гетеросексуалом! Гу Я был счастлив и, взяв его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Отныне ты мой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Гу Я ворочался в постели и, наконец, с гневным вздохом встал и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 на полтуловища, как его схватили и притянули обратно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тот с низким голосом, от которого у него зачесались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 все еще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позвонить арендодателю и поругать его. Что за чертову квартиру он мне сдал? Здесь явно проблемы с фэн-шуем! Все, кто сюда переезжает, становятся геями!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http://bllate.org/book/16880/1555941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