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Кафедра компьютерных наук находилась в другом учебном корпусе. Гу Сюнь и Линь Ижань были похожего роста, у обоих были стройные длинные ноги, и, идя рядом по дороге, они добавляли яркое пятно на фоне белоснежного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сосредоточенно шагая вперед. Расстояние между ними было меньше кулака, но казалось, будто их разделяет целое море. Каждый молча вошёл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Гу Сюнь позвонил Юань Хэ, чтобы узнать о фоне Цзян Чэня. Семейный бизнес Цзяна охватывал множество сфер, их финансовое положение было прочным. Цзян Чэнь был вторым сыном, избалованным с детства, с бунтарским характером. Во время гаокао он отказался следовать указаниям семьи, настаивая на том, чтобы поступить в университет своими силами. Однако его результаты оказались неважными, и он смог поступить только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шуткой в кругу богатых наследников. Диплом для тех, кто родился с золотой ложкой во рту, не имел особого значения. Существовало N способов повысить свою квалификацию и приукрасить своё резюме. Цзян Чэнь понимал это, поэтому не обращал внимания на взгляды других, стремясь лишь к собственному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открылась, и студенты высыпали наружу. Цзян Чэнь в очках с золотой оправой и лёгком пуховике лимитированной версии выделялся среди толпы своим уникальным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сразу узнал Цзян Чэня, подозвал его в сторону, показал удостоверение и объяснил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удивлён, но не стал задавать лишних вопросов и вежливо проводил их в кафе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Чжан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происшествии с Чжан Сяоцин уже распространились по школе, и Цзян Чэнь что-то слышал об этом. Как только Гу Сюнь заговорил, он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опешил,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У неё есть парень, они вместе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поползли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Чэня днём были занятия, и он был голоден, поэтому не хотел тратить время зря. Всё, что касалось Чжан Сяоцин, он выложил за один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её на новогоднем концерте. Тогда у неё были волосы до пояса, она танцевала классический танец, её движения были грациозны, она выглядела как небожительница. Это было невероятно красиво, без преувеличения. Я влюбился с первого взгляда и хотел за ней ухаживать. Узнав, что у неё есть парень, я отступил. Позже я с друзьями пошёл в ночной клуб и неожиданно встретил её там. Она была одета очень сексуально и вела себя развязно с теми людьми. Я, боясь ошибиться, спросил у менеджера и узнал, что это действительно Чжан Сяоцин. Она каждые выходные танцевала в клубе, и если гости проявляли к ней интерес, она соглашалась за деньги. Небожительница превратилась в общественный транспорт. Этот контраст был огромным, и мне стало противно. Но, не устояв перед первобытным желанием, я всё же заплатил и переспал с ней. Она была искусна и умела угождать. Мы были секс-партнёрами какое-то время, и именно тогда поползли слухи. Со временем, когда все уловки исчерпались, это стало скучно, и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с кем ещё она была?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пассажир разве узнает пассажиропоток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 пятницы по воскресенье?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играл в игры. Нет, точно, дома ещё была наша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развлечений всегда много, и Гу Сюнь никогда не видел, чтобы Юань Хэ сидел дома и играл в игры. Слегка сомневаясь,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насыщенной жизни ты в выходные не гуляешь, а сидишь дома за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долгого веселья тоже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больше не стал продолжать, повернувшись к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достал фотографию Гу Цзинцзин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фотографию, внимательно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видел, но сейчас не могу вспомнить. Может, оставите мне контакты, и я свяжусь, когда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подумал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вспомнишь, звони напрямую на городской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лёгкой насмешкой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я никогда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номер телефона, и они долго его обсуждали, не уставая. Гу Сюнь просто продиктовал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135xxxxxxxx, если вспомнишь,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номер. 150xxxxxxxxx, звони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понимал, что он задумал, но не стал вникать, взял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капитана Гу раздаёшь всем? Он что,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мороз проникал под одежду. Он стоял за спиной Гу Сюня, но тот не чувствовал ни капли тепла и не уловил намёка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усмехнулся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Гу Сюня. Взволнованный голос Юань Хэ прозвучал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где? С У Шаньшань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Юань Хэ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поссорилась с Чжан Яньчэнем, в порыве отчаяния порезала… запястье. Её спасли, но она очень слаба, психическое состояние плохое. Она заперлась в палате и никого, кроме тебя, не хочет видеть. Разве спасение людей не ваша обязанность? Поторопись, палата на двенадцатом этаже. Я боюсь, что она может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Сюня застучало в висках. Дело уже доводило его до изнеможения, а тут ещё проблемы с У Шаньшань.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Хирургическое отделение Центральной больницы, 12 этаж, vip5. — Перед тем как повесить трубку, Юань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сначала закурил, глубоко затянулся, затем посмотрел на Линь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поезжай к Цзян Чэню, проверь его. — Сказав это, он больше не стал обращать на него внимания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 в машину и устроился, как дверь пассажира открылась, и Линь Ижань, принося с собой холод, сел на соседнее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помочь, не трать время, выходи. — Гу Сюнь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шелохнулся, его глаза, словно покрытые инеем, были холодны и притягательны: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влюблённых и попытка самоубийства, и капитан Гу сможет помочь? Как именно? Возобновив старые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молоко утром оставило приятное впечатление, но сейчас оно полностью испарилось. Гу Сюнь, с уже и без того беспорядочными мыслями, стал ещё более раздражён. Ему хотелось схватить его за воротник и ударить, но он быстро подавил этот импульс, выехал с территории кампуса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они прибыли в Центральную больницу Бочэна. Припарковав машину, Гу Сюнь вдруг вспомнил слова У Шаньшань, сказанные прошлой ночью, и открыл переписку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Шаньшань: [Шестнадцатой осенью я вошла в класс и сразу увидела тебя. Твой дерзкий взгляд, как у оленя, врезался в моё сердце и больше не покидал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как водоворот, я постоянно тонула в тебе. Эти семь лет ты часто появлялся в моих снах, и каждый раз, когда я пыталась прикоснуться, ты безжалостно отталкивал меня. Мне очень хочется узнать, любил ли ты меня хоть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Сюнь, я сегодня выхожу замуж. Он хороший человек, идеальный партнёр, но я не счастлива. С того дня, как я полюбила тебя, в моём сердце осталась пустота, которую никто не может заполнить.]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написала много, остальные сообщения были похожи. Гу Сюнь не стал вчитываться, закрыл машину на замок и направился к больничному корпусу, не обращая внимания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сидело несколько человек. Появление Гу Сюня сразу привлекло всеобщее внимание. Юань Хэ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ты наконец пришёл. Мы уже с ума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Шаньшань тоже подошли. Её мать, с глазами, полными слёз,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пожалуйста, поговори с ней. Пусть всё обсудит спокойно, только не дай ей снова сделать что-то глупое. Тётя заранее 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тётя, я сделаю всё возможное. — Гу Сюнь, успокоив родителей У Шаньшань, отвёл Юань Хэ в сторону коридора и, как на допросе, спросил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взгляд У Шаньшань на тебя был таким, что даже дурак понял бы, что она всё ещё к тебе неравнодушна. Разве Чжан Яньчэнь, такой проницательный человек, не заметил? Невеста, которая думает о другом, разве может не разозлить мужчину? Разозлившись, он точно начнёт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схватился за голову, постучал по лбу, вернулся к двери палаты и, под пристальными взглядами,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силы У Шаньшань мгновенно вернулись. Она вытащила иглу из руки, нашла в сумке помаду, слегка накрасила губы, встала с кровати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о котором она мечтала, она, не задумываясь, бросилась к нему в объятия, вдыхая лёгкий запах табака, словно вернувшись на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застыл на месте, не зная, что делать. В этот момент Чжан Яньчэнь спокойно отстранил У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капитан Гу с мороза, заходите в палату и поговорите. — С этими словами он подтолкнул их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чуть не сбил Юань Хэ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