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только продолжал искать ребенка, но и откладывал деньги на старость, чтобы, когда состарюсь, поселиться в доме престарелых и никому не быть обузой. Я намного лучше их, так что не ставьте меня с ними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логично и убедительно, заставив Линь Цзе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 Юй Е снял наушники, открыл дверь и вошел. Чэн Сяолу встала,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выпрямился в полный рост,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разный характер и разная психологическая устойчивость, поэтому и реакция на одно и то же событие может быть разной. Не стоит навязывать свои взгляды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мнению, получается, что быть сумасшедшим и обузой для других — это нормально? Она вообще думала о положении учителя У? — повысил голос Чжан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 и безумие — это проблемы семьи У, но это не дает вам права избивать ее палкой, — холодно ответил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Силая, искаженное гневом, на мгновение застыло. После короткой паузы он с уверностью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площади Чуньтянь почти все били Лю Цинь. Она — как крыса, как паразит, и заслужила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опустил руки, уголки его губ слегка приподнялись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— не ваше дело, но то, что вы ее избивали,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пугайте меня. Лю Чао и его бандиты били ее куда сильнее, но я не видел, чтобы вы их арестовали. Эти малолетние ублюдки, которые вместо учебы каждый день вымогают у нас деньги, забирают половину нашего заработка. Я терпел это ради поисков Сюэ, иначе бы я с ними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этих мерзавцев избивали людей до полусмерти, Лю Цинь получала от них бесчисленное количество тумаков, но она, дура, все равно лезла к Лю Чао. Если бы ее убили, это было бы ей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Чао мы обязательно разберемся, но сегодня речь о вас. Вы били Лю Цинь палкой, боясь, что она затмит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Силай словно превратился в разъяренного зверя. Его глаза покраснели,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Такого «затмения», как потеря ребенка, я бы никогда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понял, что Чжан Силай боялся не того, что Лю Цинь затмит его, а действительно ненавидел ее. Но почему он так ненавидел сумасшедшую?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 Цинь сошла с ума после потери ребенка, не могло убедить Юй Е. Он все больше терялся в догадках, размышляя над этим человеком. В этот момент Линь 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какой человек Ли Хуайминь?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переключился на другого человека, и дыхание Чжан Силая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Они с женой занимались бизнесом, воспитывая ребенка, это было нелегко. Лю Цинь каждый день приходила к их лотку искать ребенка, мешая их бизнесу. Товарищ полицейский, скажите, разве она не заслуживает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вас о Ли Хуаймине, не переводите разговор на Лю Цинь, — напомнил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Хуайминь — хороший человек, как ребенок, любит пить «Спрайт». Лю Чао и его банда каждый вечер приходили и пили у него несколько бутылок «Спрайта» бесплатно.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«Спрайт», и об этом знают все на улице фастфуда?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только те, кто рядом с ним, и Лю Чао с его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вечером 30 апреля?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Силай явно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я... вернулся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родная деревня? Во сколько вы вернулись? Что делали? Кого видели?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Шаншуй в городке Инчунь. Я уехал на автобусе в 16:30, а вернулся на автобусе в 7 утра следующего дня. Просто захотелось домой, повидаться с домом, никого не видел, был только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 Линь Цзе обменялись взглядами, в глазах каждого читались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Линь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Чжан Силай говорил, что не хочет возвращаться домой, а потом сказал, что захотелось повидаться с домом. Это противоречие. Кроме того, он ехал на автобусе, а автобусы между городком и деревней обычно перевозят местных жителей. Как он мог не встретить ни одного знакомого за две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соврал о событиях вечера 30 апреля. Чтобы разобраться, нужно поехать в деревню Шаншуй. Поехали,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днем у нас собрание по политинформации, нам обоим нужно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дел, тем больше проблем. А где Сяо У и 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обходе, другой следит за Лю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завтра утром в деревню Шаншуй.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скучное собрание, они вышли на улицу. Ветер освежил мысли Юй Е. Наступило время окончания работы, и люди начали покидать территорию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не видел своего сына, сегодня я ухожу первым, — сказал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Линь Цзе появился ребенок, он превратился в настоящего супер-папу. Заставка на телефоне и аватар в WeChat — все с ребенком. После нескольких дней напряженной работы Юй Е не стал его задерживать и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холодно и пусто. Юй Е огляделся и вдруг вспомнил, что У Юйчжоу не пришел днем. Он достал телефон, но не увидел пропущенных звонков или сообщений. Почему он не пришел? Голова болит сильнее? Он вообще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мог усидеть на месте. Подумав, он все же нашел номер У Юйчжоу и позвонил. Тот не ответил. Тогда он отправил сообщение в WeChat: [Голова еще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стоял у окна, каждые две секунды поглядывая на телефон. У Юйчжоу так и не ответил. Впервые он почувствовал, что телефон может быть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вернулся в кабинет начальника отдела, включил компьютер и нашел текущий адрес У Юйчжоу. Спешно сев в машину, он поехал туда. По мере приближения к дому его потерянный рассудок понемногу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— не Чжоу Цичжэн. Он просто новый коллега в отделе, о котором Юй Е ничего не знал. Они были совершенно незнакомы. Что он скажет, внезапно появившись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проверить, как твое здоровье?»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заботливо, выходя за рамки обычных отношений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проходил мимо и решил заглянуть».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всего несколько дней назад, и он даже не сообщил свой домашний адрес. Как он мог «проходить мимо»?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встретились с Чжан Силаем, он подозрительный».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работу домой к человеку, который взял больничный,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еще, есть ли у У Юйчжоу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есть, то внезапный визит может разрушить их романтический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Лю Цинь сошла с ума после потери ребенка, не могло убедить Юй 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подойдя к двери, Юй Е резко остановился и развернулся. Жизнь, которая была спокойной на протяжении десяти лет, за несколько дней превратилась в хаос. Если так пойдет дальше, привычный ритм жизни окончательно нарушится. Нужно как можно скорее выяснить, кто такой У Юйчжоу. Погруженный в мысли, он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поднял голову и встретился взглядом с ясными, как вода, глазами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был одет в просторную толстовку с капюшоном, голова была накрыта капюшоном, что делало его лицо еще меньше. В руке он держал пакет из магазина. Сняв наушники, он с недоумением посмотрел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вы, начальник.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засунув руки в карманы, слегка потер ткань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друг живет... Я пришел поговорить с ним... Вы тоже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наверх, не буду мешать вам, начальник, — голос У Юйчжоу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Эй, а как... голова? Вы днем не пришли в участок,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Юй Е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возникли непредвиденные обстоятельства, я не успел вам сообщить,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вам не нужно было у меня отпрашиваться.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вежливо улыбнулся и указал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прогресс по делу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Е, которые только что потухли,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 Чжан Силаем, у него много подозрительных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заняты, может,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Силай сказал───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мужчины, стоящих у входа, быстро привлекли внимание прохожих. У Юйчжоу понял, что это неуместно, и прервал речь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который только что ломал голову над тем, как оправдать свой визит, теперь получил приглашение от У Юйчжоу. Это было словно манна небесная. Он опустил голову,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дом У Юйчжоу окажется таким простым, почти пустым. В огромной гостиной стоял только диван, на котором лежал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где хотите, — У Юйчжоу открыл холодильник и достал бутылку ледяной воды, протянув ее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на бутылку с водой, открыл ее и сделал глоток, продолжая смотреть на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приверженец минимализма?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считаю, что много вещей — это хлопотно, и они мешают думать. Что с Чжан Силаем?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Юйчжоу настроен серьезно и не хочет углубляться в разговор, Юй Е больше не стал отвлекаться и перешел к делу, пересказав содержание сегодняшнего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У Юйчжоу прервал его, повысив голос. — Кто такие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замер, только сейчас обратив внимание на слова Чжан Силая: «Я намного лучше их, так что не ставьте меня с ними в один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