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порядке, мама, вы просто слишком волнуетесь. — Цинь Юй успокаивал мать, нажимая кнопку лифта, чтобы провести их вниз. Когда цифра на дисплее сменилась с 4 на 3, он услышал, как 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Сяо Ши? Разве он не был здесь, разговаривал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замолчал. Раньше он не рассказывал о своих отношениях с Ши Чу, чтобы не беспокоить семью, но понимал, что рано или поздно это придется сделать. Он также не хотел, чтобы у Ши Чу оставались какие-то ложные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Циня почувствовала неладное и слегка дернула Цинь Юя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тебя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колебался, затем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первом этаже, и двери медленно открылись. Когда остальные пассажиры вышли, Цинь Юй увидел Ши Чу, который стоял перед лифтом с двумя пакетами в руках. Пакеты были тяжелыми, и из них доносился аппетитный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пороге лифта, увидев, как Ши Чу слегка удивился, затем поздоровался с его родителями, явно продолжая играть роль «не расставшихся».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Цинь Юй собирался произнести, застряли в горле, и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хочу говяжьей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пошел за едой. — Мать Циня вышла из лифта, похлопала Ши Чу по плечу и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спасибо тебе. Когда дедушка поправится, приходите с Цинь Юем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взглянул на Цинь Юя, но тот оставался безучастным, поэтому он лишь смущенно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дядя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Цинь Юй настаивает, чтобы мы с отцом отдохнули. — Мать Циня, закончив с Ши Чу, кивнула Цинь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проводи нас только до здесь. Иди, поешь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Юя внимательно посмотрел на сына, кивнул Ши Чу, и они с матерью направились к выходу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ними, Ши Чу колебался, затем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оставались открытыми, но больше никто не заходил. Когда они снова закрылись, в тесном пространстве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все это время смотрел в телефон, не спрашивая, почему Ши Чу вернулся, и не упоминая о еде. Ши Чу ждал, но, не дождавшись вопроса, решил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Говядины не было, я купил баранину. И это не лапша, а рисовая вермишель.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телефон Цинь Юя зазвонил, и разговор затянулся почти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уловил несколько фраз, связанных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 в коридоре с пакетами в руках, ожидая, пока Цинь Юй закончит. Тот, едва положив трубку, был снова вызван врачом, и у него не оставалось времени ни на что другое. Ши Чу вдруг вспомнил, как Цинь Юй упрекал его, говоря, что он тоже занят, но все равно находил время связаться с ним в любую свободную минуту. А он даже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что, когда занят, невозможно думать о чем-то еще. Но как тогда Цинь Юй находил время писать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ждал, но Цинь Юй не вернулся. Вместо него появился Чжао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Чу, он удивился, но быстро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Иань кивнул и сел рядом с Ши Чу, но через пять минут пересел на противоположную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поднял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Вермишель,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кратких слов Ши Чу уловил неприязнь. Нельзя сказать, что это была ненависть, но явно не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вернулся с Северо-Запада, он случайно подслушал, как Чжао Иань разговаривал по телефону, кормя Доушу. Тогда уже было заметно его недовольство, хотя Чжао Иань пытался это скрыть. Теперь же он, похоже, не считал нужным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подумал, что Цинь Юй, вероятно, рассказал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минут десять, и, наконец, вернулся Цинь Юй. Ши Чу невольно вздохнул с облегчением. Хотя сейчас с Цинь Юем было тоже неловко, это все же лучше, чем сидеть напротив малознакомого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встал с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Иань быстро достал из сумки папку с документами и подошел к Цинь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теперь все зависит от того, проснется ли он завтра. — Цинь Юй потер виски, взял документы у Чжао 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Проект, который утек, продолжаем, пусть думают, что все идет по плану. Новый проект начнем готовить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взгляни на это, это связано с прошлым собранием... У меня есть подозрения... — Чжао Иань вдруг посмотрел в сторону Ши Чу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поговорим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Чу, видя, как они игнорируют его, почувствовал тяжесть на душе. Он хотел было подождать, пока Цинь Юй закончит дела, но беспокоился, что тот долго не ел. Услышав, как Чжао Иань, хоть и тихо, но явно намекает на его присутствие, он резко встал, ударив рукой о подлокотник стула. Звук привлек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никуда идти, — Ши Чу глубоко вдохнул и поднял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давно остыло, я пойду куплю что-то свежее, а вы тут обсудите.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услышаны, и лицо Чжао Ианя окрасилось в красно-белые тона.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покупать, я поем позже. — Цинь Юй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сколько я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замер. Каждое действие, каждое слово Цинь Юя словно подчеркивало, что он хочет дистанцироваться.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Цинь Юй перевел сумму. Ши Чу не стал проверять и, сказав «Я в уборную», направился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Чу скрылся в туалете, Цинь Юй нахмурился и посмотрел на Чжао 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на всякий случай. — Чжао Иань смутился, но Цинь Юй лишь покачал головой, не углубляясь в тему. Он перелистал несколько страниц документов,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Иань напрягся, ожидая, что он скажет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громко говорить, я начну подозревать, что информация утекла через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Чу все же купил еду. Он не стал спрашивать, хочет ли Цинь Юй есть, просто положил пакет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поднял головы, продолжая листать документы. Ши Чу открыл рот, чтобы что-то сказать, но боялся, что не получит ответа,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Иань посмотрел на него, и его взгляд ясно говорил: «Почему ты еще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считал себя терпеливым человеком, но не в таких ситуациях. Возможно, его самолюбие сыграло роль, но, даже зная, что Чжао Иань его не любит, он мог игнорировать это, пока сохранялась видимость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на него смотрели так, словно он был навязчивым, он почувствовал стыд и злость. Он хотел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 и сделал. Он холодно повернулся, сделал шаг,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часто говорил, что он умеет уступать только перед мягкостью, и ему всегда нужно дать возможность сохранить лицо. Ши Чу никогда не считал себя таким, или, скорее,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было два типа людей: те, кто ему важен, и те, кто нет. С неважными он легко расставался, если они не принимали его характер. А с важными, кроме Ши Цзин, был только Цинь Юй. Он редко виделся с Ши Цзин, а с Цинь Юем он всегда знал, что тот даст ему возможность сохранить лицо — даже если он никогда не считал, что Цинь Юй обязан его утешать, но тот делал это так часто, что это стало частью его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