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Юнь Шань всё больше раздражался, особенно когда увидел, как полосатый кот Ху Бань счастливо растянулся на полу, а Большеглазый его гладил и чесал. Кот смотрел в эту сторону с таким видом, будто говорил: «Мой человек, тебе его не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Чэнь, этот тип, который даже кота не побрезговал обнять, отказал Юнь Шаню. Может, этот кот — кошка, и Бай Чэнь любит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Шань не хотел сдаваться, чувствуя, что все еще есть шанс. Он снова посмотрел на Бай Чэня, но тот уже закрыл глаза, скрестил ноги, положив руки на колени, и выглядел так, будто погрузился в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не только словами отказал, но и действиями. Видимо, он действительно решил, что Юнь Шань должен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Шань встал, убрав стену из талисманов, и стена Бай Чэня тоже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Большеглазый все еще играл с котом, радостный, словно впервые нашел что-то столь увлекательное. Юнь Шань посмотрел на него, затем на комнату, понимая, что он всего лишь странник, и, возможно, Большеглазому было бы лучше остаться здесь, раз ему так нравится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чтобы оставить его, вызвала в нем легкую грусть, но, стиснув зубы, он, не прощаясь, повернулся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у выхода он вдруг вспомнил что-то и обернулся, чтобы спросить Бай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Врата Десяти Тысяч Образов…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Бай Чэнь взмахнул рукавом, и пространство вокруг затряслось. После кратковременной тьмы Юнь Шань невольно отступил назад и оказался в темном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шоке, меня просто вышвырнули? Я ведь и так уходил, зачем было так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Шань разозлился, не ожидая, что Бай Чэнь может быть настолько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выругаться, как вдруг земля под ногами снова затряслась, и что-то упало рядом. В темноте он не разглядел, что это было, и пнул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пинаешь? Это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Большеглазый явно был не в духе. Только что он думал, что угодил коту, как вдруг тот вышвырнул его без всякого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Шань, привыкнув к темноте, увидел его сердитые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 настоящие сволочи.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Большеглазый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просто сволочи, а хуже, чем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собаки обходят их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Большеглазый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 собаки, даже жуки-навозники не станут к ним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Шань рассмеялся, и его дурное настроение сразу же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Большеглазого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сынок, папа угостит тебя чем-нибудь вкусненьким.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Большеглазый с обидой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сыном называешь? Ты всего лишь на несколько лет старше меня. Как тебе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Шань пощекотал ему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сынок, ведь ты сам признал это перед теми сволочами.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я видел, как ты чуть ли не слюни пускал, глядя на того белокожего парня. Ты даже не заметил, что в комнате были следы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Следы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Кровать двуспальная, на диване две вмятины, значит, там часто сидели двое. А на одной стороне кровати есть тумбочка, которая на самом деле туалетный столик. Дверца приоткрыта, и я увидел там косметичку.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Шань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как ты так внимательно все рассмотрел?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Большеглазый посмотрел на него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же бродяга. Если бы не умел читать людей, меня бы давно выкинули на улицу. Да и глаза у меня большие, чтобы видеть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Шань снова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ты молодец. С такими наблюдательными глазами я точно должен тебя угостить.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хорошем настроении, повел Большеглазого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лифт, словно сломанный, остановился на 17-м этаже и не хотел подниматься выше. Никакие кнопки не помогали. Пришлось спускаться по лестнице, чтобы на 17-м этаже сесть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лестнице дул холодный ветер, а дверь на крышу была плотно закрыта. Проходя мимо, Юнь Шань заметил, что девушка, одержимая духом,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спустились на несколько пролетов, и на повороте Юнь Шань увидел маленькую девочку с потрепанной куклой. Ей было около трех лет, волосы растрепаны, глаза пустые, и она без эмоций смотрела, как они уходят.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Шань снова попытался уловить следы злых духов, но ничего не почувствовал. Тогда он вспомнил о Духовном камне, о котором говорил Бай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камень мог скрывать присутствие злых духов, делая их невидимыми для таких, как Юнь Шань. Но он чувствовал, что это не камень, ведь на близком расстоянии он все равно мог бы ощутить их энергию. Разве он не почувствовал ее перед тем, как подняться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Шань посмотрел на девочку и, взяв Большеглазого за руку, пошел дальше. Едва они скрылись из виду, как на лестнице появилась девушка, с которой он сражался на крыше. Она мягко взяла девочку за косу и повела ее в сторону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неохотно шла за ней, но, чувствуя боль от натянутых волос, не сопротивлялась. Пройдя несколько шагов, она вдруг подняла голову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у тебя больше не болит спина?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обернулась и с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мамы никогда не болела спина.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 Шань и Большеглазый вышли на улицу, скорая уже увезла бывшую девушку, получившую травму от падения куска стены. Толпа зевак еще не расходилась, обсуждая, как такое большое обрушение могло лишь слегка ранить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Шань знал, что с ней все в порядке, но, проходя мимо, с удовольствием слушал, как люди восхищались ее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«Добродетель безгранична». Он вспомнил слова Бай Чэня. Но разве добродетель действительно могла спасти его в критический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Бай Чэне вызвала в нем легкую боль. Такой хороший мужчина, а любит женщин. Как будто лучший кусок достался свинье.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насильно мил не будешь. К тому же, у него есть Врата Десяти Тысяч Образов, и он может оказаться где угодно в мире. Возможно, он никогда больше не вернется сюда. Так что нет смысла страдать. Лучше смотреть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повел Большеглазого на улицу с закусочными. Хотя они обычно открывались вечером, Юнь Шань громко постучал в дверь и крикнул несколько раз. Хозяин быстро вышел, почтительно открыв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 себя как слуга, почтительно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что вы сегодня хотите заказать?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Шань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обычно. И добавьте шоколадное мороженое, то, что похожее на бегуна.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мастер. Но мы еще не открылись, так что придется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http://bllate.org/book/16895/1566547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