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начала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иди уже, а то человек успеет сбежать, если будешь тут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легонько стукнул её пальцем и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Юньдо, хоть и сняла маску, всё же решила снова надеть её. Усевшись на скамейку в маленьком сквере, она наблюдала за прохожими. Она была одна, одетая в брендовую одежду, что, естественно, привлекало внимание, несмотря на уродливую маску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ней подошла тайская девушка и заговорила на 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ты потеряла маму? Может, сестричка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резко сняла маску и холодно ответила на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близко подошла, не боишься, что ночью тебе кошмары приснятся?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Тайская девушка, увидев её уродливое, даже слегка пугающее лицо, в испуге бросилась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заметила, как та девушка подбежала к группе лысых мужчин на другой стороне площади, что-то им сказала. Мужчины посмотрели в её сторону, покачали головами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«Воры детей, — подумала она с холодной усмешкой. — Вот бы я хоть немного магии знала, тогда бы я их хорошенько проучила.»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подумала, как почувствовала, что её поднимают и несут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уже тошнило от того, как Юнь Шан её таскал, а теперь, когда её снова подняли, стало ещё хуже. Сдерживая рвотные позывы, она крикнула тому, кто её 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бежавший с ней, взглянул вниз и, увидев это чудовище, так испугался, что чуть не упал. В этот момент Сяо Юньдо не удержалась и вырвала прямо ему в лицо, а воспользовавшись моментом, пока тот орал, вырвалась из его рук и покатилась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надела маску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Воруют ребёнка! Воруют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 Чайна-тауна, где жило много китайцев, и кражи детей здесь случались часто, поэтому к ворам относились с особой ненавистью. Несколько торговцев, услышав её крик, сразу же выбежали и, не дав вору оправдаться, начали его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собралась быстро, и Сяо Юньдо, воспользовавшись суматохой, выскользнула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пробежала несколько шагов, как врезалась в крупного мужчину, отчего у неё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придерживая голову, извинилась и попыталась пройти мимо, но мужчина шагнул в сторону, снова преградив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глаза!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стиснула зубы и сняла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уродлива. Если не хотите кошмаров,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провёл рукой по лицу, и оно превратилось в нечто, напоминающее лицо дьявола из ада. Он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уродливее: я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Юньдо резко заболели, и она инстинктивно моргнула. Когда она открыла глаза, то увидела, что вокруг мужчины витает лёгкая чёрная дымка. Она хотела закричать, но он зажал ей рот. В тот же момент его тело, словно коробка, раскрылось и полностью её поглотило.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существуют как духи, так 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— это души умерших людей, которые не смогли попасть в рай, но и не осмелились спуститься в ад. Они избежали служителей преисподней и бродят по свету, становясь беспризорными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Беспризорные духи не так страшны. Страшнее те, что вселяются в людей, высасывая их жизненную энергию, и со временем обретают сверхъестественные способности, превращаясь в злобных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же происходят от нечеловеческих существ, в основном растений и животных. За тысячи лет они, впитав в себя энергию земли, обрели человеческий облик. Некоторые из них очень могущественны и обладают множеством способностей, но большинство — просто мелкие хулиганы, чья сила не превышает возможностей полицейского с пистолетом.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поглотившее Сяо Юньдо, на самом деле было демоном. Изначально это был як, бродивший за храмом на Тибетском нагорье. Слушая молитвы и сутры, он постепенно накопил духовную энергию и превратился в человека, влившись в городскую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обладал особыми способностями, кроме умения поглощать объекты меньше себя. Поэтому в своей организации он занимался перевозкой контрабанды, похищениями и прочими подобными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поглотил Сяо Юньдо не из-за её уникальной ауры, а потому, что такова была его задача. Даже он сам удивлялся, почему их босса заинтересовал этот уродливый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бежал, он пытался понять, в чём особенность этого ребёнка, но ничего не нашёл. Это был обычный человеческий ребёнок. Рисковать, чтобы похитить такого, казалось ему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злился, и у него даже возникло желание выбросить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босса был важнее Эвереста, шире земли. За последние пятьсот лет имя их лидера стало легендой в мире духов и демонов, вызывая у них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пять лет назад он и потерпел небольшую неудачу, ничто не могло остановить великого Повелителя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сам себя так назвал,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бормоча себе под нос, как будто развлекая себя. А внутри него Сяо Юньдо задыхалась. Хотя она могла дышать через какой-то неизвестный механизм, она не могла вынести его вонючего нутра.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отчаянно скучала по Юнь Шану, которого раньше презирала. Она кричала в темноте его живота, но её крики отражались обратно, заставляя её уши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голос не мог вырваться наружу, защитный амулет на её теле почувствовал её тревогу. Он послал что-то вроде радиоволны, которая пронзила живот и точно передалась на телефон Юнь Шана. Телефон завибрировал, заставив его сердце ёкнуть.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заставило его замедлиться. У Лян, которого он держал на земле, внезапно поднялся и превратился в чёрные, похожие на грязь лезвия, которые устремились к нему. Юнь Шан отскочил назад, достал зажигалку, поджёг рукав и, резко махнув, накрыл лезвия своим горящим пиджаком, который плотно обернулся вокруг них и злобного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дух, вселившийся в У Ляна, завопил, яростно пытаясь вырваться. Его сила была огромна, и он почти сумел освободиться. Но Юнь Шан быстро достал древний трактат, порвал страницу, укусил палец и кровью написал на ней иероглиф «дракон». Затем он что-то прошептал и прикрепил бумагу к своей одежде. Вспышка золотого света вытащила духа наружу, а бумага начала раздуваться, пока не сжалась обратно, превратившись в золотой слиток.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спрятал слиток, потушил огонь на своей одежде и на У Ляне, затем сказал прохожим: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 и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бросился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