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Лунтэн, словно ребёнок, в радостном возбуждении впрыгнул в комнату и плотно закрыл за собой дверь. Смеясь,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я испугался! Я там, на ветру, по волнам кайфовал, как вдруг получил сообщение от наставницы. Испугался так, что бросился обратно, даже не успел переодеться. Посмотри на меня сейчас — перед наставницей я выгляжу полным идиотом. Она посмотрела на меня несколько раз, и я почувствовал, как её разочарование разбилось на тысячу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 удивлением смотрел на этого чудака. Оказывается, его серьёзность и почтительность вначале были всего лишь притворством. Неудивительно, что его яркая рубашка тогда казалась такой неуместной.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перепрыгнул через стол, достал из холодильника две бутылки пива и, бросив одну Юнь Шану,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 старшинству, вы мой старший брат по учёбе, а значит, теперь мы одна семья. Так что, если что-то понадобится, обращайтесь, не стесняйтесь! Давайте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держа бутылку,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семья? — Он медленно пережёвывал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не понимал, почему Юнь Шан повторял эти слова с таким странным выражением лица. Внутри у него что-то сжалось, но он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одна семья! Старший брат, вы что, не хотите со мной в одну семью? Может, потому что я такой чудак? Не волнуйтесь, я могу быть очень серьёзным, как вы только что видели, вы же даже не заметили, правда? Так что, когда мы будем выходить вместе, я буду вести себя как настоящий бизнесмен, точно не опозорю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наконец, очнулся от потока слов, который обрушил на него Чжао Лунтэн. Голова у него раскалывалась — этот парень говорил с такой скоростью, что его собственная речь казалась обычным автоматом в сравнении с его пулемётом.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Лунтэн наконец замолчал, Юнь Шан спросил напрямик: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любишь мужчин или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замер, его лицо мгновенно покраснело, но он быстро прикрылся бутылкой пива и замедлил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старший брат, начинать с такого прямого вопроса не очень хорошо. Я, конечно, в таких делах…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раздражённо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ответь на вопрос, чего тут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начал мямлить: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знаю, что вы любите мужчин, вы гей. Хотя я люблю женщин, но я знаю, что в наше время, то есть в древности, многие слуги не только учились вместе со своими господами, но иногда и помогали им… ну, вы понимаете. А моя задача сейчас — защищать вас, так что, в некотором роде, я как слуга. Поэтому, если вам будет одиноко в этом плане, я могу… я, конечно, могу попытаться удовлетворить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едва сдерживал смех и слёзы. Этот парень был просто идиотом высшей категории! Как он умудрился связать всё это с ролью слуги? Он ведь был его телохранителем, а не слугой!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быстро прервал его болтовню: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неправильно понял. Я просто хотел узнать, кого ты предпочитаешь — мужчин или женщин,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люблю женщин. Я настоящий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задумался на мгновение,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снова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не считать интернет-знакомств. Мы не виделись, просто общались в сети, типа виртуальных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почувствовал, что столкнулся с настоящим чудаком. Виртуальные знакомства, текстовые отношения — этот древний человек был на передовой современности! Почему бы ему не взять ракету и не полететь в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посмотрел на бутылку пива в руке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Какой парень, который хочет познакомиться с девушкой, не любит выпить? Я обожаю.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познакомлю тебя с одной девушкой. Супер красавица из Японии, единственный недостаток — у неё немного полные ноги, но в остальном она идеальна. И главное — её отец — Кимура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Лунтэна сразу загорелись. Любой, кто хоть немного разбирался в алкоголе, знал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Кимура Таро — самый известный мастер пивоварения в современной Японии. Многие сорта японского саке созданы его руками, а его ручная работа считается лучшей в мире. Говорят, что одна бутылка его личного производства может стоить до 3 000 000 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бутылка, которую Ша Си принесла Юнь Шану, не была сделана её отцом лично, она всё же была из семейного погреба, а значит, стоила немало. И, что самое главное, она была невероятно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вдруг замер, вспомнив, как, когда он стучал в дверь комнаты Юнь Шана, увидел ту самую молодую, сияющую красавицу, игравшую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 буквально потекла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хлопнул его по лбу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твою похотливую рожу, я понимаю, что ты ей не пара. Ладно, я подумаю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тут же упал на колени, обхватив ноги Юнь Шана: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брат, братец, отец, родной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пнул его ногой, отшвырнув этого идиота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превратился в липкую пластырь, буквально прилипнув к Юнь Шану, словно они собирались вместе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остановки твердил «старший брат», его слова были слаще мёда, и от своей комнаты до комнаты Юнь Шана он непрерывно болтал, восхваляя его: красивый, с хорошей кожей, элегантный, статный — и это ещё не всё, что он наговорил.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Юнь Шан начал сомневаться в поле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свою комнату, Юнь Шан увидел, что Ху Бань снова крепко спал, а Ша Си и Сяо Юньдо играли в шашки. Сяо Юньдо с серьёзным видом была полностью поглощена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задумался: он сам не очень разбирался в шашках или го, а Сяо Юньдо, всего пяти лет, уже играла так уверенно. Может, она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Чжао Лунтэн, стоявший за ним, вдруг оттолкнул его и подошёл к Ша Си. Он украдкой посмотрел на красавицу, кивая и восхищаясь её красотой. Юнь Шан, стоявший у двери, только качал головой. Он мысленно поспорил с самим собой, что этого парня Ша Си отвергнет в течение двух дней, и он даже мать свою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 подняла глаза на Чжао Лунтэна, и тот сразу принял серьёзный вид,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 не успела за его 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Что ты сказал? Я плохо понимаю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замедлил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шашки, играешь, очень,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мой первый раз. Сяо Юньдо научила меня. Я часто ошибаюсь.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усмехнулся. Этот парень, похоже, попал впросак. Ну и ладно. Молодец, Сяо Юньдо, настоящий гений. Стоит её немного обучить, и она точно поступит в лучшие университеты.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же сладко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действительно талантлива, если в первый раз играешь так хорошо! Ты, наверное,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 душе презирал этого парня. Его похвалы были такими поверхностными, что любой мог увидеть его лицемерие.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Ша Си приняла это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«Комплимент» тут не совсем уместно, но для человека, только начинающего учить китайский, ты уже знаешь это слово —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