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его укусил какой-то зомби: тело окаменело, конечности выпрямились, а глаза расширились вдвое больше обычного. Прошло много времени, прежде чем он пришел в себя, медленно согнул тело и запрыгнул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Шан уже закончил просмотр очередного чертежа. Он равнодушно взглянул на Ху Баня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Пулунмэй...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Ху Бань снова вытянулся во весь рост и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пролежал не так долго. Юнь Шан успел прочитать лишь полстраницы, как тот медленно поднялся, отряхнул шерсть и снова запрыгнул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Цунами? Мне кажется, меня укачало. Ой-ой, я до сих пор чувствую головокружение. Дай мне поспать, дай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прислонился к спинке дивана и закрыл глаза, готовый погрузиться в сладкий сон. Однако Юнь Шан дернул его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притворяешься? Я всего лишь упомянул 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сразу же вскочил,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эти четыре слова,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И что такого на том острове, что ты так нервничаешь и боишься даже упоминания его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явно не хотел говорить, но Юнь Шан тут же пригрозил произнести эти четыре слова, что заставило Ху Баня снова вскрикнуть, чуть ли не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словно человек, прислонился спиной к дивану, закинул левую лапу на правую, словно скрестив ноги. Он тяжело вздохнул, и в этот момент казалось, что в него вселился меланхоличный принц Баджо.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проклятый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почесал голову лапой, встряхнул ею и принял еще более томную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учитель послал тебя туда за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глядя ему в глаза,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сначала ты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словно не понимая человеческой речи, продолжал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есть. Твой учитель внезапно появился здесь, привел тебе младшего брата, и, наверное, хочет, чтобы ты нашел что-то, а потом твой брат заберет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решил не обращать на него внимания и, продолжая просматривать чертежи,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Пу...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выговаривал слова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Ху Баня внезапно распался на три части: две из них превратились в маленьких котят-шариков и затыкали ему уши. С первого взгляда он напоминал милую мутацию трехголового кота, не вызывая отвращения, а лишь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прыгнула перед Юнь Шаном и злобно уставилась на него. Юнь Шан, видя, что этот малыш меньше его руки,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злобный котенок внезапно выплюнул острый предмет, который полетел прямо в рот Юнь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отклонил голову, и предмет вонзился в подлокотник дивана. Раздалось шипение, и в подлокотнике образовалась дыра. Это была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слегка изменился в лице,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 Пфф!» — злобный котенок снова выплюнул кислоту, и на этот раз скорость была намного выше. Юнь Шану пришлось уклоняться, и шипящие звуки раздались снова: даже твердый пол и стенные панели были прожжены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побледнел, медленно отступив на несколько шагов и глядя на Ху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казалось, уснул,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Юнь Шана было множество способов справиться с этим злобным котенком, он не смог поднять на него руку. Он сделал взмах рукой, и чертежи с дивана полетели к нему. Он зажал их под мышкой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тут же открыл глаза, и его взгляд стал пронзительным, словно наполненным убийственной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Пулунмэй...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окаменел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больное место, то, что он не мог вынести и не хотел упоминать. Ху Бань тяжело вздохнул, лапой схватил сигарету, затянулся и медленно выпустил дым. Дым в воздухе собрался в шар, а затем внезапно взорвался, уничтожив дымовые кольца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чтобы напомнить тебе: как бы ты ни старался, ты не сможешь заткнуть рот другим, если только не убьешь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посмотрел на него косо: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 хотел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потушил сигарету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жестокий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затянулся и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Загнанная собака и через забор перепрыгнет, не то что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лениво приподнял веки, делая свое лицо еще более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Проклятии Булабо?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попал под Проклятие Булабо?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Булабо находится в Великой пустыне. Какое отношение это имеет к острову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немного помедлил, докурил сигарету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Булабо на самом деле происходит с того острова! Тысячу лет назад на острове произошли перемены, и жители покинули его, в конечном итоге оказавшись в Великой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острова оказались в пустыне? Они смогли адаптироваться?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изолированный остров, и даже если его кто-то находил, на него редко кто мог попасть. А пустыня тоже была местом, где почти никто не бывал, что как раз соответствовало требованиям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удивлением посмотрел на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ведь прожил больше 1 000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хотел снова закурить, но обнаружил, что уже потушил сигарету. Он выбросил окунок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попал под Проклятие Булабо. Как только я слышу название этого острова, энергия внутри меня начинает буйствовать, я чувствую вздутие и дискомфорт, словно мой живот вот-вот взорвется. Мое тело становится неподвижным, но чувства обостряются, и я вынужден терпеть эту боль. К счастью, название этого острова почти никто не упоминает, и ты — первый за последние 500 лет, кто его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кивнул. На самом деле он хотел спросить, как именно Ху Бань попал под это проклятие, но, понимая, что даже упоминание названия острова вызывает у него боль, решил не мучить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тяжело выдохнул, словно эти слова истощили все его силы. Его тело стало еще более расслабленным, словно кусок теста, готовый соскользнуть в щель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остров? Что ты хочешь там найти?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хотел говорить, но, учитывая, что Ху Бань поделился с ним информацией, он решил немного приоткрыть завесу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должен найти там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Чашу Души? — спросил Ху Бань. Его тело было расслабленным, но глаза горели ярче,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стал скрывать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 Души — это место, где содержатся Забытые души. Все, кто имел особый статус, после смерти оказываются там. Пять лет назад твой напарник Шэнь Чун погиб. Ты подозреваешь, что его душа оказалась в Чаше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озадачен.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для чего нужны души. Я впервые услышал об этом от учителя. И что такое Забытые души? Что значит «особый статус»?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