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раздались звуки «тук-тук-тук», словно кто-то долбил в стену. Юнь Шан сквозь полупрозрачную ледяную стену смутно увидел, что за толстым льдом стоит черная тень. Тень то увеличивалась, то уменьшалась, словно используя какое-то заклинание, чтобы пробиться сквозь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принадлежит к стихии огня. Твой Щит Золота и Огня он может поглотить и растворить, поэтому легко пробивает твою защиту. А эта ледяная стена толщиной около двух чжанов в какой-то степени может сдержать его огонь, так что здесь пока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перевел взгляд на лицо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призрак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Ху Баня внезапно удлинился и, как ладонь, шлепнул Юнь Шана по лицу. Ху Бань сердито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думать о девушке в хорошем свете? Неужели она не может быть охотником на призраков или экзорцистом?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прикрывая уязвленную половину лица, не стал огрызаться, а снова окинул Ша Си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опустила голову, словно школьница, совершившая проступок, и лишь через некоторое время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знали мою сущность. Я хочу быть обычным человеком. Я... я не выношу таких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Ты два дня преследовала меня, я несколько раз отказывал, а ты не сдавалась. Я думал, у тебя кожа толщиной в стену, а оказывается, ты боишься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Ху Баня снова удлинился и с силой шлепнул Юнь Шана по лицу. Ху Бань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 мягче? Портомче? Девушка по доброте душевной спасла тебя, а ты тут её отчитываешь!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чувствуя липкую и противную слизь на лице,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концы? Ты не можешь учить меня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выставил свой хвост, который был крошечным, как 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мои детки ушли на разведку. Скорей всего, вернутся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Если раскроется моя сущность, люди будут считать меня изгоем, чудовищем.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совсем не понимал таких мыслей,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помолчала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на самом деле не люблю тебя. Я просто хотела затащить тебя сюда, поэтому притворилась.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чего? Ты даже по-китайски толком не говоришь, а уже выучила «Искусство войны» и использовала стратегию соблазна?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уже собирался снова ударить его языком, но Юнь Шан слегка отклонил голову и увернулся. Ху Бань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рожей, если на тебя применяют стратегию соблазна, это тебе честь. А ты ещё и недоволен? К тому же, стратегия соблазна работает во всем мире, не только в «Искусстве войны», тупая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внезапно подпрыгнул и бросился на Ху Баня, но не успел и сделать шаг, как все его тело мгновенно покрылось ледяным инеем. Движения замедлились, и вскоре он полностью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косо посмотрел на Ша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 одного, нечестно. Осмелитесь выпустить меня, и мы сразимся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облизывая шерсть на груди,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драки. Сяо Юньдо все еще в руках Призрака-пожирателя душ, нам нужно срочно её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Юньдо — Фея-путеводительница. Этот тип не посмеет ей навредить, не волнуйся. Только что, когда меня схватил тот монстр и отделил сознание от души, я увидел в его глазах образы последнего часа. Он поместил Сяо Юньдо в одну из кают и даже хорошо ухаживает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ты же была с Сяо Юньдо в каюте? Ты владеешь магией, да и Ху Бань с котами охранял. Как вы допустили, чтобы её схватил монстр, а сами остались целы? Вам не совестно? Вы же должны заботиться о цветке нации! Вдруг этот ребенок в будущем станет председателем ООН, а вы совершите предательство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пробормотал кучу всего, и Ша Си слушала с трудом, уловив только последние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Предательство Земли?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раздражением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преступление — предать планету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 еще большим раздражением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этого идиота, у него мозги набекрень.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вспылил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этот кот совсем обнаглел! Не веришь? Хочешь, я больше не буду покупать тебе сушеную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ты, гад старый лысый, еще должен мне за целый рынок рыбы! А смеешь грозиться урезать мою сушеную рыбку? Хочешь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время на дворе? Это старые гнилые истории, и тебе не стыдно об этом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чёрту, прошел всего месяц? Старые истории?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на языке, который Ша Си не понимала, орали друг на друга, и голоса становились все громче. В этом небольшом пространстве эхо было так громко, что звенело в ушах. Ша Си просто применила Технику холодного льда и заморозила им рты, и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посмотрела на Юнь Шана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спросить, что случилось,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весь покрыт льдом, поэтому не мог кивнуть или покачать головой, только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японская жрица. Мои способности передались мне от матери, она тоже была жрицей. Это даже мой отец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это, и голос её дрожал, но говорилось ей это легко. Видно, эти слова долго формировались у нее в голове. Возможно, она всегда хотела объяснить Юнь Шану своё положение, но, может быть, из-за наставлений матери или из-за своего характера, она всё не могла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говорила, что жрицы — это крайне редкий вид, во всем мире их, может, меньше десяти. Поэтому она велела мне оберегать себя и никому не говорить. Позже мать умерла, а бизнес отца с саке расширился, товар продавался в Юго-Восточной Азии и других странах. Однажды отец поехал в Таиланд по делам, я не поехала с ним. Позже он вернулся, и хотя его привычки не сильно изменились, я чувствовала, что вернувшийся человек — 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тайно провела расследование и выяснила, что отец поднялся на борт лайнера «Хайхан» и ушел в глубоководную часть. Я сама тайно пробралась на корабль и обнаружила, что в определенном месте в море все пассажиры и экипаж лайнера были будто кем-то контролируемы. Ночью они стояли и смотрели в небо. Вскоре спустилась черная тень, он использовал какое-то черное заклинание, чтобы вытащить души пассажиров и вселить в них выращенных им маленьких чертей. Это заклинание длилось почти три часа. Позже я проследила за некоторыми пассажирами до их домов, и родные не могли заметить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Юнь Шана и Ху Баня свою Технику холодного льда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следила за владелицей судна, Энни, и нашла шанс наложить на нее заклинание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то заклинание контроля — это то, что мы в начале приняли за «гу». Она сделала это, чтобы следить за Энни и за действиями той Черной Тени. После тщательного расследования Ша Си поняла, что своими силами не справится с той Тенью, поэтому хотела найти партнера. А ты слишком заметен, в интернете полно видео с твоей охотой на призраков. Поэтому она хотела с тобой сотрудничать, но ей неловко было прямо предложить, поэтому она притворилась, что любит тебя, чтобы заманить тебя на корабль. Неожиданно для неё ты любишь мужчин, ни на что не поддаешься, и тогда она через Энни отправила тебе приглашение, так ты и попал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