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услышал едва заметный шум, казалось, кто-то положил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на этот раз действительно услышал: на крыше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перестал читать вслух, и вокруг снова воцарилась тишина,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за ним была сплошной, за угол он не мог видеть. Сделав пару шагов вперед, он оказался на повороте, 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знакомой фигурой. Се Бинмянь прислонился к стене, выглядел так, будто только что проснулся, в пальцах держа зажигалку. Звук исходил от металлического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лениво посмотрел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воздухе раздался глухой звук — железная дверь хлопнула, замок щелкнул, ключ повернули два раза,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почувствовал что-то неладное и обернулся. Неподалеку дверь была плотно закрыта, похоже, открыть её просто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толкнул дверь, но она не поддалась, а замок снаружи лишь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знал, что он здесь, и запер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был не только он, но и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увидев, как юноша пытается открыть дверь, усмехнулся, догадываясь, в чем дело,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 уже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после уроков не спешишь домой, а залез на крышу. Ты же сам даешь повод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 Бинмянь заметил ключ рядом с книгой юноши — тот, что использовали для запирания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затаил обиду и решил запереть его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медленно убрал руку. Хотя он оказался в этой ситуации из-за Се Бинмяня, тот вел себя так, будто наблюдал за представлением, и продолжал отпускать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сжались в тонкую линию, и он снова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этаж, и дверь была единственной. У него не было с собой телефона, и он бросил взгляд на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кого-нибудь, чтобы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он в классе, — беспечно ответил Се Бинмянь. — Сам придумай,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потише, когда будешь повторять материал,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вернулся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остался стоять на месте, оглядываясь вокруг. Вокруг было пусто, рядом находился соседний учебный корпус. Чтобы выбраться, им нужно было либо спрыгнуть вниз, либо перебраться в соседний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казалось, уже клонилось к закату. Ся Цинцы вернулся на свое прежнее место, сел в углу и спокойно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совсем не беспокоился, он наверняка знал,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никаких звуков, Ся Цинцы немного переместился, оказавшись на повороте, чтобы краем глаза видеть Се Бинмяня, спящего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уйдет, он последует за ним. Его беспокоило только то, что Се Бинмянь может уйти один, и он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придется провести ночь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услышал шум: кто-то приблизился к нему. В воздухе остался только легкий шелест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торопится и продолжает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Ся Цинцы положил книгу и встал, подойдя к Се Бинмяню.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можешь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на далекую дверь. Каждый раз, когда он сталкивался с Се Бинмянем, у него начинались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корпус примыкает ко второму зданию, можно перебраться через него, дверь там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первом корпусе. Ся Цинцы, следуя словам Се Бинмяня, обошел здание сзади. Забор был высотой около метра двадцати. Снаружи была еще одна плоская поверхность, отделяющая их от соседнего корпуса на расстоянии примерно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невелико. Ся Цинцы стоял у забора и посмотрел вниз. С шестого этажа, если неосторожно упасть, можно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возродился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стоял на месте, размышляя, стоит ли перебираться или остаться на крыше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принять решение, он услышал легкий шум и краем глаза заметил сине-белую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опершись руками, легко перепрыгнул в соседний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они оказались в разных корпусах. Ся Цинцы все еще стоял на месте, а Се Бинмянь спокойно наблюдал за ним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перепрыгни, эта щель уже, чем ты сам.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завуалированный насмешливый намек. Ся Цинцы слегка пошевелил пальцами, опустил глаза и некоторое время стоял на месте, затем перебросил свой рюкзак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перебросил рюкзак, другая рука помогла ему поднять его. Се Бинмянь стоял на другой стороне, его взгляд скользнул по юноше, глаза были рассеянными: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после таких слов юноша осмелеет, он увидел, что тот невольно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сам перелез через забор. Он не смотрел вниз, просто перешагнул через щель. В момент, когда он прыгнул, рядом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скрипнули по полу. Ся Цинцы не удержал равновесие, он отклонился назад, его лицо побледнело, и он инстинктивно схватился за стоящего рядом человека, пальцы вцепились в одежду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просто хотел слегка поддержать, но не ожидал, что тот полностью кинется на него. Он почувствовал тонкую талию, а в носу застыл аромат лимонного геля для душа,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уже который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легкой насмешкой. Ся Цинцы поднял глаза и встретился с глубоким взглядом. Его сердце билось так сильно, что казалось, вот-вот выпрыгнет из груди. Чувство паники все еще не отпускало. Он оглянулся на землю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отпустил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отстранился, его лицо все еще было бледным, он подошел, чтобы взять свой рюкзак. Дверь на этой стороне крыши не была заперта, она была открыта. Взяв рюкзак, он сразу 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намек Се Бинмяня, считая, что он сделал это нарочно в столовой, и сейчас тоже нарочно. Он хотел что-то сказать, но оставил только легкую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спустился с крыши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юноши была молчаливой и сдержанной. Се Бинмянь услышал эти слова, и в его глазах мелькнуло легкое удивление. Он потер пальцы, ощущение от прикосновения все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 был еще худее,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спустился со второго учебного корпуса. Он взглянул на время — было около семи сорока. В это время в классе, вероятно,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класс на пятом этаже, идя тихими шагами. Увидев, что в классе не горит свет, но слышны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услышал тихий разговор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никто не придет? Если кто-то придет,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Вчера я приходил, и никого не было. Их класс полностью уходит домой, в это время никого не будет,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этого неудачника заперли на крыше. Если он не спрыгнет, ему придется провести ночь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мы перегнули палку? — неуверенно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Ты же знаешь, если мы зацепим Се Бинмяня, капитализация нашей семьи вырастет минимум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даже не придется учиться. Слышал, что места на поступление в университет определяются семьями Се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голосам это были парень и девушка, незнакомые ему, вероятно, из другого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достал ключ из кармана своей школьной формы. Ключ повернулся в замке, металлический звук был очень отчетливым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некоторое время подождал за дверью, услышав, как её толкают изнутри. Парень и девушка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там закрыл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Ты знаешь, кто я такой?.. Лучше не дай мне завтра выяснить, из какого 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стучали о дверь класса. Ся Цинцы некоторое время постоял у двери, затем спустился по лестнице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вниз, стараясь избегать камер, и вышел через дальний вход, что удлинило его путь домой более чем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уже почти девять. Ся Цинцы вошел и увидел, что на столе стоит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Если что-то произошло, скажи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Гоань встал, отнес еду на кухню, чтобы разогреть её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будешь брать с собой телефон? Поставь его на беззвучный режим и отправь мне сообщение, если не вернешься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