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запястье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мутация, или ассимиляция с этим миром. Янь Юцзю стал гораздо мягче в своих попытках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липкого дурачка-щенка.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прошлая жизнь, любое расхождение приводило бы к битвам на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раздраженно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домой на спине Лазурного Дракона появился еще один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Бок как раз собирался уходить, когда в дом ворвались несколько высоких мужчин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яростно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Отпустите меня, скорее отпустите!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в черном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данные? Вы вторгаетесь в частное жилище!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 нами! Профессор, не сопротивляйтесь.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Чжу еще не успел открыть глаза, как почувствовал опасность и мгновенно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стоял у кровати, его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мягко улыбнулся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спокойной и нежной, вчерашний глупый щенок исчез, словно мимолетный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ему одежду, 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я приготовил твои любимые танбао.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черных глаз Янь Юцзю таилась непостижимая бездна, он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пойдешь лечиться? —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Янь Юцзю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готова, сегодня на постном мясе, я сейчас налью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уже не мог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он должен был больше всего ненавидеть старого дракона, но, сталкиваясь с Янь Юбином, не испытывал никаких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синяки и ссадины, Шэнь Чжу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это целебное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выплюнул красную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остановился, его глаза мгновенно потемнели, глубоко скрытая мрачность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вылечить меня? — спросил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Мрак, скрывавшийся в душе Янь Юцзю, полностью рассеялся. Он сел обратно на кровать, взял руку Шэнь Чжу и поцеловал её, а затем наклонился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вовремя остановился, прижимаясь к губам, которые расплылись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правда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хмыкнув, Шэнь Чжу протянул ему красную траву. Её нужно было растереть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Чжу, ты так ко мне хорош, я так рад, — от чистого сердца сказал Янь Юцзю, обнимая его и целуя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увидев его уродливую сторону, Шэнь Чжу возненавидит его вместе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Отрежу тебе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подставил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Шэнь долго терпел,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в приподнятом настроении, мягко засмеялся и легкой походкой вышел из спальни. Он обнаружил, что ему все больше нравится этот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антисоциальная личность впервые заснула, не устроив разрушительного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Чжу порозовели, и из его рта вырвались два языка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одеяло! Оно загорелось!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привычный и сытный завтрак, Шэнь Чжу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снял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что ты хочешь есть завтра? Я зайду в супермаркет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открылся новый супермаркет, не хочешь сходить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задумался, потом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бывал в современном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открывают супермаркеты?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вспомнил совет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удивился, но терпеливо объяснил. Затем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открыть свой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действительно мысленно связаны. У тебя уже есть один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моргнув, Шэнь Чжу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супермаркет — это маленький подарок для тебя.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его даришь? — Шэнь Чжу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годовщина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брак,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подаришь мне, Сяо Чжу? — с улыбкой вздохнул он. — Как насчет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и поцелуй, Янь Юцзю с радостью отправился работать и зарабатывать деньги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господин Фань пришел с улыбчивым мужчиной. У мужчины были яркие глаза, он был очень красив и излучал позитив.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знали, что он Бай Учан, все могли бы подумать, что это звезда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молчаливого господина Фаня, господин Се был общительным и хитрым,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Се с улыбкой расставлял ловушки для получения выгоды, господин Фань ел молочные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подписания контракта господин Фань все еще ел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прошли очень успешно, и во время ужина господин Фань наконец начал есть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 дернулся уголком рта и отобрал у него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ешь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господина Фаня задрожали, и его глаза сразу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младшего брата господин Се не смог сдержаться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Фань едва заметно улыбнулся и взял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был в недоумении. Старый Фань — настоящий мастер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когда солнце было в зените, Шэнь Чжу получил звонок от Чэнь Дунляна.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был соседом Му Фу по комнате. Позже Шэнь Чжу спросил маленького тритона, почему Му Фу решил прыгнуть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смущенно объяснил, что это был его первый контакт с людьми, и он не смог контролировать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подобное больше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мастер! Помогите! У нас дома случилось что-то ужасное! Случилось что-то ужасное!]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несколько секунд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пошел работать комиком?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мастер, я просто очень переживал, послушайте...]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доме Чэнь Дунляна начали происходить странные вещи. Его отец два дня назад, вернувшись пьяным, сломал ногу и до сих пор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в последние дни тоже была обеспокоена и напугана, говоря, что кто-то по ночам забирается к ней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дал ему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точно видел в гостиной огромную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все происходящее в доме, Чэнь Дунлян убедился, что это дело рук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семья пострадает еще больше, и сразу же связался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мастер сможет вернуть наш дом к нормальной жизни, мы готовы выплатить 5 000 000 юаней как вознаграждение за труды...]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присылайте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5 000 000 он, конечно же, согласился. Шэнь Чжу позвал малыша Писиу и малыша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услышав свои имена, радостно заспешили.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трое и птица садятся в машину, Лазурный Дракон с безнадежным видом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Таоте полагается на нюх, Писиу — на интеллект, а если хочешь отличиться, тебе лучше полагаться на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был в недоумении, но слова Сечжи были справедливы. Ведь прошлой ночью позвали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международного бизнеса тоже пора включать в повестку дня, — задумчиво произнес Лазурный Дракон. — Может, откроем агентство «Силы и духи»?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звери и демоны с горы Цюаньшань чаще выходят в люди, чтобы эти бездельники не скучали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господина Шэня. Он главный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взглянул на карту и вернулся в Изумрудную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тоже жила в Изумрудной долине, но дома их разделяло полгоры, путь на машине занимал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семьи Чэнь Шэнь Чжу одним взглядом заметил, что здесь витает густая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густой ауре также было много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малыша Писиу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принюхался и злорадно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Старый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твое первое место шатается! — с удовлетворением сказал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 он был любимицем Шэнь-ге, но в мгновение ока хитрый Писиу отобрал у него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 старого врага по бизнесу, Таоте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прикрывая рот,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я чую, что там золотая жаба, это же божественный зверь, притягивающий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жаба, также известная как трехлапая золотая жаба, согласно легенде, может извергать золотые монеты и является зверем, привлекающим богатство и охраняющим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затем прищурился, разглядывая виллу, откуда исходила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 Доктор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с радостью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прошу войти, господин Шэнь,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пригласил меня изгнать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Чжу, Чэнь Дунлян чуть не сошел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мастер, мастер! Вы наконец-то пришли,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что, пошел учиться на комика?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босс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спустилась с бледным и уставшим лицом, от удивления глаза у нее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главным планировщиком реалити-шоу и старшей дочерью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