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Шэнь Чжу восполнил разницу в цене, выплюнув кусочек лангэня.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слегка сузились, и он, почти машинально, схватил лангэнь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спрятал лангэнь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мне, разницу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от Янь Юбина, вероятно, стоила больше, чем все эти безделушки, для современного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вину, Шэнь Чжу снова выплюнул еще один кусочек и передал его Янь Юбину.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Янь Цзун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компенсировать женщине, Янь Юцзю сам не знал. Он лишь смутно чувствовал, что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с удивлением и радостью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отличие от лангэня, ей действительно больше понравилось то, что предложил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бизнесмены,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уже начался, и кентавр снова превратился в картину, которую Янь Юцзю держал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карман Янь Юцзю и на картину, чувствуя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Оценочная выставка действительно оправдала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улыбнулся, нашел их комнату и, едва усевшись, услышал восторженное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у нас «Журавль, стоящий на снегу», этот лот предоставлен одним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романе за этот лот герои устраивали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Дракон исчез в неизвестное время, и Янь Юцзю снова превратился в улыбчивого Янь Юбина: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повернулся, внимательно изучая Одноногого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нем действительно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 с интересом рассматривая его, он так и не смог понять, что именно, но инстинкт подсказывал, что с этим журавлем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сбитый с толку его взглядом, мягко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тебе нравится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Шэнь Чжу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Янь Юцзю с улыбкой нажал на кнопку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легкое раздражение, несколько секунд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подумал, что Янь Юбин, услышав, что ему не нравится, наверняка решил подарить это Линь Монаню.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Линь Монаня и молодого господина Вэя была романтическая линия, Янь Юцзю тоже не был исключен. Они были предназначены друг другу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странное неудобство в груди, Шэнь Да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Юцзю сделал ставку, молодой господин Вэй быстро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Янь Юцзю прищурился. — Я не собирался сдаваться ради своего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молодой господин Вэй тоже выглядел готовым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Монань, напротив, был в панике и даже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участвуйте в торгах, мне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то, что тебе нравится, к тому же это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победит — Янь Цзун или молодой господин Вэй — это также интересовало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боролись за Одноногого журавля до крови, как 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отличие: они были полны боевого духа, а не вражды. Хотя они соперничали, но сохраняли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угодить партнеру, другой — почти возлюбленному, поэтому оба выкладывались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Юцзю выиграл, заплатив на 1 000 000 больше, чем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Неприметный Одноногий журавль был продан за астрономическую сумму, что стало неожиданностью для всего аукциона и его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выдохнул и с досадой ударил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 просто бесит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слава богу, я правда слушал и 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Беспокоился обо мне? Ха-ха, теперь беспокоиться должен старина Янь, он потратил столько денег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неоправданно, и молодой господин Вэй почувствовал, что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сумев купить лот для своего почти возлюбленного, он также чувствовал себя униженным. Увидев, что Линь Монань смотрит на что-то, он сразу же 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он несколько раз сталкивался 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Вэй выиграл браслет за огромную сумму, он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взбесился, почти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сделал это нарочно. Разрыв отношений, зачем такой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купили немало, но их соперничество привлекло слишком много внимания, и люди начали гадать, не поссорились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насильно вручил купленный браслет Линь Монаню, успокоив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злой волк, он с яростью набрал номер мобильного телефона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 это время чистил виноград для Шэнь Чжу, увидев входящий звонок,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надул щеки, бросив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Янь, ты нечестен! Ты не только отнял мое сокровище, но и подставил меня, ты обязан угостить!]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перекинулся с ним парой слов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Одноногий журавль был доставлен, Янь Юцзю сразу же передал его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подарок для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Ты 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так удивлен? — Янь Юцзю с удивлением спросил, в его глазах светилась улыбка. — Конечно, ты думаешь, кто еще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молодой господин Вэй или Янь Юцзю, все должны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выиграл дорогой подарок для партнера, а тот думает только о соседе Линь Монане.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Цзун в этот момент готов был сбрить себя наголо, лишь бы на голове не проросла зеленая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для тебя. Если Линь Монань хочет, пусть его мужчина сам борется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Янь Цзун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перестань думать о Линь Монане.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Чжу снова задумчиво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и богаче Линь Монаня, не думай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дал ему возможности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успел сказать ни слова, все уже было сказано Янь Юбином.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почесал щеку, чувствуя легкую радость в сердце, и тихо промурчал: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успешно завершился, и они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запыленный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в зале отдыха, который вы использовали, произошел пожар...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мрачным генеральным менеджером в зал отдыха, они увидели, что в потолке зияет дыра, а одна из стен полностью обгорела.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украшения, которые были целыми перед их уходом, полностью сгорели, в комнате стоял сильный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порчу имущества полагается компенсация, в этом он не мог возразить, но пожар не был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владел огнем в совершенстве, и никто не мог сравниться с ним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сдерживался, то не оставил бы ни одной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пламя могло бы уничтожить не только этот почти целый зал отдыха, но и всё здание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легкой улыбкой, но без радости в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проверили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в то время, кроме нескольких гостей, никто не проходил мимо, подозревать некого, — генеральный менеджер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Цзун был не из тех, с кем легко иметь дело, и он не осмелился бы обратиться к нему, если бы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пропуски действительно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было незначительным, и клуб не хотел ссориться с Янь Цзуном, поэтому они быстро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недовольно выпустил две струйки белого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тщательно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Янь Юцзю и молодой господин Вэй сидели рядом, словно пропасть и ущелье разделяли Линь Монаня 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несколько раз пытался заговорить, но молодой господин Вэй и Янь Юцзю прерывали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Линь Монань покраснел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сидящий в углу второй молодой господин Вэй наблюдал за всей этой неразберихой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самолете обратно в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прошел мимо Янь Юцзю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удивлением поднял голову и увидел улыбающегося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господином Цзинем, трехсотлетним духом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строгие глаза были полны легкой улыбки, он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летите этим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замер, в его глазах 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тоже летит в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 пенсии, собираюсь жить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документов, то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Цзиня отличный вкус. Гора Цюаньшань живописна и действительно подходит для жизни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