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собираешься его 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это может сделать только Благоприятный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Благоприятный зверь?! Я правильно услышал? Это же огромная удача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добрые дела вознаграждаются. Старина, когда я приеду на гору Цюаньшань, ты тоже дашь мне благословение?]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подумал о смелой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прикрыв рот рукой, тихо хихикал. Ему вдруг понравился этот хрупкий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кстати, твои фанаты спрашивают о гадании, мой Юэюе уже всё для тебя подготовил...]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что, просто в следующий раз не подставляйся так часто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дым из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сердись, кстати, твой ученик действительно молодец, он помог мне собрать много полезных доказательств, передай ему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через несколько дней мой друг приедет с гастролями в Цинъюнь, я подарю тебе несколько билетов, ты с Янь сходи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или просто раздай сотрудникам как бонус.]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слушал его некоторое время, затем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разговор, Чжан Шаодун тоже загрузился, приняв несколько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Мир мёртвых доставил товар,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расположен в отдалённом месте, специально для призрачных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находятся их общежития. Хотя призраки могут жить где угодно, но как сотрудники они заслуживают некоторых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подлетел: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скале горы Луншань нашли карстовую пещеру, она очень разветвлённая...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обнаружили несколько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кто же ещё, как не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Карстовая пещера? Шэнь Чжу наклонил голову, не помня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печать на лбу лиса, он отправил основную группу обратно, а сам с несколькими Божественными зверями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ступив на вершину горы Луншань,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чувствую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ворон, сидевший на голове Шэнь Чжу, поднял крылья, готовый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Маленькое солнце сразу же загорелось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Янь Юцзю, потирая виски, вошёл на их с Шэнь Чжу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вздрогнули, и шаги Янь Юцзю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наложили заклинание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комната была превращена в руины, всё вокруг было обуглено и почернело, в воздухе витал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единственный сохранившийся предмет в комнате — светло-голубой, взгляд Янь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Луншань состояла из одного высокого пика и двух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озеро Цинъюнь и поднимаясь вверх по реке Цинъюнь, через холмы на северо-запад находился главный пик горы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каменистая местность, на вершине, в таких суровых условиях, всё ещё росли сосны и кипарисы, поднимаясь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Луншань не могла сравниться с великими горами Яньхуан, но утренний туман, окутывающий вершины,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изящный наряд, он манил и вдохновлял.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склон горы Луншань был крутым и усеян странными камнями, здесь росли морозоустойчивые деревья, образуя естественные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юго-западный склон был пологим, издалека гора Луншань выглядела так, будто её разрезали пополам и перенесли южную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неправильным вертикальным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его спутники обошли гору и начали подниматься с южной стороны. На полпути они встретили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широко раскрыл глаза, слюнявясь: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кабан был неудачником, другие кабаны, почувствовав давление Таоте, уже давно убежали,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во время ухаживаний и еле дышал,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малыш Таоте обрадовался, готовый сразу же проглотить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закричал, и кабан, уже на грани, не выдержал, его сосуды лопнули, и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не желая, чтобы его старший испачкал одежду, положил кабана в рукав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умер, пусть хотя бы похоронят его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Сечжи не было рядом, иначе они бы вспомнили, что есть кабанов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несколько грязных горных троп, Шэнь Чжу и его спутники добрались до ближайшего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обрыв, вход в карстовую пещеру находился в середине обрыва, скрытый слоями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крыльев, и они не могли летать, поэтому не могли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 — Это были тысячи летучих мышей, летящих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 приблизились, и только тогда они заметили, что они тащат несколько верёвок, на которых висели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стулья, похоже, стояли в углу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летучая мышь, махая своими серыми крыльями, подлетела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лапке была записка с криво написанными иероглифами: «Мао сюэ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ужасной, корявой, как будто её нарисовал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радостно чирикнула и полетела обратно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этим, сегодня вечером у нас будет костёр на горе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территория, так что хозяева должны первыми насладиться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корпоративное мероприятие, чтобы отпраздновать открытие супермаркета Синхо в Мире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секретарь горы Цюаньшань, Лазурный Дракон редко высказывал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давайте поймаем ещё несколько, — Малыш Таоте с энтузиазмом поднял руку. — В отеле Пелль можно устроить сотни 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множество пауков подползло ближе, образуя чёрный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бы уже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Паучье построение? — Бедные паучки.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подъёма они сохраняли высокую дисциплину, выстраиваясь в ровные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человечки хорошо справлялись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осмотрим, если есть что-то стоящее, придётся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умея летать, с любопытством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Летучие мыши аккуратно доставили его в пещеру, затем полетели за следующими.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оказались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Звонкий крик малыша Золотого ворона разнёсся по пещере, вызывая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золотое солнце, принося не только свет, но и разгоняя затхлый воздух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посмотрел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практичный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получив похвалу, надулся от гордости, став почти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освещена как днём, ни одна тень не могла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света маленького солнца Шэнь Чжу и его спутники начали исследовать пещеру, пауки же тихо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извилистой, чем глубже они спускались, тем холоднее становилось, а пол покрывался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зелёных сталактитов свисали с потолка, создавая причудливые формы. Это был лабиринт из сталагмитов, странный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показала свой уникальный характер, заставляя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огляделся, ему тоже было интересно,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развивать это! Великолепные пейзажи, мы должны показать их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покачал головой, позволяя Писиу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 так уж впечатляюще, настоящие чудеса — это подводные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продолжала падать, дыхание в пещере превращалось в лёд, слова замерзали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присутствующие не боялись холода, к тому же у них было своё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становилось холодно, они просто подходили к Золотому ворону и 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пауки не выдерживали, они дрожали, следуя за ними,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оглянувшись,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 — Маленькие пауки колебались. Они ещё не выполнили задание и хотели остаться, но их тела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скажите Чжу Чжичжи, что я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пауки обсудили это несколько секунд, затем покорно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выдыхая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нельзя развивать, люди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