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задумался на мгновение, вспомнив рекламу юаньсяо по телевизору, и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«белое режет чёрное»,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хотела приблизиться, но не решалась, так как аура Байцзэ была слишком мощной: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молча кивнул. Видимо, это что-то вроде сладкого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Байцзэ, всезнающий и всемогущий, на мгновение застыл с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он знает. Шэнь Чжу внимательно наблюдал за выражением лица Байцзэ и подумал: «Чем-то отличается от Дитина, предварительно можно назвать Дитин 2.0».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вопросах передачи информации Байцзэ, возможно, испытывал задержки, но никогда не пропускал ничего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мог, как Дитин, слышать мысли людей и чувствовать их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Дитин был прямой трансляцией, то Байцзэ — профессионально озвученной версией с монтажом.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окинул Байцзэ взглядом, внутренне удивляясь: «Как он не взрывается от такого количества информации?»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должна быть немалой.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завидую, я тоже хотела бы такую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бросил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нереально, большая часть, вероятно, мусор, ты бы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был удивительным божественным зверем, получившим благосклонность мира, и его голова была наполнена знаниями обо всём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людей, исчезновение рас, бесчисленные сообщения непрерывно обрушивались на его разум, знающий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вынужденный обрабатывать миллиарды единиц информации, Байцзэ оставался в здравом уме — это было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мира была тяжёлой 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восхищением посмотрел на Байцзэ. Может быть, его лень объяснялась тем, что его мозг постоянно работал на высокой скорости?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Байцзэ блеснул свет, улыбка в глубине глаз стала глубже, уголки губ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сочувствием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 это комплиментом, то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мягко улыбнулся, считая это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 только, чтобы поручить мне заботу о ком-то, или у тебя есть другие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Показывая свои способности, он, вероятно,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Поручить заботу...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звучало многозначительно. Байцзэ опустил взгляд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думаешь ты, Сяо Шэнь? Если я скажу, что хочу стать твоим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Друг? Шэнь Чжу моргнул, затем снова, внимательно разглядывая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неохотой, но и без особого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Байцзэ, не удивляясь, ткнул пальцем в щёку маленького Белого тигра: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подарю тебе одного из Четырёх символов?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 оскалился, готовый снова взорваться: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я тебя укушу!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когда кто-то знал о нём всё, это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задумчиво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Байцзэ, он больше хотел узнать, почему тот выбрал гору Цюаньшань — из-за «общих» или личных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божественных зверей, Байцзэ в некотором смысле представлял само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Небесный владыка хотел, чтобы он знал,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покачав головой, Байцзэ пожал плечами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выбора, только на горе Цюаньшань я могу немного отдохнуть, здесь я не получаю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чистая правда, возможно, из-за особенностей Системы, но находясь в пределах тысячи метров от неё, он чувствовал себя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перегруженный мозг наконец-то получил передышку, впервые с тех пор, как он обрёл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Байцзэ с удовлетворением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спокойно, мозг чувствует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ещё большим сочувствием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досадой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Сплю. Но я сплю поверхностно, мне нужно вовремя обрабатывать огромное количество ненужного информационного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восхищения охватило Шэнь Чжу,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позволить тебе остаться на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на малыша Писиу.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давно этого ждавший, понял намёк и, улыбаясь, помахал лапкой: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Байцзэ,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Байцзэ слегка потускнела: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горящими глазами с нетерпением потирал лапки: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нашей горе Дацюань не хватает Дома созвездий, Байцзэ, что ты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популярно, но противоречит общим интересам Яньхуан, нас могут пригласить на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этим займётся Байцзэ.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пару секунд, Байцзэ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Смеясь,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в Доме созвездий работают ведьмы, а 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мог дать совет по этому поводу, он вытащил пачку листовок: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Макияж, пластическая хирургия, смена пола, высококачественные камеры...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приложение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записаться и получить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выберешь?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он не ожидал, этот огненный шар, видимо, всё ещё переживал из-за раскрытого секрета.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поддавшись на провокацию, Байцзэ легко вышел за рамки предложенного: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звучит заманчиво, поэтому я выбираю быть пророком.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Титул великого мудреца звучит более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удивлённо поднял бровь. Ну,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жаль, что не удалось увидеть Байцзэ в женском образе, это могло бы поднять шумиху.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его называли посланником неба, ежедневная обработка огромного количества информации закалила его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обработки данных была чрезвычайно высокой, даже среди талантов горы Цюаньшань его можно было назвать топовым процессором.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зверь, получающий информацию с задержкой, потёр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был недоволен, считая, что это недооценивает Байцзэ, и потянул за рукав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недоумением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Байцзэ обладает крупнейшим в мире запасом знаний, мы не можем просто использовать его для обслуживания клиентов, гора Цюаньшань тоже нуждается в таком высокотехнологичном искусственном интеллекте.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«Искусственный интеллект»? Уголок рта Байцзэ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голову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потирая лапки,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дать ему высокую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будет развиваться ещё эффективнее!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 энтузиазмом заглянул в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Информационная разведка на горе Цюаньшань всегда была слабым местом, раньше её поддерживал только номер 931,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горящими глазами он смотрел на Байцзэ, как на сокровище: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приёмник и процессор информации мирового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возможно, даже страна Яньхуан будет просить нас о последних новостях!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Продажа информации — это ещё один источник дохода. Ведь многие войны выигрываются не силой или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скоростью обработки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логично. Шэнь Чжу погладил подбородок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обрадовался и сразу же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тогда так и решено, сейчас позвоню господину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Байцзэ, Шэнь 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Байцзэ заранее знал результат, он всё равно был поражён тем, как Писиу, казалось, готов был разобрать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Писиу, как и прежде, оправдывал свою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Цюаньшань по сравнению с огромным потоком информации в мире была лишь каплей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должность казалась Байцзэ довольно лёгкой: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тигр, наблюдавший за всем этим, был ошеломлён таким стремительным развитием событий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мой брат теперь постоянный 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фраз брат не только официально стал жителем горы Цюаньшань, но и получил высокую должность??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Победитель жизни, эта операция была настолько мастерской, что он не мог найти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его старший брат всё же остаётся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спокойно посидев, Байцзэ с намёком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Шэнь, твоя огненная энергия уникальна в мире,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прищурился, медленно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Байцзэ что-то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наблюдая за выражением лица Шэнь Чжу, Байцзэ углубил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в своём роде существую.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поднятой бровью холодо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Байцзэ блеснул луч света,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 для меня честь стать твоим другом, и я надеюсь, что в следующей жизни ты не забудешь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 за слова? Звучит так, будто он совершил что-то ужасное, оставив половину несказанной, что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Шэнь Чжу облизнул пламя: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следующей жизни ещё далеко, лучше сначала подумай об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встал, небрежно помахав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нужно, чтобы я попросил за тебя? Я член совета директоров, у меня есть некоторое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него, смутно чувствуя, что он улыбается недобро.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Отмахнувшись, он повернулся и вернулся к своей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сцене и наблюдая, как тот уходит, Байцзэ снова почувствовал тяжесть и головокружение, его веки постепенно опускались, и он становился всё более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