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Чу Жоюнь проводил церемонию поклонения Небесам, он просил о трех вещах: о дожде, о благополучии детей племени и о том, чтобы у него самого родился ребенок. В тот день уже пролился сильный дождь, поэтому праздновать по этому поводу не было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этот праздник точно связан со второй и третьей просьбами, и, скорее всего, с третьей.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ребенок родился у кого-то из племени, Чжу не был бы так счастлив. Когда ребенок родился у Нин, Чжу не был так сильно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Чу Жоюня действительно будет ребенок, он найдет это невероятным и даже невозможным, но, вспоминая о его уникальности, он допускает такую возможность. Именно поэтому он теперь понимает, как неправильно было говорить Чу Жоюню «поскорее родить наследника».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извинился перед Чу Жоюнем в день, когда тот танцевал танец единения. Он извинился за все, что сделал раньше, и понимал, что многие вещи нельзя исправить одним извинением. Поэтому после извинений он искал больше возможностей загладить свою вину перед Чу Жоюнем.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узнав, что у Чу Жоюня, возможно, будет ребенок, он чувствовал не что иное, как радость и благословение.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стало ясно, что брак Чжу и Чу Жоюня неизбежен, он выбрал путь благословения Чжу, потому что понимал, что мужчина не может родить ребенка. Поэтому он хотел похитить жену, чтобы оставить ребенка Чжу, чтобы племя стало стабильнее.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произойдет столько событий, и теперь понимал, насколько сильны чувства между Чжу и Чу Жоюнем, а также свои собственные чувства к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зная, что у Чу Жоюня будет ребенок, его сердце наполнилось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Жоюня будет ребенок, и теперь он может быть спокоен за Чжу и за племя.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увидев, как Гань внезапно засмеялся, были удивлены, так как он редко смеялся. Его внезапный смех всех удивил.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Гань вдруг засмеялся? — спросил Фэй, глядя на смеющегося Ганя.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посмотрел на Фэя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 поняли, в чем дело, и продолжили готовиться к вечернему празднику.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Чжу, сообщив племени о празднике, вернулся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увидел, что Чу Жоюнь еще спит, и лег рядом, внимательно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проснулся и открыл глаза, увидев лицо Чжу прямо перед собой. Он улыбнулся, оттолкнул Чжу, вытер пот со лба и поднялся с кровати, чтобы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последовал за ним, когда тот спустился с каменной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умывания Чжу все время был рядом, и Чу Жоюнь был немного смущен тем, что тот все еще не мог прийти в себя от вчерашней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Чжу, ты, случайно, не спал всю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честно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Ну что ж, он знал, что Чжу счастлив, но не ожидал, что тот будет так рад, что не сможет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спал всю ночь, то лучше поспи немного. Вечером будет праздник, и он, вероятно, затянется до поздней ночи. Будет плохо, если ты устанешь.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устану, — Чжу обнял его. — Теперь у Юня будет ребенок, я счастлив, и мне не нужно спать. Сегодня все останутся дома, и я буду с тобой, что бы ты ни захотел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жару лучше не двигаться, и он не планировал ничего делать. Вчерашний поход сильно его утомил, и сегодня он хотел отдохнуть, ведь теперь он должен заботиться не только о себе, но и о ребенке.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ничего особенного делать не буду, просто вырежу что-нибудь из костей. Раз ребенок скоро родится, нужно подготовить для него игрушки. Вчера, когда Фэн принес кости для гадания, я вспомнил, что уже давно не делал украшений.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 интересом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у них не было игрушек, поэтому он заинтересовался тем, что сказал Чу Жоюнь.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Жоюнь, видя его недоумение,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объясню, когда сделаю. Вчера, когда мы вернулись, ты и Фэй собрали много костей? Принеси их сюда,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достал из угла комнаты деревянный ящик, в котором хранил собранные кости, и выложил их на каменный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внимательно осмотрел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они собрали кости крупных животных, и Гэн уже отобрал те, которые можно использовать для изготовления костяных ножей. Остальные были неправильной формы, и он решил сделать из них развивающие игрушки для ребенка, например, танграм.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это, он начал вырезать с помощью каменного ножа. Чжу внимательно наблюдал за ним, время от времени вытирая пот с его лица, подавая воду и кормя его душистыми плодами, когда тот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быстро, и к тому моменту, когда он закончил вырезать танграм, уже наступил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Вырезая танграм, он нанес на каждую деталь забавные узоры, которые напоминали современных мультяшных персонажей, и выглядели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закончил, Чжу взял танграм в руки, с любопытством разглядывая узоры,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Юнь, я никогда не видел таких узоров, они выглядят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милые, правда? Может, однажды ты их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достигнет определенного уровня становления женой, он сможет вернуться с Чжу в современный мир, и он надеялся, что они сделают это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был удивлен, но Чу Жоюнь отшутился и объяснил, как играть в танграм. Чжу нашел игру интересной и начал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Жоюнь, видя, что Чжу увлечен, не стал ему мешать и начал делать украшения для ребенка из оставшихся кусочков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необычайно приятно делать эти украшения, и он представлял, как ребенок будет с ними играть, что делало его еще счастливее.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стемнело, Тин пришел позвать их, и они вышли, чтобы помочь с подготовкой к празднику.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все уже приготовили часть еды и расстелили звериные шкуры на площади перед жертвенным алтарем, поставив на них воду. Теперь нужно было только расставить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вышли, все уже начали переносить еду, и они присоединились к ним. Но, перенося вещи, Чу Жоюнь был особенно осторожен, беря только душистые плоды, чтобы другие не заметили его утреннюю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было готово, они сели на звериные шкуры.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светила ярко, и из-за жары они не зажгли факелы.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в такую жару факелы только усилят жар, а во-вторых, в такую погоду легко может возникнуть пожар. Чу Жоюнь также напомнил всем быть осторожными с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без его напоминания все понимали, что в такую погоду нужно быть особенно аккуратными.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сели, они с нетерпением посмотрели на Чжу. Они весь день гадали, по какому поводу он решил устроить праздник, но так и не догадались, и теперь смотрели на него с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Чжу, увидев их взгляды, улыбнулся и встал, а затем поднял с собой Чу Жоюня.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тоже улыбнулся всем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Чжу сказал, что есть повод для праздника, и попросил всех подготовиться. Действительно, сегодня есть очень важное событие, которое нужно отпраздновать.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не сразу сказал о своей беременности, а сначала посмотрел на Мо и Хэя позади всех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Вчера, когда мы были на охоте, Мо привел в наше племя нового члена — Хэя. Чтобы поприветствовать его, мы устроим праздник!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все посмотрели на Мо, который начал радостно выть. Его вой был громким и полным восторга, и все это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http://bllate.org/book/16900/1567859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