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перед собой кровавую сцену, толпа уже была охвачена паникой, ноги подкашивались от страха. Заметив, как Хэ Цзяньбо с молодым врачом побежали, все устремились следом, не разбирая дороги. Вид людей с кровью и кусками мяса на губах заставлял сердца выпрыгивать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отделений больницы ранее получили уведомление от вышестоящего начальства с требованием подготовиться к возможным инцидентам. Поэтому они заранее расставили охранников на каждом этаже, планируя в случае ЧП оперативно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ситуация окажется настолько серьезной и выйдет за рамки их возможностей. У больничной охраны были лишь обычные дубинки, которые против живых мертвецов оказались бесполезны. Крепкие охранники не могли сдержать мутировавших зомби, нескольких человек жестоко искусали, раны доходили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Сложившаяся ситуация тяготила руководство, и они срочно вызвали полицию, надеясь, что стражи порядка быстро прибудут и пресекут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Цзяньбо повел людей на четвертый этаж. Там находилась лаборатория, куда обычным посетителям вход был запрещен. Пациентов там не было, так что место казалось временно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десятка человек в панике уворачивалась, развивая максимальную скорость. Позади следовало все больше зомби, но, к счастью, те двигались медленно, что позволяло людям едва ускользать.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Цзяньбо быстро приложил карту к считывателю, толкнул тяжелую дверь лаборатории и ворвался внутрь. Остальные последовали за ним, и когда последний человек вошел,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крепких мужчин, чувствуя, что и этого недостаточно для безопасности, закатали рукава и притащили тяжелый металлический шкаф, чтобы заблокировать вход. Только тогда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лаборатории вышла женщина средних лет, врач. С недоумением глядя на группу людей, явно родственников пациентов, она сказала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Хэ, посторонним здесь находиться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Фан, сейчас не время для этого... — Хэ Цзяньбо горько усмехнулся. — Ты разве не знаешь, что снаружи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 замерла, вспомнив предыдущее телефонное уведомление о возможной вспышке вируса бешенства в ближайшие дни. Говорилось, что зараженные будут проявлять агрессию к живым, и персоналу надлежало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руководство не усилило меры безопасности в больнице? — Фан Хуа не понимала, почему, несмотря на задействованные силы,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внутренний телефон. Фан Хуа быстро подошла и взяла трубку. На том конце раздался тяжелый голос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ты все еще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отделу, чтобы ни в коем случае не выходили наружу. Больница полна зараженных. Они крайне заразны и агрессивны, нападают на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 положила трубку и молча посмотрела на Хэ Цзяньбо.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зомби! Они превратились в зомби! — с плачущим лицом произнес молодой парень. — Это те самые живые мертвецы, которые едят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глупостей, это все из фильмов. — Фан Хуа одернула его. — Возможно, это новый типичный вирус с высокой заразностью.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Фан, это не похоже на обычную инфекцию. — Хэ Цзяньбо отвел ее в сторону и, чтобы не пугать остальных, понизил голос. — Перед вспышкой уже ходили слухи об этом. Я не верил, но своими глазами видел, как трупы, подтвержденные как мертвые, 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состояние ложной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смог бы отличить одно от другого! — Хэ Цзяньбо покачал головой. — Тела, отправленные в морг, были признаны полностью мертвыми. А в морге они оживали... Нет, сказать «оживали» нельзя. Они все еще выглядели как трупы, но... словно чем-то управлялись, как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Фан Хуа закрыла рот рукой, не веря своим ушам. — Ты проверял это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осмелиться... — Хэ Цзяньбо горько усмехнулся. — Эти живые мертвецы, как только оживали, тут же съедали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серьезно? — Фан Хуа ахнула.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не могут меня обмануть. Тогда я так перепугался, что ноги ватные стали, и только чудом смог выбежать оттуда. В холле приемного отделения... уже много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медперсонал... — Вспоминая белые халаты, пропитанные кровью, Хэ Цзяньбо мрачно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Полиция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Мы можем только временно укрыться здесь и посмотреть, как дальше будут события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очнулся от медитации. Во время солнечного затмения огромный поток энергии ворвался в его тело, восполнив истощенные способности. Медитация помогла ему быстро усвоить эту энергию, и теперь он весь наполнился мощной, пульсирующей силой. Это приносило невероятное облегчение. Тан Яньши поднялся и вышел на балкон. Улицы были пусты, а на дорогах валялись разбросанные кастрюли, миски и тележки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судорожно достал телефон и, увидев время, выругался. Он вылетел из дома и помчался вниз, к квартире тети Лу, где начал отчаянно колотить в дверь. Обычно дверь тети Лу никогда не запирали, но теперь она была наглухо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Лу, откройте! Это я, Тан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в щели показалось настороженное лицо Лу Минфан.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Сяо Тан! — Лу Минфан оглядела его через щель, проверяя, нет ли кого сзади. — Быстро заходи, быстро! Почему ты выбежал на улицу, это же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Лу, как дядя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жив-здоров. Только что говорил, что пожарит что-нибудь к закуске.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Тан Яньши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никуда не выходите и никому не открывайте, даже если постучат. Мне нужно отойти на некоторое время, позже я принесу вам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в холодильнике еще полно еды. — Лу Минфан замахала руками. — В новостях сказали, что на улице новый вирус, и нам лучше сидеть дома. И ты, Сяо Тан, не бегай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Тетя Лу, обязательно закройте дверь на замок и никому не открывайте, кроме меня! — Тан Яньши помахал рукой и, дожидаясь, пока она плотно закроет дверь,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напротив. Ему нужно было проверить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Мингуан.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когда-то учился здесь, здесь он прошел и среднюю, и старшую школу. Родители, чтобы ему было удобно, купили квартиру напротив школы, в том самом доме, где он жил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максимальной скоростью сбежал вниз и устремился прямо к школе. В памяти всплывало, что в школе тоже были зараженные ученики и учителя. Поскольку школа была полупансионом, многие ученики жили в общежитии, и когда наступил апокалипсис, они не могли оказать сопротивление. Очень быстро все учителя и ученики превратились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ворота у входа в школу были приоткрыты, а в будке охраны никого не было. Тан Яньши нахмурился. В это время, ближе к концу занятий, здесь обычно было шумно, но сейчас не только у ворот было пусто, но и на игровой площадке, где обычно гоняли мяч, не видно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Дожидаться самого худшего не пришлось, и Тан Яньши большими шагами направился к учебному корпусу, бегом к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в классах обычно была идеальной, но сейчас они напоминали поле битвы: учебники и канцелярские товары были разбросаны по полу, парты сдвинуты и опрокинуты. Осмотрев несколько классов подряд, он не нашел там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были пятна крови, но трупов не было. Тан Яньши слишком хорошо понимал, что это означало. Следуя за кровавыми следами, он бежал изо всех сил, надеясь, что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находился лекционный зал, способный вместить сотни студентов. Чем выше он поднимался, тем больше крови указывало на произошедшую трагедию. Тан Яньши создал шар молнии, осветив темный коридор так ярко, словно наступил день, а сверху доносились низкие рычания и звуки ударов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