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молнии затрещали, и в тот момент, когда лозы коснулись Тан Яньши, вспыхнул ослепительный свет. Бесчисленные яркие молнии, сплетаясь в цепи, побежали по жилкам лоз вверх, и узкие, но прочные ветви, едва коснувшись тока, мгновенно обратились в пепел и рассыпались на землю, не успев даже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опутанные лозами, почувствовали, как всё тело онемело, а затем стало легко, и они, словно вареники, один за другим с грохотом повалились на мягкую растительность. Тан Яньши подошёл и поймал падающую девочку Тао Тао, чтобы она не пострадала, а Су Пин оказалась в объятиях Крепыша, который изо всех сил тянул её к себе, и она также осталась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упав на заросли, не получили серьёзных травм, но стонали от боли, их тела были изрезаны шипами на лозах, и теперь они чувствовали нестерпимую боль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парнями всё было более-менее, они лишь слегка поцарапались, но Крепыш, которого схватили чуть раньше, был бледен, очевидно, мутировавшее растение высосало из него немало крови. Тем не менее, он всё ещё пытался проверить, в порядке ли его жена, и, увидев, что она лишь без сознания,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Тао Тао также были мелкие ранки, из которых сочилась кровь, дыхание было слабым, но ничего серьёзного не случилось. Тан Яньши держал её на руках, пока она тихо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Кровососущая лоза, потерпев поражение и потеряв множество ветвей, превращённых в пепел молниями Тан Яньши, теперь тихо затаилась, притворяясь обычным растением. Инстинкт подсказывал ей, что этот противник обладает силой, способной уничтожить её, и бороться с ним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 смотрел на Тан Яньши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ты... ты только что... — Он, кажется, не ошибся? Ему показалось, что от этого парня исходили молнии...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элемента молнии, — Тан Яньши создал в ладони маленький шарик молний. — Апокалипсис принёс нам бедствия, но также дал нам способность защищаться. Если я не ошибаюсь, ты пробудил силовую способность, поэтому стал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Хэ Бяо растерянно посмотрел на свою ладонь и горько усмехнулся. — Сила... и что с неё толку? Я не смог спасти своих братьев и чуть не погубил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станешь сильнее, поймёшь, — Тан Яньши подзывал его жестом, давая понять, что нужно протянуть руки, и передал ему спящую Тао Тао. — Держи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Хэ Бяо растерянно взял девочку, стараясь не сжать её слишком сильно, чтобы не уронить или не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руки, Тан Яньши медленно подошёл к притворяющейся мёртвой лозе. В его ладони появился шар света, размером с шарик, но яркий, как солнце. Высокая температура, ещё не коснувшись лозы, уже обожгла её листья, заставляя растение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истинной природы этого мутировавшего растения, то, возможно, был бы обманут. В прошлой жизни множество эсперов погибли от его ветвей, так как их внутренняя энергия была для него богатым источником питания. Поэтому на поздних стадиях эсперы низких рангов стали его основной добычей, а зона охвата его лоз простиралась на несколько километров вокруг зоны отдыха. Стоило ступить на эту территорию, как выбраться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начала конца света, а это растение уже высосало немало людей. Если оставить его в покое, оно непременно вернётся, снова разрастётся и станет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шарик молний, наполненный разрушительной силой, был брошен Тан Яньши прямо в ядро кровососущей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шипение — треск! Раздался мощный взрыв, и лоза, не успев оказать сопротивления, была уничтожена. Её ядро обуглилось, а все скрытые в земле и в трещинах ветви тоже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корней на землю упал кристалл, излучающий зелёный свет, привлекший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Сяо, ожидавший с нетерпением, попросил Лу Минфан и других присмотреть за детьми, а сам отправился на звук боя. Когда он наконец нашёл их, сражение уже подходило к концу. Большинство лежали на земле и стенали, только Тан Яньши и лидер группы стояли, а Тао Тао была на руках у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Бяо, увидев Сун Сяо, глаза загорелись, и он с облегчением бросился к нему, передав хрупкую девочку. Он боялся, что случайно сломает её, если сожмёт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Хэ Бяо большими шагами направился вперёд, убедился, что это обычный кристалл, схватил его, а затем вернулся к Тан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это значит? — Тан Яньши приподнял бровь, на губах играла полуулыбка. — Это должно быть кристальное ядро третьего ранга элемента дерева. Если в твоей команде есть эспер этого элемента, то один только этот кристалл может быстро поднять его способность до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 с кристаллом в руке замер, затем его лицо скривилось в странной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мне их сколько угодно, я не собираюсь отбирать твои... — Он едва не вырвалось слово «слабак», но вовремя проглотил его. Тан Яньши, который с лёгкостью уничтожил это странное растение одним ударом, явно не был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твоя, раз ты её уронил, мне она не нужна! — Хэ Бяо грубо сунул кристалл в руки Тан Яньши и с решительным видом отвернулся, помогая своим поваленным товарищам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крепких мужчин, albeit израненных, но полных сил, помогала друг другу, поддерживая тех, кто был в худшем состоянии, и возвращалась обратно. Лу Минфан и другие, увидев их в крови и с ранами, ужаснулись и стали расспрашивать,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растение-людоед схватило Крепыша и других, они с недоверием переглянулись. Зомби уже были достаточно страшными, а теперь ещё и мутировавшие растения, которые едят людей. Как им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мутировавшие растения встречаются редко, большинство из них довольно миролюбивы... Пока что беспокоиться не о чем, — Тан Яньши успокоил их. То, что эта лоза за такой короткий срок достигла третьего ранга, было действительно странным, но растение уже было уничтожено, и ему не было интереса исследовать причины его аномального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Тао, очнувшись, рыдала в объятиях Сун Сяо. Страх перед пленением и ужас перед смертью полностью сломили её. Она думала, что больше никогда не увидит родителей, но, открыв глаза, оказалась в тёплых объятиях учителя Сун. Как утопающий, хватающийся за соломинку, Тао Тао выплеснула всю свою боль, страх и растерянность за эти дни, рыдая навзрыд и крепко вцепившись в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Минфан с жалостью смотрела на девочку, которая плакала, не в силах перевести дух, и подошла, чтобы утешить её, ласково похлопывая по спине. С другой стороны, Крепыш и его жена, потерявшие много крови, выглядели очень слабыми, но, к счастью, помощь подоспела вовремя, и жизни их ничего не угрожало. Им дали сладкие напитки, чтобы восстановить силы, и помогли дойти до комнаты отдыха, чтобы они могли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группа Хэ Бяо в основном получила лишь ссадины и царапины. Хотя они выглядели довольно жалко, а одежда была порвана, сил у них было достаточно. Одним только одеждам Кэ Бо, в которых теперь зияли дыры, повезло меньше всех — он теперь выглядел как нищий, остальные же просто были немного потрёпаны. Больше всех досталось Кэ Бо: его волокли лицом вниз по земле, а по дороге он ещё и ударился о камень, так что кровь из носа лилась ручьём. Теперь он сидел в стороне, подавленный и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пережитого все почувствовали усталость и решили переночевать здесь, чтобы восстановить силы. До базы оставалось ещё несколько часов пути, а на улице уже темнело, так что продолжать путь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комната отдыха была достаточно просторной, чтобы вместить всех. Лу Минфан и её спутники ещё перед выездом кое-что упаковали, и теперь они достали из чемоданов мягкие подстилки и тонкие одеяла, расстелили их на полу и попросили Хэ Бяо перенести туда Крепыша и Су Пин, чтобы те могли лечь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Бяо на его смуглом лице выступила неловкая краска, он несколько раз поблагодарил Лу Минфан, и его огромная фигура выглядела необычно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Тао, выплакав все слёзы, уснула на руках Сун Сяо, после чего её переложили на мягкое кресло и накрыли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либо сидели, либо прислонились к стенам. Осенняя ночь приносила с собой холодный ветер, но, к счастью, комната отдыха не была повреждена и надёжно защищала от непогоды. Люди спали, не раздеваясь, и с трудом пережили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Яньши, когда все уже крепко спали, вышел из комнаты отдыха. Возможно, из-за того, что здесь обитало мутировавшее растение, здесь было неожиданно чисто, даже зомби не было. Воспользовавшись тем, что его никто не видел, он снова вошёл в своё пространство, чтобы собрать немного еды и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