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Юй, всё ещё погружённый в атмосферу, где он вдруг стал «культурным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Фигурным катанием.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занимаешься фигурным катанием? Я занимаюсь лёгкой атлетикой, спортсмен. Ты из спортивной команды города А? Или из какого-то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одноклассник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Национальная сборная по фигурному катанию?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махнул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Чжан, он говорит, что из национальной сборной по фигурному катанию!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все, кто до этого интересовался или не интересовался Су Юем, повернулись к нему, а несколько человек даже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понимал, что одноклассник не хотел навредить, он всё равно чувствовал некоторое раздражение. Сейчас он просто хотел посмотреть, сможет ли понять другие учебники, и совсем не хотел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спортсменов члены национальной сборной — это особая группа людей, представляющая вершину профессионального спорта. В классе, включая Су Юя, их было всего трое, и они были редкостью, как редкие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окружили его, лицо Су Юя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твои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соревнованиях участвовал? Какие места занимал?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участвовал в соревнованиях? Почему пришёл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окружила Су Юя, говоря всё и сразу, а снаружи ещё несколько девушек вытянули шеи,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наблюдали за обезьяной, выполняющей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хочу немного отдохнуть, — не ответив ни на один вопрос, Су Юй, чьё лицо до этого было с лёгкой улыбкой, теперь стало совершенно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хотя и были вежливыми, звучали как прямое указание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одиночкой, и даже после перерождения до сих пор не полностью влился в свою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всё ещё жил тридцатишестилетний взрослый, и разница в двадцать лет с шестнадцати-семнадцатилетними детьми была огромной. Разрыв между поколениями был настолько велик, что он просто не мог реагировать на это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был негромким, а тон спокойным, но в нём чувствовалась дистанция. Окружающие его были старшеклассниками, и они не могли не понять выражения его лица. Услышав его слова, все сразу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некоторых уголках, где Су Юй не мог их слышать, они тихо обсуждали его, и взгляды, полные любопытства, больше не были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уроком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«золотого пальца» был не таким явным, как на уроке геометрии.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точными науками можно справиться, запомнив формулы и гибко применяя их, а вот с гуманитарными нужно заучивать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Су Юя не было времени на заучивание, и те немногие вещи, которые он запомнил, открывая учебник, были недостаточны, чтобы охватить весь школьный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столько лет, теперь, когда он вернулся, изучение текста стало гораздо глубже и проще. Вдобавок к этому, у него была память о содержании, и в результате он смог понять эту статью за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урок вошёл иностранный учитель-мужчина.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начал говорить на беглом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у нас тест по разделу. Ученики первого ряда, раздайте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Джеймс, будьте милосердны!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показывать оценки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снова найдёт повод с радостью отхлестать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были розданы, это оказался тест по английскому языку. Су Юй взглянул на лист, и его брови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Джеймс спустился с кафедры и подошёл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— поднял голову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приятно познакомиться! — сказал учитель Джеймс,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учительницы Лю, что у тебя большая нагрузка из-за тренировок, и ты не учил предыдущий материал. Этот тест можешь делать, как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взглянул на лист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Джеймс с добротой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Джеймс ушёл, другие ученики также отвели любопытные взгляды. Двое из тех, кто раньше окружил его и был отвергнут, подняли брови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вообще не заметил их выражения, его взгляд был прикован к листу, и вдруг он на мгновение засомневался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так смогу проложить новый путь, полагаясь только на свой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заниматься одиночным катанием?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 Су Юя был довольно хорош. Благодаря постоянным международным соревнованиям, его тренеры и иностранные учителя говорили по-английски, и он мог общаться с ними без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в голове были чёткие воспоминания о словах и фразах, и в результате он понял весь этот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ручку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Правописание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пропусков…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взгляд падал на вопрос, он сразу знал ответ. Иногда возникали сомнения, но только из-за того, что в вопросах были ссылки на учебник, который он не изучал. Поэтому он мог только догадываться, но и это могло быть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большой раздел с письменным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нового учебного года прошло два месяца, и ваш учитель английского языка требует, чтобы вы поделились своими впечатлениями о новой школе на уроке английского языка. Включите следующие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Школьная среда и учебные помещения;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Впечатление от учителей и учеников;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Два предложения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подумал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Су Юй, я спортсмен. К сожалению, я всё время занимался тренировками по фигурному катанию, и сегодня я впервые действительно почувствовал свою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Джеймс ходил по классу, казалось, немного отвлечённо.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приглашённым учителем в школе, в основном отвечал за английский язык в первом классе, а также преподавал в третьем. Проблема в том, что ему приходилось готовиться к двум урокам каждый день, но, кроме этого, ведение двух классов не доставляло ему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был лёгким, все были отличниками, на уроках внимательно слушали, а результаты тестов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был ещё проще, на уроках все спали или витали в облаках, часто сдавали пустые листы, и ему не нужно было отвечать за этих учеников, даже проверять работы можно было наполовину меньше, просто следуя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тест по разделу не был вызван какими-то ожиданиями от учеников третьего класса, это была часть его учебного плана, и на этом этапе и первый, и третий классы проходили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классу, иногда видел, как ученик лежит на столе и тыкает ручкой в лист, не сделав ни одного задания, кроме выбора ответа. Были и те, кто писал что попало, и он с первого взгляда понимал, что всё неправильно. Он не останавливался, чтобы поправить их, потому что это был спортивный класс, и что ещё можно было ожидать от учеников спортивного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заметил, что в одном углу класса происходит что-то необычное, там сидел «профессиональный спортсмен», который пришёл на урок впервые за месяц с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голову, и что-то писал на листе, выглядело это очень серьёзно. Но учитель Джеймс знал, что, вероятно, ученик просто рисует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начал вести третий класс, некоторые спортсмены рисовали на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Джеймс подошёл, он считал, что нельзя поощрять такую привычку. Хотя он и не ожидал от этого класса хороших результатов, но правила урока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задней части класса и встал рядом с учеником, без интереса взглянув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 смог оторвать взгляда, его глаза непроизвольно расширились, и на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действительно отвечал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пробежав глазами по ответам…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 крайней мере 80 процентов правильных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Джеймс даже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Напишу немного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Включу «золотой палец», он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учёбой будет недолгим, напишу пару глав для вида, основное внимание будет уделено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придётся повозиться с постановкой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Шань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ошиблись, это дополнительная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завтрашнее обновление будет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12 000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всё ещё не стыдно быть молчунами?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пишите комментарии и любите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