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слегка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или тетя Шуминь приедет за тобой. Выбирай, — Кэ Цинъюнь, казалось, давала выбор, но ни один из вариантов не устраивал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просто самой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тон Кэ Цинъюнь был твердым и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дневного света под потолком светили так ярко, что всю комнату заливал ослепительный свет. Пристально глядя на них, глаза начинали болеть. Цзин Хуань опустила голову, сжала губы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опершись предплечьем на кровать, сменила руку, держащую ледяной компресс на лодыжке, и слегка подняла взгляд на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вопросах злиться на меня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честно ответила Цзин Хуань. — Просто не хочу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чувствую, что это беспокойство, — сказала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так далеко, Цзин Хуань перестала упрямиться. Когда ледяной компресс закончил действовать, Кэ Цинъюнь прикатила инвалидную коляску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заодно сделаем снимок, чтобы быть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знала, что даже если откажется, Кэ Цинъюнь все равно найдет способ заставить ее пройти обследование. К тому же, если Тао Шуминь узнает, что она повредила ногу, то, учитывая ее характер, она тоже обязательно поведет Цзин Хуань в больницу на снимок. В общем, результат будет тот же, так что лучше сразу сделать все необходимые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удивилась такому быстрому согласию, опустила голову 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этот раз так послушна?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тебя не слушать? — с сарказмом ответила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 обиделась, помогла Цзин Хуань сесть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только в других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лучше просто пропускать мимо ушей. Цзин Хуань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снимок,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кости не повреждены. Но в ближайшее время избегайте физических нагрузок. Если дома есть масло красного цветка или Юньнань Байяо, можно распылить их на травмированное место, это ускорит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 спросила Кэ Цинъюнь у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аптечке Тао Шуминь всегда полный набор лекарств. Цзин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позже будут еще какие-то неудобства, сразу приходите на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 позвонив, Кэ Цинъюнь и Цзин Хуань вышли из приемного отделения, где уже ждала машина — минивэн. Водитель, увидев Кэ Цинъюнь, вышел из машины,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что приехал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очень наблюдательным, увидев пациента, которого поддерживала Кэ Цинъюнь, он тут же открыл дверь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привыкшая к жизни обычного работника, вдруг оказалась в привилегированном положении, что вызвало у нее смесь удивления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все в порядке,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повредили ногу? Если повредили, нельзя бегать, иначе станет хуже, — сказал водитель. — Может, я вас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Кэ Цинъюнь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 панике, стала размахивать руками и неловко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только что прошла обследование, врач сказал, что ничего серьезного. Я сама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Цинъюнь пришла в себя, Цзин Хуань уже подошла к машине. Она поспешила догнать ее и поддержала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не можешь,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странно посмотрела на Кэ Цинъюнь, словно человек, десять лет сидевший в инвалидной коляске, вдруг смог легко и быстро идти. Она взялась за поручень машины и легко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отвернулась и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добрались до ворот жилого комплекса, было уже почти одиннадцать вечера. По пути Тао Шуминь позвонила дважды, узнав, что Цзин Хуань уже в пути, она успокоилась и легла спать. В жилом комплексе машины не пропускали, поэтому Кэ Цинъюнь пришлось выйти и проводить Цзин Хуань. Возможно, из-за похода в больницу и прохождения обследования, у Цзин Хуань возник психологический эффект — она боялась наступать на ногу, поэтому шла, слегка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понесу, — Кэ Цинъюнь не могла больше смотреть на это, схватила Цзин Хуань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удивилась,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у водителя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водителя, — еще когда они вышли из торгового центра, у Кэ Цинъюнь возникла мысль понести Цзин Хуань до машины. Но тогда Цзин Хуань вела себя очень независимо и решительно, к тому же была немного зла, напряжена, поэтому Кэ Цинъюнь не решилась предложить. Она боялась, что Цзин Хуань откажется и вообще не пойдет в больницу. — Это я сама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смогла сдержать смешка, поддевая: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 патентуй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 стала спорить, думая только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трудно передвигаться,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Цзин Хуань находился в глубине жилого комплекса, до него нужно было идти около десяти минут. К тому же в доме не было лифта, и в нынешнем состоянии Цзин Хуань добраться до дома было бы непросто. Как говорится, нужно доводить дело до конца. Раз уж сегодня она уже так много побеспокоила Кэ Цинъюнь, то не видела смысла отказываться от еще одной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тяжелая, — сказала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уже слегка присела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уставилась на спину перед собой, замерла на мгновение, затем медленно обхватила руками. Кэ Цинъюнь, воспользовавшись моментом, подхватила ноги Цзин Хуань и легко подняла ее на спину. Грудь Цзин Хуань прижалась к спине Кэ Цинъюнь, и обе почувствовали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становились, тем меньше говорили. Цзин Хуань сжала губы, не решаясь полностью прижаться к Кэ Цинъюнь, но тепло разливалось по всему телу, даже становясь горячим. Раньше самым близким расстоянием между ними было просто взяться за руку, а Кэ Цинъюнь, смеясь, гладила ее по голове. Теперь же это было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 представить не могла, что однажды Кэ Цинъюнь будет нести ее домой. Люди легко поддаются влиянию внешних обстоятельств. В такой ситуации Цзин Хуань стала похожа на лужу воды под теплым солнцем — мягкой и теплой. Те чувства, которые давно были похоронены в глубине сердца, нереальные мысли начали всплывать наружу. Тепло в сердце постепенно превращалось в непонятное чувство горечи, и ей захотелось немного поныть, поговорить с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тяжелая? — спросила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тяжело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слегка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тяжело дышу не из-за того, что несу тебя, а потому что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В этот момент на кончике ее носа почувствовалась прохлада. Она подняла руку, чтобы потрогать, и почувствовала воду. Затем вторая, третья... снежинки упали на ее ресницы, тыльную сторону руки и на густые, мягкие черные волосы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тихо падали, особенно заметные под светом фонарей, словно освободившиеся духи, свободно танцующие в холодном ветру. Кэ Цинъюнь тоже это почувствовала,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Цзин Хуань подняла голову, смотря на снежинки, кружащиеся в небе. Белый снег отражался в ее глазах, и уголки губ непроизвольно поднялись в улыбке. — Это первый снег, и мы его застали.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был подъезд, но Кэ Цинъюнь не спешила войти, чтобы укрыться от снега. Она остановилась, протянула руку, и снежинка упала на ладонь, мгновенная прохлада заставила ее мозг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первый снег, можешь исполнить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удивилась, отводя взгляд, неловко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желания не загадывают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 хотела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Хуань сжалось, биение внезапно участилось. Она почувствовала, что Кэ Цинъюнь хочет сказать ей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Цзин Хуань была пьяна, она сказала: «Я тебя ненавижу». Кэ Цинъюнь бесчисленное количество раз убеждала себя не принимать пьяные слова всерьез, но каждый раз, вспоминая это, ей становилось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сжала губы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перестанешь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Цзин Хуань почувствовала, что лодыжка болит уже не так сильно. Вчера вечером она натерла ее маслом красного цветка, и опухоль заметно уменьшилась. Цзин Хуань укуталась в одеяло, не желая вставать, перевернулась и уставилась на ветки за окном, покрытые снегом, немного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вчера спросила ее, может ли она перестать ее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снова встретились, Цзин Хуань старалась отделить личные чувства от работы. Она не могла винить Кэ Цинъюнь в том отказе, и хотя в душе у нее оставалось чувство неловкости и досады, она не показывала этого явно, а старательно выполняла свои обязанности ассистентки. Даже если были эмоции, она их не проявляла.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