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Цзин Хуань внезапно зазвонил. По времени звонка было ясно, что его специально подгадали. Мелодия была настойчивой, словно спешила приветствовать Новый год, и Цзин Хуань пришлось ответить. Из динамика сразу раздался веселый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Сяохуань!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Новым годом, Яояо-цзе.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 Сы Яо часто болтали в WeChat, обменивались смешными видео, рекомендовали интересные места и полезную косметику. Днем Сы Яо опять настойчиво советовала Цзин Хуань магазин недорогой одежды. Они не были теми друзьями, что годами не слышались, и этот звонок был сделан лишь затем, чтобы поздравить с праздником, поэтому разговор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Цзин Хуань вернулась в палату, телевизор уже выключили. В комнате горел только свет в коридоре, стояла тишина. Цзин Хуань невольно замедлила шаги и осторожно легла обратно на больничную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Кэ Цинъюнь внезапно повернулась лицом к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вздрогнула от неожиданности,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Цзин Хуань, 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Кэ Цинъюнь улыбнулась, и в ее глазах блеснули искорки. — Цзин Хуань,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можно было разглядеть очертания лица Кэ Цинъюнь, особенно когда она улыбалась: глаза щурились, взгляд становился особенно притягательным. Цзин Хуань неловко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звонила твоя соседка? — спросила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медленно кивнула, уставившись в одну точку, и долго молчала. Цзин Хуань бросила на нее быстрый взгляд и сказала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она? — вдруг подняла глаза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замерла и с удивлением посмотрела на Кэ Цинъюнь. Что это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 не так выразилась, и видя, что Цзин Хуань молчит, Кэ Цинъюнь сформулировала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Сы Яо,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 Хуань отрицала это предельно решительно. Если бы Сы Яо узнала, что их чистую дружбу подозревают в любви, это было бы крайне неловко. Цзин Хуань одной мысли об этом боялась, у нее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 Яо очень хорошие друзья, не надо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 нет, я люблю ее, но не так, как ты думаешь, — Цзин Хуань начала путаться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лезть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хотела, — Кэ Цинъюнь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перевернулась на другой бок и накрылась одеялом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Кэ Цинъюнь смотрела на спину Цзин Хуань и сказала просительным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— и спи,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считать, что ты согласилась, — заключила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Хуань резким движением стянула одеяло с лица, сердито сверкая глазами, посмотрела на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человек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такой, просто ты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Кэ Цинъюнь вся была окутана сиянием любви, и Цзин Хуань не видела в этом ничего плохого, наоборот, каждый раз с удовольствием поддавалась на провокации. Сейчас все было иначе: она уже взрослая, и во всем нужно соблюдать меру и приличия, чтобы не потерять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 на бок, подложив руку под голову, и спросила в разговорном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ей говорил, что симпатия Цзин Хуань к ней — это детские игры, которые быстро начинаются и так же быстро заканчиваются. Как взрослый человек, намного старше Цзин Хуань, она выглядела бы незрело, если бы всерьез восприняла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взрослой и зрелой столько лет, она все еще не могла это забыть, так что решила хоть раз позволить себе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любовь, как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Цзин Хуань долго стояла в оцепенении, прежде чем поняла, что может дышать. Сделав глубокий вдох, она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не знаешь, это моя одногруппница.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Кэ Цинъюнь уходила из дома Цзин Хуань, она должна была предвидеть такое развитие событий. Социальный круг человека расширяется с возрастом, появляются самые разные люди: похожие на нее характером или совершенно другие, более красивые или более интересные. То, что у Цзин Хуань появится другой объект симпатии,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объект стал конкретным человеком, в сердце Кэ Цинъюнь все же закипела кислота. С трудом сохраняя улыбку,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замолчала, бросила взгляд на Кэ Цинъюнь и слегка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никогда не будет шанса быть вместе, поэтому то, какая она, для меня большого значения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уловила нотку грусти в этих словах, брови ее чуть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задашь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Кэ Цинъюнь, с которым она слушала, было очень похоже на то, как в студенческом общежитии она слушала сплетни соседок об их любовных переживаниях: в ее глазах читалась жажда познания. Цзин Хуань не выдержала и рассмеялась, повернувшись в сторону,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Цзун, мне правда хочется спать, давай поболтаем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что будет, то будет, решила про себя Цзин Хуань. Если в следующий раз будет случай, она обязательно должна как следует расспросить Кэ Цинъюнь, каким же человеком был тот парень из ее аспирантских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нового года началась работа. Когда Цзин Хуань собиралась уходить из дома, чемодан ее был набит до краев. Тао Шуминь боялась, как бы дочь не осталась голодной, и все время говорила в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немного колбасы и говядины, в чемодан не влезло, я отправлю тебе посылкой. Дай мне адрес,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мне столько набрала, я все это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съешь, передай немного Кэ Лаоши, — сказала Тао Шуминь. — Эта колбаса сделана из свежего мяса, которое мы с твоим отцом сами купили на рынке, очень вкусная. Кроме Кэ Лаоши, дай попробовать своей соседке, она же так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нужно так много? Ты всю домашнюю мякоть забрала, что вы с папой дома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не переживай, если захотим, сделаем еще, — ответила Тао Шуминь. — А тебе так далеко, достать домашнюю колбасу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подумала, что это справедливо. Сейчас кажется, что это возня, а когда действительно захочется, вряд ли удастся сразу съесть: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забудь отправить и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Хуаньхань, когда Кэ Лаоши лежала в больнице, ты носила ей еду, не спросила ли ты про работу? — вдруг спросил сидевший за рулем Цзин Чжэнжун.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сделала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бросила на дочь взгляд, как бы не понимая ее намека, и с безнадежностью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Хуаньхань еще на стажировке, о работе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дни хорошо подумал и решил, что вернуться в Ухань учителем тоже неплохо, — неожиданно сказал Цзин Чжэнжун.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 Тао Шуминь опешили, затем переглянулись. Цзин Чжэнжун всегда хотел, чтобы Цзин Хуань осталась в большой компании и шаг за шагом построила карьеру, но на этот раз он вдруг изменил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вдруг тоже захотел, чтобы я стала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Чжэнжун задумчиво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ты в будущем найдешь парня в Шанхае... знаешь, мне правда будет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Хуань кольнуло, она подалась вперед, положила подбородок на спинку водительского сиденья и посмотрела на Цзин Чжэнжуна: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говоришь, что я слишком сентиментальна, а сам не лучше, — фыркнула Тао Шуминь.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Чжэнжун вздохнул и наказал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рабочих вопросов, не беспокой Кэ Лаоши по другим делам. Вы так давно не виделись, вы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ей, но Цзин Хуань почувствовала подтекст в словах отца, но из-за чувства вины не стала распространяться о своих отношениях с Кэ Цинъюнь, лишь опустила голову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