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ты меня сфотографировал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полулежа на кровати, почти мог представить, как тот широко раскрывает глаза от негодования, и тихо усмехнулся. Он намеренно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изначально был полон решимости продолжить расспросы, но вдруг вспомнил, что сам тоже сделал снимок без разрешения, и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сделали снимки друг друга, то можно считать, что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сник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считаем, что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внутренне смеялся, но не стал указывать на нелогичность его рассуждений, а вместо этого перевел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Хэ Юй провел один день в Нефритовом саду, а затем вернулся в свою квартиру недалеко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Хэ, видимо, были шокированы его словами накануне, поэтому в субботу они не выходили из дома, а по очереди подходили к нему, чтобы выяснить ситуацию. Даже во время еды они смотрели на него с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еще не было подходящего времени для полного разговора. Дома старики, вероятно, не смогли бы спокойно обдумать все, поэтому Хэ Юй решил вернуться в компанию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слишком занят Се Сяобао, и теперь настало время разобраться с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Старина Ван вытянул информацию из Чэнь Гоу о том, кто за всем стоял, Хэ Юй держал это дело в тайне и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раньше пытался выяснить, почему он не действует, но, возможно, понял, что что-то замышляется, и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Хэ Юя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Цзун Вэя на первый взгляд казались местью, вызванной завистью, но Хэ Юй поручил Фан Хуайюэ проверить, с кем тот недавно контактировал и как двигались его финансы. Все указывало на то, что за Цзун Вэем стоял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его склонность приспосабливаться к обстоятельствам, он бы не осмелился втянуть Хэ Юя в свои планы против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ареста Чэнь Гоу, благодаря наличию доказательств и огромной сумме, связанной с делом, его обвинили в вымогательстве. По последним новостям, ему грозил срок от пяти до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активно обсуждались в интернете, и многие предполагали, что Чэнь Гоу навлек на себя гнев Хэ Юя. Цзун Вэй, вероятно, тоже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намеренно не предпринимал действий, ожидая, что Цзун Вэй сам свяжется с тем,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не был человеком с твердым характером, и после новостей об аресте Чэнь Гоу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интернете начали говорить, что Чэнь Гоу попал в тюрьму из-за гнева президента корпорации Хэши,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действовал из чувства мести, а также потому, что получил сумму, которой хватило бы на всю жизнь, и решил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пошло не так, он каждый день жил в страхе, чувствуя себя как на тонком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Хэ Юй возглавил корпорацию Хэши, Цзун Вэй был главным в отделе подготовки интернет-артистов, и все подчиненные ему ведущие льстили ему, даже Ван Сы был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приходом Хэ Юя все изменилось. Ван Сы получил повышение, его самый перспективный ведущий был подавлен, а сам он был вынужден унижаться перед Ван Сы, чтобы тот не мстил ему. Как он мог не ненавидеть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 нему обратился секретарь Хэ Сина, и он задумал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можно обратиться к Хэ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срочно позвонил секретарю Хэ Сина. У них наверняка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президент корпорации Хэши, Хэ Син, был мужчиной за пятьдесят, но благодаря многолетнему уходу за собой выглядел на сорок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был ровесником отца Хэ Юя, его отец был родным братом старого господина Хэ, так что он был старше Хэ Юя на поколение, и Хэ Юй должен был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до прихода Хэ Юя в корпорацию Хэши, он был королем в Хэши Энтертейнмент, и не было звезды, которую он не мог бы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меру, и все делал в рамках своей территории, никогда не вынося их за пределы. При нем Хэши Энтертейнмент не сделал больших шагов вперед, но оставался одним из лидеров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будучи в возрасте, не мог управлять всем и часто закрывал глаза на его действия, но как только он ушел, Хэ Син был смещен двумя молодыми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было девать свое лицо?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был родным сыном Хэ Чжиго, и его позиции были крепче, поэтому он не решался трогать его. Но Хэ Юй, который недавно вернулся в страну, должен был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Даже если он дознается до меня, разве он посмеет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лежал на коленях молодой женщины, держа во рту не зажженную сигару, и говорил с ленивым видом, словно совсем не воспринимал Хэ Юя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Цзун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выглядел неуверенно. Хэ Син много лет был всесильным в корпорации Хэши и привык к безнаказанности, но он видел, что новый президент Хэ не был человеком, которого можно легко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просто замолчит. Хэ Юй не дознается до меня. Я спокойно отдыхаю на курорте, и они не смогут просто так облить меня грязью. Они уже должны мне, и если осмелятся снова, мне придется пойти к предкам и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считал, что это не лучший подход. Из-за того, что они недооценивали Хэ Юя, они не убрали все следы, и Хэ Юй мог легко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характер Хэ Сина, который всегда стоял на своем, и потому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покинул кабинет и, на всякий случай, позвонил Цзун Вэю. Тот уже связывался с ним, и ему нужно было дать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сжимал телефон, ожидая ответа секретаря. В голове у него пронеслось несколько мыслей, и он с тревогой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 что сказал Хэ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 на отдыхе, и не стоит беспокоить его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резко прервал его секретарь. — Даже если Хэ Юй дознается до тебя, ты всего лишь наказал непослушного ведущего. Ты не сделал ничего особо плохого, максимум тебя уволят. Разве денег, которые Хэ Син тебе дал, не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 Цзун Вэй хотел что-то добавить, но секретарь Ли не хотел тратить на него время. — Подумай сам, что можно говорить, а что нельзя. Деньги Хэ Сина не даются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прервался, и Цзун Вэй уставился на экран телефона,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В крайнем случае, я просто уволюсь.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немного подумав в офисе, решил написать заявление об уходе. Денег, которые ему дал Хэ Син, было достаточно, и лучше уйти из корпорации Хэши, чем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хорошо все продумал, и на следующий день подал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заявления оно сразу же попало к Фан Хуайюэ, который, следуя процедуре компании, провел с ним беседу, а затем отправил его обратно ждать решения, сказав, что нужно дождаться утверждения и оформить увольнение в отделе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внимательно наблюдал за его выражением лица, и, увидев, что ничего подозрительного нет, с облегчением покинул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наблюдая за его расслабленной фигурой, прищурился и, выйдя из переговорной, направился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Вэй собирается уволиться, — слегка поклонившись, Фан Хуайюэ доложил о последних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Ли Чанминь, секретарь Хэ Сина, с которым вы поручили мне связаться, вчера вечером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Юй поднял бровь. Хэ Син не раз создавал им проблемы, а Ли Чанминь был его самым способным и проницательным секретарем, который 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поручил Фан Хуайюэ начать с Ли Чанминя, но тот до этого момента не отвечал. Теперь же он вдруг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Чанминь сказал, что у него есть записи о финансовых операциях Хэ Сина за эти годы, но у него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мое место, — прямо сказал Фан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 Хэ Юй прищурился. — Сейчас мы диктуем условия,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проверят Ли Чанминя. Он столько лет был с Хэ Сином, не мог остаться чистым. Найди доказательства и отправь их к нему домой. Он поймет,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