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звонок был принят, Цзян Юйян услышал голос на другом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неуверенно ответил Цзян Юйян. — Это была съемка, все понарошку.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у тебя довольно много сцен с поцелуями, я все их сохранил, — в голосе Хэ Пэнчэна чувствовалась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постараюсь снимать их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в офисе? — Цзян Юйян взглянул на время, было уже за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тут. Я немного поработаю, — Хэ Пэнчэн говорил по телефону и одновременно просматривал документы. — В сутках всего 24 часа, их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который часто загружал себя работой до предела, с пониманием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наступила тишина, слышалось только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тут же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Ян-Ян.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рассказал о том ужине, который напоминал ловушку, и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сказал, что передам тебе, ты можешь отказать, и тогда я откажу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отказывать тебе, Ян-Ян, — голос Хэ Пэнчэна был тихим, но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нервно теребил телефон, не говоря ни слова. Он много раз думал о том, до какой степени Хэ Пэнчэн может баловать человека, которого полюбит. Он был способным, талантливым, и если добавить к этому нежность… Тот, кого он полюбит, будет бесконечно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уточни, в каком месте торгового центра, на каком этаже и какой бренд он хочет разместить, а потом скажи мне.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поспешно ответил Цзян Юйян. — Я запомнил,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— улыбнулся Хэ Пэнчэн. — Взаимность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А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я серьезно думаю о тебе, серьезно хочу быть с тобой хорошим. Возможно… сейчас я еще не так сильно тебя люблю, но, Ян-Ян, не сомневайся в моем желании полюбить тебя. Я не тот, кто флиртует без чувств, и я не ветреный. Ты же знаешь моего отца, я его воспитанник.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снова спрашиваю: скучаешь ли ты по мне, если мы так долго в разлуке?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удовлетворенно кивнул и очень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честный Ян-Ян получит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звонка Цзян Юйян перекатывался на кровати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он…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 фильма обязательно должно включать в себя университеты. Там самая молодая и энергичная аудитория, у них есть время, силы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университет Сяо Ю, глядя в зеркало заднего вида, заметила, что улыбка на лице кумира не исчезала. Его счастливое выражение лица, вероятно, сохранилось бы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заразительны, и Сяо Ю чувствовала, что в машине царит легкая и радостная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слишком много улыбок могут привести к морщинам.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очнулся и, увидев насмешливую Сяо Ю, как обычно,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как ты успокоил президента? Ты подписал кучу неравноправных договоров? — Сяо Ю облокотилась на спинку сиденья, уставившись на кумира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притворился Цзян Юйян,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Ю была просто фанаткой внешности, но теперь у нее появился новый ярлык: фандомная девушка. Ее периодически появляющаяся улыбка «тетушки» заставляла Цзян Юйяна смеяться и плакать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Финансово-экономический университет Пинчуань был одним из лучших в стране, с долгой историей. 23 октября этого года он отмечал свой столетний юбилей. Цзян Юйян никогда не испытывал всей глубины его истории, но одно он знал точно: это был альма-матер Хэ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сфотографировал и отправил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университет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главного входа в студенческий центр, где уже собралась толпа студентов, заранее узнавших о визите. Охранники университета изрядно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вышел из машины, одетый в свободную белую футболку, заправленную в светлые джинсы, на ногах белые кроссовки. Без шапки и маски, он показал свое чистое и красивое лицо, с большими яркими глазами и улыбкой, наполненной ямочками.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Су Цянь и второй главный герой Тэн Минбо также вышли из машины. Су Цянь была в платье из шифона с цветочным принтом, с слегка завитыми волосами, рассыпанными по плечам. Тэн Минбо выбрал спортивный стиль, ведь зря что ли он качал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трое выглядели как настоящие студенты, и их молодежный стиль гармонично вписывался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похожа на рынок, и больше всего кричали в поддержку Цзян Юйяна. Ничего не поделаешь, в последнее время с ним происходило слишком много событий, чтобы не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приветствия все вошли внутрь, чтобы начать подготовку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Ян-Яна такая популярность, все твои фанаты, — с восхищением заметил Тэн Минбо.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множество вдохновляющих и не очень историй о связи усилий и успеха. Если проводить аналогию, то Тэн Минбо был бы той самой невдохновляющей историей. Талантливый, но не популярный, с ограниченными ресурсами. Работа с Цзян Юйяном была для него лучшим шансом. Что касается Су Цянь… тут были темные дела. Иначе роль главной героини не досталась бы ей, но об этом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лишь слегка улыбнулся, не комментируя. На работе это не имело значения, но в личной жизни он не хотел близко общаться ни с кем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с какой-то непонятной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Ян-Ян мой кумир, он красивый и талантливый, у него много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улыбнулся ей в зеркало и продолжил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уведомления WeChat, и Цзян Юйян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[WeChat]: Ты в Финансово-экономическом университете Пинчуань на промо?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продолжал отвлекаться на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столовой, на первом этаже, третье окно слева, там очень вкусно готовят. Я как-то летал в Пинчуань и заходил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слишком увлечен.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объяснил Хэ Пэнчэн. — Университет пригласил меня снять видео к столетию, а еда была бонусом. Ты думаешь, я такой же обжора,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сладкое, я не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человека невозможно скрыть, даже если очень стараться. В данный момент Цзян Юйян выглядел мягким и умиротворенным, и каждый мог увидеть его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Хэ? — Су Цянь наклонилась, бесцеремонно интересуясь.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незаметно прикрыл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несколько раз видела господина Хэ, он очень харизматичный мужчина, — в глазах Су Цянь появилось пренебрежение, направленное на Цзян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Цзян Юйян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уведомление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[WeChat]: Я иду на встречу, поговорим вечером. Не забудь попробовать то окно, что я рекомендовал, особенно соленую хрустящую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 попробую, — Цзян Юйян задумался и придумал план. — Сегодня в десять вечера я позвоню на домашний телефон, ты должен сам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Пэнчэн поднял бровь. — Проверяешь?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обещаю, — Хэ Пэнчэн заверил. — Я точно не буду засиживаться на работе и не пойду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уже установили промо-постер, в центре стояли шесть стульев, слева направо: второй режиссер, режиссер, Цзян Юйян, Су Цянь, Тэн Минбо и ведущий. В зале сидели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Саундтрек к фильму «Загадочный детектив» уже был выпущен, он совпадал с названием фильма, а исполнителем был Тэн Минбо. Поэтому после небольшой беседы начали исполнение главной темы, что также было частью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Тэн Минбо был низким и хорошо сочетался с энергичной мелодией, а на LED-экране показывали клип, что сразу создало веселую атмосферу. Одна песня может сделать фильм, и это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минут исполнения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а где твоя фортепианная пьеса? — кто-то крикнул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 невинным видом задумался, наконец вспомнив, что обещал сыграть на пианино во время прошлого стрима. Смущенно почесав голову, он поднес микрофон ко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еще не купил пианино, куплю —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него было черное рояльное пианино, которое отец купил ему в детстве, оно стояло в гостиной. Но он почти год не был дома, так что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президент купит, у него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