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никогда не любил делить кровать с кем-то другим, но, вспомнив, что раньше Бай Минси спал с Цзы Цюном, он почувствовал дискомфорт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 приподняв одеяло, он втиснулся под него, прижавшись головой к груди мужчины, и с удовлетворением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ещё не повзрослевшего ребёнка, Бай Минси нежно обнял его, взгляд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и так не привык много спать, но сейчас он погрузился в воспоминания о счастливом детстве. Он не знал, сможет ли он когда-нибудь уединиться со своим братом Сюанем, и не представлял, как сложится его путь в будущем. Но сейчас он точно знал, что должен найти Мо Чжисюаня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Бай Минси, ты не уйдёшь? Когда всё закончится, ты уйдёшь с ним? — тихо прошептал Мо Чжисюань, прижавшись к груди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нашёл того, кого искал, но он меня не узнаёт. Это меня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трудом сдерживал желание сказать Мо Чжисюаню, что он и есть тот,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Может, ты просто останешься здесь и продолжишь искать, а заодно поиграешь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крепко сжал угол одеяла, бормоча себе под нос, повернувшись спиной к мужчине с тёмными волосами, не видя его подавленного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Бай Минси мягко обнял Мо Чжисюаня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если, если я однажды умру, исчезну, ты всё ещё будешь помнить меня? — наконец решился спросить Мо Чжисюань, задавая самый важный для него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«не сможешь исчезнуть», не «не должен исчезнуть», а Бай Минси не позволит ему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поднял голову и посмотрел в окно, где за резными перекладинами простиралось безоблачное небо, отражая его настроение. Дверь у окна слегка приоткрылась, будто кто-то должен был войти, или, может быть, это был свет, пытающийся пробиться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улыбаясь, смотрел на длинноволосого Бай Минси, запоминая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плыли облака, ветер с шумом нёсся по земле, поднимая оставшиеся на дереве сухие листья и унося их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было слишком ярким, не пробившись сквозь облака, оставляя лёгкую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переступая порог коридора, Бай Минси заметил, что красная деревянная перекладина была разрезана на две части, и, словно что-то подтвердив для себя,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лениво опирался на колонну, сидя на мраморной поверхности, в тёмно-фиолетовом халате с золотыми нитями, с расстёгнутым воротом, обнажающим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подходящего мужчину с тёмными волосами, в глазах Цзы Цюна мелькнул испуг, но он быстро поправил одежду и спрыгнул с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снял с себя длинный плащ и небрежно накинул его на Цзы Цюна, направляя его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Чжисюань, наверное, придёт ещё не скоро. Сначала разденься, я обработаю твои раны. Я сам позабочусь о тебе, обещаю, ты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встряхнул свой голубой халат, шутливо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не отказался. Хотя он мог сам обработать раны, он всё же привык к прежнему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отодвинул ширму и начал лечить Цзы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и пришёл Мо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увидел, как тот, кто изо всех сил стремился его найти, теперь сидит за столом, подперев голову рукой, и скучающе играет с печеньем. Это нарушило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повернулся на звук, его большие глаза слегка прищурились, а улыбка исчезла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спросить... Ты сейчас голоден? Может,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неловко улыбнулся, медленно подойдя к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смотрел на этого ещё не повзрослевшего ребёнка с лёгкой досадой, положил печенье себе в рот. В его глазах снова появилась тёплая улыбка, словно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Ты чувствуешь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почувствовал лёгкое напряжение в воздухе, быстро проглотил печенье, постучал по столу, налил Мо Чжисюаню чай и подвинул тарелку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взял тёплую чашку, аккуратно сдул пенку и сделал маленький глоток, ощутив, как горячий напиток снимает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край одежды Бай Минси, чтобы вытереть руки, взял печенье и начал есть. Бай Минси, сидевший напротив, с аппетитом набил рот орехами, громко чавкая.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вода?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снова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продолжая жевать,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 Это просто обычный травяной чай,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сколько усилий потратил на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 Ты ведь можешь не вмешиваться, это не твоё дело.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слабым голосом произнёс это, хотя на самом деле не хотел, чтобы Бай Минси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ушёл? Если скажешь «да», я сразу уйду.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уже знал с момента спасения, что Мо Чжисюань не хочет его отпускать, но ему хотелось услышать это своими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я не хочу, чтобы ты уходил. Ты можешь остаться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смотрел на мужчину большими глазами,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покачал головой, и Мо Чжисюань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останешься, если я попрошу. Почему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останусь, если ты попрошешь. Я сказал, что уйду сразу, если ты скажешь «нет»,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одно и то же! Я не хочу, чтобы ты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Чжисюань вот-вот заплачет, Бай Минси перестал шутить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я уйду, то возьму тебя с собой.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опустил чашку, опустил голову, а затем, словно приняв важное решение, посмотрел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сказать. Но ты должен пообещать не считать меня чудовищем, ладно? Если нет,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твою нефритовую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кто я такой? Разве я не могу знать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 это, то, наверное, знаешь, почему я не могу покинуть этот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встал с места, подошёл к Мо Чжисюаню и крепко взял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Сюань, если я скажу, что могу увести тебя отсюда, не повредив твою подвеску и тебя самого,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смотрел на Бай Минси, в его глазах мелькнул слабый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тётушка Ма сидела на главном месте, глядя на троих талантливых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решили отправиться в одиночку обратно? Это очень опасно!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самый младший, Мо Чжисюань. Он подошёл к тётушке Ма и прямо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заботливый взгляд, он искренне высказал всё, что копилось в его сердце 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Ма, я очень благодарен вам за то, что вы заботились обо мне после ухода моих родителей, и за то, что вы всегда брали на себя все опасности, чтобы я мог жить беззаботно. Но я хочу сказать, что я вырос. Я могу отплатить за заботу и помочь всем избавиться от таинственного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Ма, слёзы на глазах, спустилась с главного места и подняла Мо Чжисюаня, с дрожью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знай, что мне всё это не важно. Я просто хочу, чтобы ты вырос счастливым и здоровым, прожил долгую и мирную жизнь. Нам не нужно, чтобы ты рисковал ради нас,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