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Чи Юй неожиданно заговорил. Чан Буянь вздрогнул и собрался ответить, но заметил, что взгляд Чи Юя направлен вовсе не в его сторону. Он проследил за его взглядом и увидел приближающегося юношу. Но то, что по-настоящему потрясло Чан Буяня — юноша был его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хорошенько посмотри, узнаешь? — Чи Юй указал на картину, лежащую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мелькнуло удивление, но он быстро скрыл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ветер. Чи Юй придержал угол бумаги, но рядом лежащая книжка раскрылась на нескольких страницах. На каждой из них была изображена женщина, а рядом стояли пометки о её происхождении и других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побледнело, и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бросил взгляд на альбом и довольно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альбом — всего лишь плод скуки некоторых праздных людей. Они сделали это из добрых побуждений, и я не мог отказать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замолчал. Чан Буянь, просто наблюдая за этим, словно почувствовал всю горечь, которую испытывал юноша. В этот момент к Чи Юю подошёл человек, похожий на управляющего, и что-то шепнул ему на ухо. Чи Юй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последовал за ним, но через несколько шагов остановился и обернулся, взглянув на юношу, который всё ещё стоял у стола. Тот пристально смотрел на картину, а через некоторое время вдруг протянул руку, взял её, осторожно высушил невысохшие чернила и аккуратно сложил, спрятав к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почувствовал раздражение. Хотя этот человек выглядел так же, как он сам, это не давало ему права просто так присвоить себе картину Чи Юя. Но сейчас он ничего не мог сделать, решив, что позже, когда всё вернётся в норму, расскажет об этом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недовольно открыл глаза и увидел перед собой увеличенное лицо. Он испуганно отпрянул назад и свалился со стула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швырял Чжоу Вэнь, да ещё и ударил посохом, это падение ощущалось так, будто все кости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Чан Буянь разглядел, что рядом стоит Юнь Цин. Он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в порядке, ты бы меня так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поднявшись, он потянул шею, чувствуя, что ему, вероятно, стоит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с детства был рядом с Чан Буянем, и в отличие от обычных слуг в доме, ему разрешалось не называть себя «рабом». Каждый раз, когда он так говорил, это означало, что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княгиня проснулась, я хотел сообщить об этом, но увидел, что Ваше высочество уснули за столом. Вы что, всю ночь просидели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 только сейчас заметив, что уже наступил рассвет. Он попытался вспомнить свой сон, в котором, кажется, происходили странные вещи, но детали уже стёрлись. Ему лишь смутно вспомнился юноша, который выглядел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проведаем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быстро умылся. Когда они выходили, Юнь 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Ваше высочество, сегодня, когда я выходил за лекарствами, проходил мимо театра и заметил, что на входе висит табличка. Там написано, что театр временно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сказали, что хозяин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остановился. Чи Юй уезжает? Его сердце ёкнуло, и он вдруг вспомнил слова Чи Юя, сказанные Чжоу Вэню. Тот говорил, что вернёт душу Чжоу Вэня его семье, а затем выполнит свои дела и лично спустится в восемнадцать кругов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всерьёз? Кто добровольно отправится в ад на муки? И не просто на муки, а на вечные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и бросился к воротам княжеской резиденции, оставив Юнь Цина в полном недоумении, не понимая, что случилось с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жарче, и днём на улицах было меньше людей, чем ночью, поэтому Чан Буянь, мчащийся на лошади, выделялся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все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закричал, и прохожие поспешно расступались. Это были владения князя Чана, и хотя наследник вёл себя высокомерно, никто не осмеливался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остановилась у входа в театр, и Чан Буянь, не дожидаясь полной остановки, спрыгнул с неё. Увидев закрытые ворота, он решил перелезть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Княжеские стены он привык преодолевать, так что это не было для него проблемой. Единственное, что его беспокоило — не уехал ли уже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Путешествовать нужно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донёсся голос Чи Юя, и Чан Буянь вздохнул с облегчением. Он успел. Но как убедить Чи Юя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настороженно крикнула Сяо Лянь и в следующее мгновение появилась у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 затем помахал ей рукой, собираясь поздороваться, но увидел, как она с яростью бросилась на него с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Сяо Лянь, что ты делаешь? Ты же видишь,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раз тебя и хочу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«убить» из её уст звучало совсем не как шутка. Её удары были быстрыми и жестокими, а Чан Буянь, прыгая из стороны в сторону, кричал, не понимая, что происходит. В конце концов он воспользовался моментом и бросился к Чи Юю, который не стал уклоняться, позволив ему повиснуть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твоя служанка сошла с ума,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моего господина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 ты думаешь, я дурак? Если хочешь, бей нас обоих, и я умру вместе с ним, это будет своего рода завершением!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Лянь была вне себя от ярости, но не могла ударить в сторону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Она хотела что-то сказать, но в итоге лишь сердито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ухмыльнулся, но его торжество длилось недолго, так как Чи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отпустил его и спрыгнул, следуя за Чи Юем в кабинет. Он с любопытством огляделся: всё было аккуратно и чисто, обстановка была изысканной, как и сам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сел за стол и, услышав вопрос,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Чан, ты слишком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любопытен? — Чан Буянь подошёл к нему, опёрся руками на стол и наклонился ближе, улыбаясь. — Мы, конечно, знакомы недолго, но уже прошли через многое и сражались бок о бок. Разве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молчал, а Чан Буянь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будешь один в пути, и если что-то случится, тебе придётся справляться самому. Но если возьмёшь меня, я всё устрою, и тебе не о чём будет беспокоиться. Я буду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подмигнул Чи Юю, считая это очаровательным, но тот не проявил никаких эмоций,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я еду,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нет неподходящих мест. Я очень живучий, всю жизнь сталкивался с трудностями, но всегда выживал. Многие гадатели говорили, что моё выживание — чудо. Чи Юй,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 Он знал, что Чи Юй собирается вернуть Чжоу Вэня, но не ожидал, что это будет город Буку, уничтоженный за одну ночь сто лет назад…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что-то вспомнил и внимательно посмотрел на Чи Юя,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 из города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называл тебя… правителем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подтвердил и не опровергнул, а Чан Буянь вспомнил, как Чи Юй говорил, что живёт уже более ста лет. Город Буку был уничтожен сто лет назад.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правитель города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