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только нас пригласили в поместье градоначальника, поэтому вы подозреваете, что это мы устроили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Высочество,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никто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покачал головой. Чан Буянь вдруг пнул стоявший рядом стул, и чиновник в страхе упал на колени. Пэн Чжэ, увидев это, тоже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успокойтесь, это моя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сжал кулаки. На самом деле он злился не на чиновника, а на то, что Лю Мэнчжу, вероятно, думала, что, следуя указаниям того человека, сможет защитить своих родителей, но в итоге не спасла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сделал? Тот человек 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оправданы, и это дело больше не касалось их, Чан Буянь сам вызвался участвовать в расследовании, чтобы быстрее найти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Лю Мэнчжу всего один раз, они не были друзьями, но в тот момент она не причинила ему вреда. Он хотел выполнить ее желание и дать ей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найти убийцу и упокоить ее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поместье градоначальника. Десятки тел еще не были убраны, они лежали в беспорядке, и зрелище было ужасным. Чан Буянь присел перед телом градоначальника и осмотрел рану — горло было перерезано острым лезвием. Рядом лежал управляющий, которого они видели днем. Его лицо было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тоже были обезображены. Чан Буянь не мог понять логику убийцы. Казалось, он выбирал жертв случайно, убивая их, а затем еще и калечил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левой стороне шеи управляющего. Несмотря на кровь, здесь были шрамы, похожие не на раны от ножа, а на ожоги, причем довольно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ранам, это вряд ли дело рук духов. Чи Юй, ты что-нибудь заметил… — Чан Буянь поднял голову и увидел, что лицо Чи Юя стало бледным. Он прервал себя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нахмурился, глядя на тела. Чан Буянь последовал его взгляду. Хотя он не помнил, как выглядел город Буку после уничтожения, но, вероятно, там тоже были горы трупов. Чи Юй, видя это, наверное, вспоминал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Чи Юя за руку и повел к выходу. У входа они встретили Пэн Чжэ, и Чан Буянь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Пэн, прошу, охраняйте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волнуйтесь, весь участок охраняется.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того, кто сообщил о преступлении, Лю Лаосаня, приведите ко мне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Чжэ отправился искать Лю Лаосаня, а Чан Буянь и Чи Юй вышли из поместья. По дороге в гостиницу они молчали. Юнь Цин и Сяо Лянь уже вернулись туда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приближалась полночь, и на улице было мало людей. Они шли рядом, их тени под луной были длинными. Чан Буянь смотрел на них и думал, что даже тени казались разделенными, словно между ними лежали горы и моря, и они никогда не сойдутся.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Чан Буянь заметил, что Чи Юй замедлил шаг. Он посмотрел на него и увидел, что тот держится за правую руку, на которой снова появились магические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символы появлялись только во время боя, но сейчас не было никакой схватки. Почему они проявились? И почему Чи Юй выглядел так, будто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бросали на них странные взгляды. Чан Буянь отвел Чи Юя к стене, подальше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Чи Юя дрожала. В его голове всплывали воспоминания о том, как он видел город, полный трупов. Плач детей, предсмертные хрипы, воздух, наполненный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Чи Юй медленно опустился на корточки, опустив голову, словно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что ты хочешь сказать? — Чан Буянь с беспокойством опустился перед ним, положив руки на его плечи. Дыхание Чи Юя было тяжелым, словно он сдерживал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посмотри на меня, скажи,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 давил, просто ждал. Через некоторое время Чи Юй медленно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совсем не похож на того спокойного и холодного человека. Его лицо выражало боль, раскаяние, страх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уничтожил город, который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впервые увидел Чи Юя таким. Его сердце сжалось. Он хотел утешить его, но не знал, что тогда произошло. Теперь он действительно начал ненавидеть себя за то, что ничего не помнил, за то, что выпил суп Мэн По и потерял память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опустил голову, и слезы сами потекли по его щекам. Единственное, что он мог сделать, — это обнять человека, погруженного в болезненные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 нашел слов утешения, Чи Юй тоже молчал. Они просто стояли, обнявшись. Даже молча, он чувствовал боль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Сяо Лянь. Чан Буянь обернулся, но прежде чем он успел что-то сказать, Сяо Лянь уже подошла и подняла Чи Юя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зло посмотрела на Чана Буяня, и он растерялся, затем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не в себе, давай отведем его в гос…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трудитесь, Ваше Высочество, я сама отведу господина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вспомнил, что Юнь Цин говорил о ненависти Сяо Лянь к клану Драконов. Судя по ее взгляду, она знала, что он — перерождение Чан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живем в гостинице, можем идти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знаю, почему вы так настойчиво преследуете моего господина, но умоляю вас, оставьте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как он страдает. Кто, по-вашему, виноват в этом? — Сяо Лянь говорила с гневом. — Вы хотите видеть его таким? Знаете, как он был на грани срыва, когда только очнулся? Ваше Высочество, все это — ваша вина. Почему вы не можете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отступил на шаг. Хотя он и предполагал многое о прошлом, услышать это напрямую от Сяо Лянь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виноват в страданиях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не стала продолжать, а повела Чи Юя в сторону гостиницы. Чан Буянь стоял у стены, глядя на их удаляющиеся фигуры. Ему хотелось последовать за ними, но он боялся, что Чи Юй, увидев его, станет еще более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На улице начали появляться призрачные фигуры. Сегодня было пятнадцатое число седьмого месяца, день, когда открываются врата в мир духов, так что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духи, сопровождаемые служителями загробного мира, выглядели несвободными. Но Чан Буянь вдруг почувствовал зависть к ним. Он хотел бы вернуться в то время, когда был еще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вошел в сансару, он бы не был таким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тут делаете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Подбежал Юнь Цин, за ним шли Пэн Чжэ и еще один человек. Чан Буянь собрался с духом и пошел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произошло слишком много событий. По дороге в гостиницу я прошел мимо здесь и обнаружил, что здесь довольно тихо, поэтому здесь побыл в покое, подумал о кое-чем.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Лю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посмотрел на мужчину средних лет, на которого указал Пэн Чжэ. Ему было около сорока, он был ниже Чана и имел полноватую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что вы видели сегодня в поместье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