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Гу Цинхуай прокопались еще минут десять, прежде чем спуститься. К тому моменту, как они сели за стол, Луань Чжэ вел себя уже совсем странно. Он проявлял к Гу Цинхуаю какую-то запредельную заботу. Зная, что Гу любит черешню, младший брат выловил все ягоды из своей порции йогурта и переложил их гостю. Остальные домочадцы начали коситься на парня, гадая, не перегрелся ли он на солнце или просто забыл, кто здесь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Гу тоже были в замешательстве. Позже, когда Чжао Юйфэнь вскользь упомянула: «Сяо Чжэ поднимался за вами, сказал, что вы устали и отдыхаете», до них начало доходить. Кажется, их «чудесный» младший брат что-то превратно понял. Причем из разряда тех вещей, которые крайне неловко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парни снова оказались вдвоем в спальне, атмосфера стала наэлектризованной. В горле пересохло, а по телу разливался невидимый жар. В их возрасте кровь бурлит, и порой достаточно одного случайного касания или взгляда, чтобы вспыхнула искра. Не будь за дверью родственников (и призраков внутри комнаты), Луань Чэн, кажется, не удержался бы и повалил Гу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внешне сохранял невозмутимость, но внутри у него будто кошки скребли. Он принял душ, сел на кровать и, когда Луань Чэн потянулся снова смазать ему укусы,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Луань посмотрел на их переплетенные пальцы. — Пора рисовать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ответил Гу. — Просто хочу подержать тебя за руку. Для талисмана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сегодняшнего ритуала — высвободить энергию зла из тела Луань Чэна (если она там есть). Самое подходящее время для этого — час Крысы, то есть с одиннадцати вечера до часу ночи. В этот период иньская энергия в мире достигает пика, и шансы пробудить скрытые силы внутри Луаня максимальны.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опасно? — спросил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и говорил, что «злая» энергия не всегда означает абсолютное зло, само слово «демонический» внушало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Струсил? — поддел его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струсил, просто мурашки по коже, — признался Луань Чэн. — Слушай, я не превращусь в какого-нибудь монстра или падшего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книжек перечитал, — Гу улегся на кровать и похлопал по месту рядом с собой. — Даже если будет опасность, у тебя есть парень, который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подведешь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тоже лег, глядя на причудливые тени деревьев, пляшущие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раз подводил?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признал Луань Чэн. Вспоминая все их приключения — и попытку Сунь Сяо поглотить его янскую энергию, и засаду сотни призраков, и ту парикмахерскую — Гу всегда был его надежной опорой и оберегал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собираетесь серебряным талисманом снимать печать? — в комнату вплыл Бай Ю. Выглядел он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мысли, а что? — спросил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Луаню нужно расслабиться. Если он будет таким напряженным, это может помешать процессу, — добавил Хань Чэндун, появившийся следом. Он делил с Гу душу и чувствовал каждое его колебание, поэтому, услышав их разговор «снаружи», решил вмешаться. Пробуждение темной энергии — дело рискованное, и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предупредить бабушку и господина Луаня? — спросил Мин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Гу Цинхуай. — Они и так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Луань. — Я вот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выставила «Массив Охраны Духа». Те камни, что она собирала якобы для семян — на самом деле элементы массива. Она расставила их по периметру виллы, чтобы наши духи не развеялись, если что-то пойдет не так. Я видел их, пока мы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думал, что бабуля привезла нас сюда просто в огороде покопаться? — хмыкнул Бай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Луань Чэн и правда всю дорогу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хочет, чтобы вы поскорее решили проблему и зажили спокойно, — вздохнул призрак. — Надеюсь, в тебе правда скрыта энергия зла, тогда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Луань Чэн взял телефон и включил музыку,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зазвучали первые аккорды, показалось, что крышу виллы сейчас снесет. Трек «The Phoenix» мгновенно превратил мирную комнату в поле битвы, наполнив воздух предчувствием великого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и трио призраков дружно уставились на Луань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музыка для «расслабления»?!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молча нажал на паузу: — Кажется, она и впрямь слишком... боевая.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протянул ему свой телефон: — Есть инструменталка,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взял мобильник, увидел замок с отпечатком пальца и вернул его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разблокировал экран, зашел в настройки, выбрал пункт добавления нового отпечатка и, перехватив руку Луаня, прижал его большой палец к кнопке HOME. Он повторял это несколько раз, пока смартфон не запомнил новый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— Луань Чэн осекся. Он увидел обои рабочего стола: на фото Гу Цинхуай обнимал его, а сам Луань мирно спал, уткнувшись плечом в его руку. Он и не подозревал, что выглядит во сне таким... паинькой. — Когда ты это снял?!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Они спали в одной кровати всего одну ночь, так что вариантов было немного. Гу нашел музыку, включил её и положил телефон рядом с Луанем.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вы и вправду собираетесь слушать музыку? Никакого полета фантазии, — Бай Ю подплыл к двери. — В такой момент «ручная работа» расслабила бы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Рука Луань Чэна дрогнула, и телефон со всего маху прилетел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Ю, опасаясь, что Гу Цинхуай его сейчас развеет, с коротким «фьють» вылетел из комнаты. Мин Юэ и Хань Чэндун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убрал телефон от лица: — Если во мне правда есть энергия зла, как думаешь, я смогу потом скрутить этого Бай Ю в бараний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руки марать не придется, я сам об этом позабочусь, — Гу Цинхуай сделал паузу и повернулся к Луаню: — Чтобы он не смел нам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так... — Гу перевернулся, прижимая Луаня к кровати, и медленно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скользнула под футболку Луань Чэна, начиная с нарастающей страстью ласкать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Луаня, только что замиравшее, вдруг пустилось вскачь, а сам он, казалось, забыл, как дышать. Ласки Гу не отличались какой-то особой техникой, но руки его были теплыми, а дыхание — сбивчивым. Луань Чэн чувствовал: если он сейчас не ответит, то просто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как-то случайно вычитал: «Люди закрывают глаза при поцелуе, потому что глаза любимого слишком ослепительны».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показалось ему красивым, но пафосным вздором. Теперь он понял —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Цинхуая, глубокий и спокойный, обладал какой-то непоколебимой силой. На него невозможно было смотреть долго — казалось, тебя затягивает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зажмурился, пытаясь выровнять дыхание. Тело Гу обычно было прохладным, но сейчас Луаню казалось, что на него навалился раскаленный уголь! И он, человек, который терпеть не мог жару, находил это невероятно приятным. Сердцебиение вышло из-под контроля, сознание уплывало, и только человек перед ним оставался единственной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сам не заметил, как его рука скользнула в домашние брюки Гу Цинхуая. Когда он осознал это, было уже поздно. Он коснулся «младшего Гу», и в то же мгновение всё его тело одеревенело. К лицу прилила кровь, казалось, оно сейчас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давно был на пределе. Заметив, что Луань внезапно замер, он нетерпеливо прикусил его мочку уха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Луань Чэна судорожно дернулся: — Сначала запри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Бай Ю и остальных запертая дверь не была преградой, в доме находились не только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еще раз чмокнул Луаня в губы и спустился с кровати. Он тихо щелкнул замком, стянул через голову футболку и снова навис сверху, с легкой улыбкой очерчивая контуры лица Луаня пальцами. Луаню стало щекотно, он перехватил руку Гу и в шутку прикусил её. Его грудь тяжело вздымалась, а в глазах стояла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Цинхуай окончательно сорвался. Его длинные пальцы запутались в волосах Луаня, он обхватил его голову и поцеловал со всей страстью. Два горячих молодых тела сплелись воедино. Кровь в жилах словно потекла вспять, а чувство эйфории, идущее из самой глубины костей, захлестнуло обоих. Гу прижался к нему всем телом, медленно направляя руку Луаня всё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Луань Чэн, тяжело дыша, отвалился в сторону. Он лежал на животе, зажмурившись, с видом человека, познавшего истинное блаженство. Гу Цинхуай не мог оторваться от его обнаженной спины, медленно поглаживая её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мной, — выдохнул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 — Гу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Луань повернул голову. — Ты уверен, что ты не «опытный водитель» со стажем?!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рассмеялся: — Я только-только тебя встретил, где бы я успел стаж наработать? Будь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ущипнул его за щеку и глуповато улыбнулся: — Ладно, верю. — Он смутился и отвернул лицо Гу в другую сторону: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сел и посмотрел в окно на ночное небо: —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тоже проследил за его взглядом. Луна полностью скрылась, небо внезапно затянуло тучами, а воздух стал тяжелым и душным, как перед мощным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http://bllate.org/book/16943/1579669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