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всю ночь и лишь к утру начал стихать, уступая место ясному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спал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тучи уже рассеялись. Солнечный свет, отражаясь от лазурного неба, ярко заливал комнату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Суйчжоу первым делом упал на кушетку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пуста. Хо Уцзю уже сидел в кресле-каталке и поправлял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еще болят? — спросил Цзян Суйчжоу хриплым со сна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поднял на него взгляд и сухо ответил: —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 кушетки какой-то белый предмет и легким движением бросил его принцу. Увидев, что вещь летит прямо в него, Цзян Суйчжоу в замешательстве вытянул руки, пытаясь поймать ее. Но предмет оказался слишком мягким: он проскользнул сквозь пальцы и пушистым комом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опустил взгляд и узнал ту самую грелку, которую вчера Мэн Цяньшань подложил ему. Горячая вода внутри давно остыла, но мех всё еще хранил едва уловимое тепло — будто согретый чьим-то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вскинул голову и услышал спокойное: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Так он благодарит за грелку». На губах принца невольно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же говорил — великий генерал Хо Уцзю на самом деле прекрасный человек. Вчера Мэн Цяньшань подпихнул ему столько грелок, а он запомнил именно ту, что дал ему принц, и даже нашел в себе силы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 голосе Цзян Суйчжоу прозвучали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окинул его нечитаемым взглядом и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Цзян Суйчжоу наконец выбрался из постели. Несмотря на то что после вчерашнего торжества чиновникам полагался отдых, Министерство ритуалов не могло прохлаждаться. Все вещи, использованные на пиру, нужно было привести в порядок и внести в реестры.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 и говорил, что принцу из-за слабого здоровья можно не приходить, Цзян Суйчжоу не хотел делать для себя исключений. Он решил заглянуть в ведомство хотя бы ненадолго — посмотреть, не нужна ли его помощь. К тому же он вспомнил о книгах, которые Цзи Ю одолжил ему на днях. Два томика неофициальной истории были совсем тонкими, и, судя по времени, их пора было вернуть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уже встал и собирался позвать Мэн Цяньшаня, когда дверь в покои с грохотом распахнулась. В комнату, спотыкаясь, вбежал перепуганный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беда! Беда, Ваше Высочество! — запричитал Мэн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ритуалов несчастье! — задыхаясь, выпалил слуга. — Только что пришло известие: на господина Цзи Ю подали донос, и его забрали люди из Министерства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его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биографию Цзи Ю, и в ней не должно было быть подобного случая. Всю свою жизнь этот человек хоть и не совершил великих подвигов, но прожил вполне гладко. После падения династии Цзин Северная Лян хотела переманить его на службу, но он отказался, подал в отставку и уехал в родные края наслаждаться пейзажами. Почему же его арестовали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наказаний говорят, что господин Цзи расхищал средства, выделенные на празднование дня рождения императора! — частил Мэн Цяньшань. — Мол, закупал дешевое вместо дорогого, экономил на материалах... Это обнаружилось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абсолютно исключено», — подумал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увезли в тюрьму ведомства наказаний? — спросил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Суйчжоу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Переодеваться,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опешил: — Ваше Высочество, вы это к 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отчаянно заплескал руками: — Да зачем вам это! Сейчас все чиновники из Министерства ритуалов попрятались, боятся, как бы стража в двери не постучала, а вы сами в пасть к волку лезете?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отрезал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не посмел перечить и принялся облачать его в официальное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принца был тяжелым. Он понимал: раз в министерстве беда, после ареста Цзи Ю начнут допрашивать всех причастных. Как принц крови, он мог явиться сам, чтобы развеять подозрения, и это не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хотел не только очистить свое имя. Он хотел понять, почему Цзи Ю, который в истории не попадал в беду, вдруг оказался за решеткой. Было ли это ошибкой в тех самых неофициальных хрониках, или же его собственное появление и общение с Цзи Ю стало тем фактором, который изменил судьбу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визите принца Цзина опередила его. Когда Цзян Суйчжоу сошел с кареты, помощник министра наказаний уже ждал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принца, который шел пошатываясь и выглядел крайне болезненно, чиновник с подобострастной улыбкой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не удостоив его вниманием, отстранился, позволяя Мэн Цяньшаню поддержать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ждем Ваше Высочество, прошу вас, — с поклоном произнес помощник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в одном ранге, избавьте меня от церемоний. Тем более я прибыл сегодня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тут же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Ваше Высочество! Мы ведем расследование, но все знают, что вы были больны и почти не касались дел министерства. Даже если искать виноватых, к вам это никак не относится...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жестом прервал его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бумаги проходили через мои руки, — холодно произнес он. — И даже если вы не видите подозрений, я сам желаю задать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покорно закивал и провел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дела была банальна: казнокрадство. Средства выделялись из Министерства финансов, и каждая монета должна была быть учтена. Но при утренней проверке выяснилось, что многие украшения на пиру были лишь позолоченной подделкой. В итоге набежала приличная недостача.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прикинули... господин Цзи присвоил как минимум вот столько! — помощник министра показал принцу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загадывай загадок, — оборвал его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четыре тысячи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 лянов — сумма не заоблачная, но кража произошла на празднике самого императора. Посягнуть на карман монарха означало в лучшем случае ссылку, в худшем —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хранил молчание, пока чиновник продолжал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Даже если наши люди придут к вам в поместье, это будет простая формальность. Всё дело в Цзи Ю, вы тут ни при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Цзи Ю, — перебил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под арестом, идет следствие...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Суйчжоу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Закупкой части сырья занимался лично я. Мне нужно задать ему пару вопросов с глазу на глаз, чтобы моя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Ю, конечно, вор, но и принц Цзин явно не святой. Видимо, тоже погрел руки на императорских деньгах, вот и примчался, чтобы заткнуть бедняге рот, пока тот не сболтнул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сверху уже поступил приказ — «убрать» Цзи Ю любой ценой, — чиновник решил, что если принц хочет свалить на арестованного и свои грешки, в этом нет большой беды. Кто осудит родственника императора за пару лишних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отвел Цзян Суйчжоу в тюрьму ведомства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обычно содержали тех, чья вина еще не была доказана, поэтому обстановка была терпимой. В камерах даже имелись крошечные окна для света и воздуха. Пройдя вглубь коридора, принц увидел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хоть и был брошен за решетку, выглядел опрятно и спокойно сидел на соломенной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гостей, Цзи 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остановился у двери и велел помощнику министра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полсвечи, — отрезал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нехотя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Ваше Высочество, покороче. Я буду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Ю уже одной ногой на плахе, вряд ли принц задержится надолго»,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Цзян Суйчжоу подошел ближе: 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 и подошел к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Цзин?.. — в его голосе звучало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помедлил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сегодня вернуть вам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на мгновение замер,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возвращать, Ваше Высочество. Судьба капризна, и, видимо, мой путь заканчивается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смирение, Цзян Суйчжоу почувствовал укол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знакомы недолго, я знаю, что вы не способны на такой поступок, —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«неопровержимые улики», правда уже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враждуете с кликой Пан Шао, поэтому сами понимаете, что произошло. Люди Пана не раз пытались перетянуть меня на свою сторону, но я отказывал. Видимо, мое недавнее общение с вами стало для них последней каплей. Они решили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без тени упрека, но пальцы Цзян Суйчжоу, скрытые в широких рукавах,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об этом еще по дороге. Цзи Ю не знал, но Цзян Суйчжоу понимал: он стал для этого человека предвестником беды. В оригинальной истории принц и чиновник не пересекались, и Пан Шао не видел в Цзи Ю угрозы. Но стоило принцу проявить дружелюбие, принять заботу — и бдительный Пан решил устранить потенциального союзника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принца, Цзи 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себя. С того дня, как я отказался примкнуть к ним, я знал, что этот день настанет. Я человек ленивый, способностей у меня немного, за десять лет службы я не достиг высот. Мое нынешнее положение — не ваша вина. Просто я пытался остаться в стороне, будучи частью этого двора, 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долго молчал, а затем медленно покачал головой и посмотрел прямо в глаза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тюремной камеры Цзи Ю через деревянную решетку встретился взглядом с парой угольно-черных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веко этих глаз было слегка приподнято, а сам их разрез — изящный, почти кокетливый, — обычно придавал лицу принца вид коварного временщика. Но сейчас в этом взгляде сияло нечто иное: решительный и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еще не расследовано до конца, вам не вынесут приговор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услышал этот приглушенный голос, обладавший естественной, бархатистой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сохраняйте спокойствие в темнице. Клянусь, я не допущу, чтобы вы пострадали от несправедливого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снаружи начал накрапывать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Цяньшань, не находя себе места, мерил шагами порог покоев. Он раз за разом посылал слуг к воротам поместья узнать, не вернулся ли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принц велел ему сопровождать себя в Министерство наказаний. Выйдя из тюрьмы, он был мрачнее тучи и не проронил ни слова. Когда они доехали до улицы Чанпин, что в ли (около 500 метров) от переулка Цинхэ, принц велел остановить карету и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никто не следует за мной, — распорядился он. — Я немного прогуляюсь один и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порывался было возразить, но ледяной взгляд Цзян Суйчжоу заставил его осечься. Делать было нечего: евнух помог принцу спуститься и отправил двух охранников следовать за ним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сойдя с кареты, Его Высочество пропадет на так долго. Время близилось к ночи, и сердце Мэн Цяньшаня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привычку быть слишком послушным, но это въелось в него с самого детства. Он не блистал умом, и принц с малых лет его недолюбливал, но не прогонял лишь потому, что Мэн был приставлен к нему еще покойным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Мэн Цяньшань был предельно осторожен и исполнял каждое слово хозяина, надеясь этим искупить свою глупость. И вот теперь это послушание обернулось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уже на неведомо какой круг, раздался мерный скрип колес катки. Мэн Цяньшань с опозданием поднял голову — Хо Уцзю уже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запричитал: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это я, глупый раб, позволил Его Высочеству уйти одному... Он до сих пор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поднял взгляд на улицу. Дождь был несильным, но нудным и затяжным.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глуп, — произнес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ровном голосе чувствовалась такая необъяснимая властная мощь, что Мэн Цяньшань замер, не в силах вымолвить ни слова, и лишь испуганно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перевел взгляд с дождя за окном на лицо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Какой прок кружить здесь, если ты до сих пор не отправил людей на поиски? — голос его был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будто очнулся ото сна: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Точно! Как же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со всех ног броситься под дождь, как вдруг в ворота вбежал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Его Высочество вернулся! — закричал он еще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выскочил на галерею. Слуга подбежал к нему,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вернулся. Хоть охранник и держал над ним зонт, он всё равно порядком промок,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был? — всполошился Мэн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помедлил, и голос его стал тише: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Высочество... где-то перебрал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не ожидал, что это тело окажется не только слабым, но и совершенно нестойким к хмелю. Выйдя из Министерства наказаний, он почувствовал, как на сердце навалилась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самого начала догадывался, что арест Цзи Ю связан с ним, одно дело — догадки, и совсем другое — увидеть это своими глазами. Это была живая душа, талантливый поэт, человек широкой натуры. И лишь из-за капли доброты к принцу он оказался в застенках: его карьера разрушена, а сама жизнь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из-за Пан Шао. Для прежнего Цзян Суйчжоу Пан Шао был лишь строчкой в учебнике истории — «коварный чиновник». Но теперь это был реальный хищник с окровавленным ножом, готовый в любой момент растерзать тех, кто принцу дорог. А он, наивный, думал, что сможет просто лавировать между ними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так паршиво, что не хватало воздуха. Ему хотелось выплеснуть это, но в этом мире у него не было ни одного близкого человека, с которым можно было бы просто поговорить. Он терпел, пока карета не достигла улицы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кипела жизнь: лавки, шум, суета. Из таверн тянуло дымком и едой, мимо проходили простые люди — это был мирный, настоящий мир, так непохожий на величественное, ледяное поместье принца Цзина. Именно здесь он велел остановить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отчаянно хотелось сбросить с себя личность принца, сбежать из этого сценария и вернуться к обычной толпе, которой он когда-то принадлежал. Но обычная толпа больше не принимала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по улице, чувствуя себя за прозрачной стеной. Вскоре взгляд его упал на развевающийся винный флаг. Он зашел в таверну, заказал вина и просидел там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некрепким — обычное южное «вино из цветов абрикоса», сладкое и ароматное. Но когда Цзян Суйчжоу поднялся, голова закружилась, а ноги стали ватными.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стол, он попытался поймать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пусть, — подумал он. — С самого приезда сюда я каждый божий день в здравом уме, это чертовски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вышел из кабака и побрел к поместью. Дождь он почти не чувствовал, и только у самых ворот осознал, что кто-то идет сзади и держит над ним зонт. Он обернулся — это был какой-то незнакомый охранник. Увидев взгляд принца, тот от страха чуть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нахмурился и вяло махнул рукой. Верно. Здесь он — лишь принц Цзин, которого боятся как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подкатили паланкин, но он не сел. Ступая по мокрым камням, он дошел до Аньинь. Едва он вошел во двор, к нему подлетел Мэн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голос евнуха дрожал от ужаса. — Где же вы были, вы меня до смерти напугали...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приставил ко мне людей, — хрипло отозвался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вздрогнул, решив, что его сейчас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лишь поднял руку, прерывая его. Он поднялся по ступеням, остановился на галерее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меня. Ждите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вошел в комнату, затворил дверь и, сделав пару шагов, привалился к деревянной перегородке. Он запрокинул голову, закрыл глаза и тяжело задышал. Когда завтра хмель выветрится, ему нужно будет тщательно продумать, как спасти Цзи Ю. Но сейчас... сейчас он просто хотел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немного, пока пьяное головокружение не сменилось относительным покоем, и открыл глаза. Перед ним в кресле сидел человек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посмотрел на него, замер, а затем расплылся в беззащитной, совершенно пьяной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здесь... — голос его звучал лениво. —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посмеиваясь,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много... Это я просто пить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нахмурился. Действительно, перебрал. Лицо горит, взгляд затуманен, одежда влажная — хоть сверху он не промок, полы платья и штанины были в пятнах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— сказал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потер лоб, что-то промычал в ответ и, держась за перегородку, попытался выпрямиться. Но ноги, затекшие от долгого стояния, не послушались. Стоило ему сделать шаг, как коленки подогнулись, и он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 опозданием понял, что падает. Пьяная реакция подвела его — он просто приготовился к удару об пол. Однако боли не последовало. Вместо жестких досок он врезался во что-то твердое и очень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увидел совсем рядом мужественное лицо Хо Уцзю. Блестящие черные глаза смотрели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приник к груди генерала. Из-за того, что Хо Уцзю пришлось удерживать его вес, это выглядело так, будто он крепко обнимает его. Цзян Суйчжоу этого даже не заметил. Встретившись взглядом с Хо Уцзю, он помолчал, а потом медленно, будто вытягивая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тебя... ноги сегодня еще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