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Общежитие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заядлого коллекционера, как Хуа Хайцзюнь, его фигурки были дороже всего на свете. Он даже родному отцу не позволял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сейчас сказал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Посмотришь — и он одну выбросит!!!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полоснули его по сердцу, словно нож мясника, вырезающий кусок плоти. До чего же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он и взглянул, дядя бы не узнал. Но какое-то шестое чувство настойчиво шептало ему, что лучше не рисковать, ведь дядя, скорее всего, действительно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поспешно настрочил ответ: «Дядя, я был неправ! Я не смотрел! Умоляю, пощади!!!»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взвыл во всю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ещё долго сидел в напряжении, все его мысли были заняты драгоценным «наследством». Дело было даже не в деньгах. Многие из его фигурок были выпущены ограниченным тиражом, и сейчас их днём с огнём не сыщешь. С ними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горько пожалел, что не установил в своей комнате камеру, чтобы в любой момент любоваться своими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сокрушаться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объявила о предстоящих изменениях в расписании и быте, после чего перешла к вопросу о переселении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старшей школе на последнем году обучения было всего три класса. После начала нового семестра часть учеников, живших в общежитии, съехала, поэтому необходимо было объединить комнаты, чтобы освободить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с новым распределением уже был готов, и учительница прикрепила его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обеденного перерыва все должны будут переехать. После обеда в школе пройдёт генеральная уборка, а вечером — обычные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Сюэпин закончила перечислять задачи, как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заерзали на местах, готовые сорваться в столовую, чтобы успеть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вела их с первого года, поэтому прекрасно знала повадки своих подопечных. Она видела их нетерпеливые взгляды и не собиралась задерживать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выходя из класса, она обернулась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соберу домашнее задание на лето. Не забудьте подписать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учительница ушла, в классе тут же воцарился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есть! Быстрее, а то опять в очереди стоять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ещё домашку не доделал. Сегодня обедать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пойду! У меня ещё несколько предметов. Летом отдыхаешь, а потом горишь в аду, доделывая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убрал телефон в карман, привёл в порядок стол и подошёл к доске посмотреть список. Оказалось, его переселили в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общежитие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всё равно. Общежитие — всего лишь место для ночлега. Чу Вэй не стал вглядываться, кто будет его соседями, и, подхватив сумку, отправился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года он привык быть один. Иногда с ним ходил Чэн Даню, но чаще всего он был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уроках, один в столовой. Другие ученики не стремились с ним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Чэн Даню почему-то перестал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том, что произошло в деревне. Это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привык к одиночеству и не видел в нём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едва он вышел из класса, за ним увязался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Чу Вэй… подожди меня! Я здесь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столовая? Как здесь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эта школа маленькая! И оборудование такое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шёл рядом с Чу Вэем и не умолкал ни на секунду, тараторя больше, чем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всю дорогу слушал его болтовню и едва сдерживался, чтобы не спросить, не пересохло ли у него во рту от такого количества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 за еда? Почему овощи жёлтые?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мяса почти нет, да и то жёсткое, как подошва.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точно суп? Больше на воду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Хайцзюнь, избалованный с детства и выросший с золотой ложкой во рту, впервые столкнулся с суровой реальностью. Неужели люди могут есть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еда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Хуа Хайцзюнь сам не ел, он ещё и пытался отнять миску у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это, я отведу тебя в нормальное место. Эту гадость невозможно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на него глаза, ничего не ответил и снова склонился над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полно народу. Те, кто пришёл раньше, уже поели и ушли. Все привыкли к такой еде и не видели в ней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огляделся, подумав, что, может, это он слишком привередлив. Если все могут это есть, почему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свою тарелку, взял палочки и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действительно было несъедобно, к тому же еда оказалась пересоленной.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отложил палочки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нужно спонсорство. Еда здесь просто отвратительная».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ответил: «Приспосабливайся к местным обычаям».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был ему родным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сидел в инвалидном кресле на балконе, греясь в лучах солнца. Прочитав сообщение, он надолго замолчал, а потом позвал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вам, наверное, слишком жарко? Ещё ведь не осень. Я отвезу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кашлянул несколько раз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почему вы не отдыхаете? Вы в таком состоянии, и всё равно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ничего не ответил, лишь мельком взглянул на него, и дворецкий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слабое здоровье, молодой господин обладал необъяснимой властностью. Один его взгляд — и тебя охватывало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Возражения не принимались.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так и не смог «приспособиться к местным обычаям». Ничего не съев, он поплёлся за Чу Вэем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уже толпились ученики, все были заняты переездом. Те, кому не нужно было переезжать, помогали своим соседям. Стоял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брезгливости не сходило с лица молодого господина Хуа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комнаты такие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так грязно, здесь что, нет уборщиц?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отвратительный запах… Кто-то носки не постирал? Ужасно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отвратительная еда, но почему и жить приходится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не обращая на него никакого внимания, дошёл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немного: одеяло да несколько сменных вещей — всё помещалось в одну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новое общежитие находилось прямо напротив,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вошёл, обитатели комнаты поздоровались с ним, и он ответил каждому. Только Чэн Даню в углу, словно не заметив его, молча собирал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переезжал.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зацикливаться на этом и спокойно перенёс свои вещи в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обнаружил, что комната пуста.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буду жить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надежды быстро развеялись: следом за ним в комнату вошёл назойливый «хвост».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выдержал, повернулся к нему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ходишь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живу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оплошность. Как могло получиться, что его соседом стал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выбирать не приходилось. Чу Вэй подождал ещё немного, но третий человек в их комнате так и не появился. Выходило, что они будут жить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Вэй и считал его невыносимо болтливым, но, с другой стороны, чем меньше людей, тем лучше. К тому же этот Хуа Хайцзюнь не казался особенно умным, так что обвести его вокруг пальца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умный» молодой господин Хуа ещё не знал, что о нём думает его новый сосед. Он застыл, глядя на паутину в углу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«Здесь… правда можно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насекомые не будут по мне ползать? — от одной только мысли об этом по его телу пробежали мурашки».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вытащил телефон, сфотографировал паутину и отправил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«Условия проживания здесь ужасные. Мой новый одноклассник живёт в такой нищете, сердце кровью обливается».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ответил. Похоже, спасать его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посмотрел на убогую обстановку, и его сердце похолодело. Как здесь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растерянности, Чу Вэй уже принёс с крыши высушенное на солнце одеяло, застелил постель, аккуратно разложил свои вещи и даже успел подмести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взял свои принадлежности и отправился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посмотрел на свою пустую кровать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помоги, а? Что с этим всем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только с одним рюкзаком, больше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одноклассник лишь махнул рукой на прощание и ушёл, не выказав ни малейшего желания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вздохнул, глядя на пустую кровать и стол, и неторопливо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деньги и чёрт спляшет. Есть ли что-то, чего нельзя решить с их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есть, значит, денег просто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началась генеральная уборка, затем разносили учебники и все материалы для третьего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уроки ещё не начались, атмосфера в классе была расслабленной. Ученики делились друг с другом историями о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жаловались, что летние курсы высосали из них все соки, и они даже не успели почувствовать вкус отдыха, как снова началась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жизнь так несправедлива?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сидел в углу и спокойно решал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всегда вёл себя так, и все к этому привыкли. Все, кроме болтливого Хуа Хайцзюня.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нечего делать листал новый учебник, а потом толкнул соседа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не устаёшь всё время делать домашку? У тебя что, никаких других занятий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отдёрнул руку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заговорит с этим парнем, то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девушка с длинной косой обернулась. Видимо, услышав, что Хуа Хайцзюнь говорит вполне дружелюбно, а не так высокомерно, как вначале,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 — известный гений нашей школы. Он всегда первый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 успеваемости!!!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слышал о таких только в легендах, а теперь увидел одного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посмотрел на соседа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был закоренелым двоечником. Он мог заниматься чем угодно, лишь бы 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отец разрешил ему приехать сюда, было целиком заслугой дяди. Тот сказал, что племянник не знает горечи жизни, и раз он не хочет учиться, пусть вкусит трудностей и поймёт, чего стоит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всё равно уже не будет, даже в такой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в какой-то степени боготворивший младшего брата, безоговорочно поверил словам дяди и, даже не раздумывая, сослал сына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Хуа Хайцзюнь чувствовал себя несчастным. За что судьба так жестоко с ним обошлась?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причитай, исход был предрешён. Лучше было подумать, как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сидящего рядом гения и решил подобраться к нему через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раз ты так хорошо учишься, может, позанимаешься со мной? Подтянешь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обращал на него внимания, но тот не унимался, бубня, словно мантру, пока у соседа не начало звенеть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этого выносить. Если бы не полный класс учеников, он бы точно наложил на него «Талисман безмолвия».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Чу Вэй бросил ему на стол листок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заниматься? — отрезал Чу Вэй. — Сначала пройдёшь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развернул контрольную по математике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он, конечно, знал, но почему, когда они собирались вместе, то превращались в какую-то абракадабру?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 Вэй вообще мог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Хуа Хайцзюнь планировал подружиться с Чу Вэем, а потом окольными путями выяснить, что его связывает с дядей и почему тот специально отправил его в эту дыру,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только этот листок с задачами чуть не заставил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Контрольная работа заставила Хуа Хайцзюня замолчать. Воцарилась долгожданная тишина, и Чу Вэй наконец-то смог спокойно порешать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закончены, ученики гурьбой направились в столовую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Хайцзюнь, словно тень, снова увязался за Чу Вэем. Он как будто решил не отступать, прилипнув к нему,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это надоело. Проходя мимо одного из поворотов, он применил технику иллюзий, сделал несколько быстрых шагов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Хайцзюнь, завернув за угол, не обнаружил Чу Вэя. Он оглядывался по сторонам, но не смог найти даже краешка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назойливого преследователя, Чу Вэй не пошёл в столовую, а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отличной успеваемости он ещё с первого года добился права не посещать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всегда был первым в рейтинге, учителя закрывали на это глаза. Главное, чтобы он не создавал проблем, а посещение занятий для него было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дверь в комнату, Чу Вэй на мгновение подумал,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не общежитие, а роскошный номер отеля, какие он видел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 отелях, но то, что он увидел, выходило за рамки его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Двухъярусные кровати исчезли, вместо них стояли две большие, невероятно мягкие кровати, застеленные чистыми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ученические столы тоже пропали, а у окна появились два красивых письменных стола из цельного дерева со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шкафов у кроватей теперь стояли два изящных и красивых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отступил на шаг, посмотрел на номер комнаты — всё верно, это была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внутрь. Его старой кровати уже не было, но на новой, мягкой, лежала его выцветшая от стирок простыня.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одеяло не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 и обнаружил, что все его вещи на месте, аккуратно сложены,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спрашивать,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закрыл дверцу шкафа и нашёл розетку у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зарядное устройство, поставил телефон на зарядку, а затем собрал одежду, чтобы пойти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он обнаружил, что там установили водонагреватель. Теперь можно было мыться прямо в комнате, не спускаясь в общую душевую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лишь с любопытством огляделся, собрал свои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Приехавший из Цзинду молодой господин разрушил его представления о материальной жизни. Что-то в его сознании медленно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человеком. Раньше у него не было материальных запросов, потому что он никогда не видел другой жизни. Но теперь, когда увидел, почему бы к ней не стремиться?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вернулся после душа, молодой господин уже лежал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ну ты и негодяй! Почему меня не подождал? Мы же теперь соседи!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 за что бы не признался, что избавился от него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таз с вещами, повернулся к нему и очень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всё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«всё»?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обвёл рукой роскошную мебель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него мелькнула мысль потребовать, чтобы всё вернули как было, но потом он подумал: а почему бы и ему не спать на такой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может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копейки. Я просто для собственного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попрошу учителя разобраться с этим и вернуть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увидел его упрямство. Он и сам не знал, сколько всё это стоило, поэтому, почесав затылок, решил назвать случайную цифру, чтобы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всего десять тысяч. Не стоит так из-за этого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Вэя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http://bllate.org/book/16969/1584399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