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Знойное лето неизменно делает медведей раздражительными.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чёрный медведь, напоминающий косматый ком шерсти, принадлежал к подотряду псообразных. Представители его вида обычно предпочитают селиться в субтропических джунглях, широколиственных лесах умеренного пояса или в густых кустарниках речных долин.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ночным животным, он выходит на промысел в густых сумерках или на рассвете. Рацион его невероятно широк и разнообразен: в ход идут листья, фрукты, рыба и креветки — медведь не брезгует ни растительной, ни животной пищей. Однако истинной его страстью всегда остаются мёд и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Большой чёрный медведь кажется воплощением добродушной мощи: круглая голова, такие же круглые уши и весьма упитанное туловище. Это довольно крупное млекопитающее — вес взрослого самца может достигать двухсот килограммов, самки же обычно несколько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густой чёрный мех — настоящее чудо природы. Длинный и грубый остевой волос скрывает под собой плотный, мягкий подшёрсток. Именно это «секретное оружие» позволяет им не чувствовать холода, когда зимой приходится лезть в ледяную реку за рыбой. На ощупь такая шуба кажется удивительно пышной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яркое пятно на теле зверя — белоснежная отметина на груди в форме латинской буквы V. Издалека она напоминает изящное ожерелье с подвеской-сердечком, которое заметно добавляет этому грозному хищнику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кажущуюся неуклюжесть и округлые формы, чёрный медведь — великолепный пловец и удивительно проворный верхолаз. Для этого «гибкого толстяка» не составит труда взобраться по отвесной скале или промелькнуть среди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слух и зрение развиты гораздо слабее обоняния, из-за чего в народе их прозвали «медведями-слепнями».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Бытует мнение, что при встрече с медведем в дикой природе можно спастись, прикинувшись мёртвым. Это опасное заблуждение. Из всех видов медведей такая уловка может сработать разве что с бурым. Большинство же других лесных хищников, увидев перед собой неподвижное тело, без колебаний подойдут, чтобы попробовать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лучший способ выжить при встрече с косолапым — это немедленное бегство, если есть такая возможность. Если же пути к отступлению отрезаны, стоит надеяться на наличие перцового баллончика: один точный пшик в глаза зверю может спасти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нет ни возможности сбежать, ни средств самообороны, остаётся только молиться, чтобы характер у медведя оказался миролюбивым.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стоял рядом уже довольно долго, но зверь был слишком занят поглощением мёда, чтобы обращать на него внимание. Спасатель пришёл к выводу: этот парень, скорее всего, вполне добродушен.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инструменты и проявив недюжинную наглость, Лу Бай принялся тормошить медведя. Одним мёдом сыт не будешь, а этот бедолага просидел в ловушке слишком долго — ему давно пора было размяться, попить воды и найти нормальную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Мёд — это лишь десерт, лакомство, но никак не основной рацион. Неужели этот медведь ничему не научился, когда уходил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люди в звериной форме, попадая в лес, обретают способность добывать пищу самостоятельно. Эти навыки не передаются по наследству, они — часть первобытного инстинкта. Проще говоря, в облике зверя они все становятся «детьми без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силы Лу Бая были ничтожны по сравнению с мощью двухсоткилограммового гиганта, постоянное назойливое подталкивание в спину не могло остаться без внимания. Любое живое существо рано или поздно отреагирует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внушительный кусок сот, чёрный медведь наконец выбрался из расщелины, и Лу Бай смог рассмотреть его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Типичный представитель своего вида: круглая морда, большие чёрные глаза-бусины. С точки зрения эстетики — весьма симпатичный зверь, если не считать того, что выглядел он довольно неопрятно: нос, пасть и лапы были густо измазаны липким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Медведи привыкли различать друзей и врагов по запаху. И хотя с такого расстояния зверь прекрасно видел, что Лу Бай не представляет угрозы, он всё равно по привычке принюхался. Воздух не принёс тревожных вестей, но медведь всё же поднялся на задние лапы, широко расставив передние, пытаясь запугать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излюбленный приём медвежьих: встав в полный рост, они кажутся гораздо массивнее, что обычно обращает противника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зажатый в пасти кусок сот, Лу Бай, возможно, и испугался бы, но сейчас комичность ситуации перевешивала любой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спасатель уже собирался «наладить контакт» с косолапым, из тени деревьев показались две большие кошки. Заметив медведя, они замерли. Лу Бай ясно видел их замешательство и мелькнувшее в глазах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в этот момент наверняка сводились к одному: «Какого чёрта? Средь бела дня — и медведь? В такую жару ещё и драться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чёрный медведь тоже застыл, уставившись на нежданных гостей. Его внутренний монолог, вероятно, мало чем отличался от мыслей льва и чёрной пантеры: «Приплыли. В самый полдень встретить льва и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ночными охотниками, стоящими на вершине пищевой цепочки. Они не входили в рацион друг друга и в обычное время старались избегать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озадаченными минами своих подопечных, Лу Бай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Хэйдань, Чаншоу, не нервничайте. Вам нечего делить. Давайте жить дружно,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успокаивающий голос спасателя разрядил обстановку, не давая искре напряжения превратиться в пламя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кошачьи не обнажают клыков, а лишь принюхиваются, это верный знак: драки не будет, они просто пытаются опознать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припав к земле ниже обычного, осторожно двинулась вперёд. Подойдя к Лу Баю, Адонис коснулся его ноги хвостом — в этом жесте чувствовалась глубокая потребность защитить и успокоить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подошёл и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хищника обнюхали медведя и, почувствовав на его шерсти запах пота Лу Бая, окончательно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всё хорошо... — тихо проговорил Лу Бай, ласково поглаживая больших кошек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его необъяснимая связь с животными поможет поладить и с этим медведем. Оказавшись между двумя лагерями, он одной рукой придерживал льва и пантеру, а другую осторожно протянул к медведю, коснувшись шерсти на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животных тоже есть свои чувствительные места, и, похоже, бока были «слабой точкой» этого великана. Стоило Лу Баю дотронуться до него, как медведь, до этого стоявший неподвижно, издал короткий рык и, оставив попытки запугать врагов, ловко подхватил лапами кусок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опасности окончательно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мониторинга люди, затаив дыхание, наблюдали за невероятной сценой: три красные точки окружили одну зелёную. Они обещали себе больше не волноваться за Лу Бая, но от увиденного по коже всё равно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феноменальная удача? Не проработав и двух месяцев, он один за другим встречает личностей, с которыми обычный человек не столкнётся и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Высочество наследный принц Ся Цзо, затем командующий Адонис, а теперь ещё и наследник знатного рода, которому суждено стать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чёрный медведь — господин Луис из семьи Додд. Слышал, его отец, герцог, сейчас тяжело болен... — Луис скоро унаследует титул и, возможно, станет самым молодым герцогом с момента основания законодательства Шэньвансина.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центра мониторинга оживлённо переговаривались. Если бы они не видели этого своими глазами, ни за что бы не поверили, что медведь, лев и чёрная пантера могут мирно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просто сосуществовали — они не дрались. Имея перед глазами пример дружбы льва и пантеры, люди начали верить, что и этот странный союз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спасательная станция завидовала Максу, напарнику Лу Бая. И дело было даже не в постоянном беспокойстве, а в том, что каждый день иметь дело с элитой Империи — это невероятно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медведь был окончательно спасён,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Лу Бай сегодня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многие сотрудники центра тоже были тайными зрителями его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Макс, спроси его,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стримы в рабочее время? Смотрите, я всё расскажу Диффу, — Макс бросил на них предостерегающий взгляд. Работа оператора мониторинга — дело ответственное, требующее постоянного внимания к каждому движению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развлечения на посту строго пресекались. Макс, будучи опытным и уважаемым сотрудником, имел право на подобные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сконфуженно замолчали, возвращаясь к своим обязанностям, но в глубине души каждый мечтал хоть краем глаза взглянуть на то, что происходит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Мёд почти целиком состоит из фруктозы и глюкозы — вкус у него приторно-сладкий, и чем больше его ешь, тем сильнее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и без того страдавший от лёгкого обезвоживания, уловил в воздухе тонкий аромат спелых яблок. Он довольно шустро направился к ближайшей дикой яблоне.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редких моментов, медведи передвигаются на четырёх лапах, и делают это весьма быстро — гораздо быстрее, чем принято считать. Умный зверь знал, что из фруктов и сочных корней можно добыть необходимую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целью медведя стала яблоня, Лу Бай невольно восхитился его чутьём — сам он, проходя мимо, даже не заметил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знал, что медведи умеют лазать по деревьям, но эта яблоня была слишком хрупкой для такого тяжеловеса. Скорее дерево рухнет, чем медведь доберётся до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косолапому нужно попить, Лу Бай направился к вездеходу. Запасов чистой воды у него было немного — обычно он берёг её для себя, не решаясь поить ею даже Хэйданя и Чаншоу. Чаще всего он пил вместе с кошками из горных источников, предварительно вскипятив воду в небольшом чайнике.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миской чистой воды, Лу Бай замер от удивления. Большой чёрный медведь изо всех сил тряс несчастную яблоню, и маленькие плоды градом 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только что переживавший, как медведь добудет еду, был поражён. Неужели у этого зверя такой высокий интеллект? Он догадался встать в полный рост и раскачивать ствол, чтобы вызвать сильную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кошки, отдыхавшие в тени, с явным недоумением наблюдали за этим зрелищем. Вероятно, это и есть та самая пропасть между кошачьими и псообразными: кошки никогда не поймут некоторых привычек своих дальних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яблоки, которые можно было стрясти, оказались на траве, косолапый толстяк, изрядно утомившись, принялся за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Лу Бай заметил, что медведь довольно привередлив: он поднимал яблоко, надкусывал его и, если вкус ему не нравился, тут же брезгливо отбрасывал в сторону, принимаясь за следующее. Те, что подгнили, летели в траву, а свежие исчезали в пасти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пить, вот вода, — Лу Бай поставил миску перед пушистым гигантом.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воды, медведь тут же бросил яблоки и погрузил морду в миску. Упершись лапами в края, он принялся жадно лакать. По звукам было ясно, как сильно его мучила жажда. Удивительно, как в таком состоянии он умудрился съесть столько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покачал головой, присел рядом, поднял яблоко и, достав складной нож, очистил его для себя. Дикие яблоки оказались очень сладкими и сочными — идеальный перекус в дороге, восполняющий и влагу, и витамины.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лежало столько плодов, что было бы преступлением оставить их гнить. Лу Бай с удовольствием набрал целую гору яблок. Когда медведь закончил пить, освободившуюся миску спасатель наполнил фруктами до самых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Отнеся добычу к машине, Лу Бай первым делом запечатлел этот момент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 время, когда солнце палит нещадно. Большие кошки наотрез отказались двигаться дальше. Место было тенистым и прохладным, поэтому Лу Бай решил устроить здесь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навевает сон не только на людей, но и на хищников. Пантера и лев медленно протрусили через низкий кустарник к вездеходу. Поняв, что Лу Бай никуда не собирается, Адонис облюбовал возвышенность, с которой удобно было обозревать окрестности, и растянулся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был менее привередлив: он просто рухнул там, где было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всё ещё был занят яблоками. Что касается медведя — с ним всё было в порядке. Спасатель решил, что теперь зверь отправится на поиски более существенной пищи, и перестал за ним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ломтик яблока, Лу Бай поднялся к месту отдыха чёрной пантеры. Ему стало любопытно: неужели эти хищники действительно не едят ничего, кроме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Хэйдань, хочешь яблочко? Оно сладкое, — Лу Бай поднёс кусочек к самой морде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приоткрыл пасть, но лишь для того, чтобы лизнуть пальцы спасателя. Сладкий фрукт его совершенно не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Ну ладно, — Лу Бай сам съел кусочек и отправился пытать счастья с Чаншоу. Хищникам тоже нужны витамины для крепкого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лев тоже оказался не любителем фруктов. Даже когда коварный спасатель попытался тайком засунуть кусочек ему в пасть, Чаншоу решительно его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молодой и задиристый лев притворно зарычал на Лу Бая, шутливо отталкивая его огромной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возвышенности пантера приоткрыла один глаз, бросив на них мимолётный взгляд. В его звериных зрачках на миг блеснул холодный огонек. Впрочем, его безмолвное внимание тут же переключилось на приближающуюся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Проголодавшийся медведь медленно ковылял к ним. Лу Бай, игравший с Чаншоу, тоже заметил его. Он не сразу понял причину его возвращения, но быстро догадался: у медведя феноменальное обоняние, и он учуял запах свежего мяса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аппетиты такого зверя, искусственное вскармливание было бы бессмысленным, и Лу Бай не планировал кормить этого вполне самостоятельного хищника. Но раз уж гость пришёл сам, угостить его порцией мяса было делом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медведь опёрся лапами о край открытого кузова, заглянул внутрь, принюхиваясь, а затем уставился на Лу Бая своими чёрными глазами-бусинами. Эта его доверчивость заставила Лу Бая улыбнуться — какой же он всё-таки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размерам, медведь был взрослым, но явно не «тёртым лесным волком», иначе не был бы так наивен, заявляясь за едой к льву и пантере.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успокоил Чаншоу, велев ему спать дальше, а сам поднялся, чтобы достать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с запасами, медведь с белым сердечком на груди послушно стоял рядом, приоткрыв пасть в ожидании угощения. Казалось, он улыбается от счастья, хотя животные и не умеют улыбаться осознанно — это лишь человеческое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Лу Бай обернулся к медведю и сам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был чертовски милым. Вспоминая, с каким рвением он тряс яблоню, Лу Бай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вытянул шею, аккуратно взял мясо из рук спасателя и, помогая себе лапами, принялся с аппетитом жевать, смешно склонив голову набок. При этом его круглые ушки стали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медведь был занят едой, Лу Бай украдкой погладил его. Он вспомнил, что медведи якобы пахнут дурно и этот запах чувствуется за версту. Но этот парень не вонял. Его шерсть, прогретая солнцем, пахла теплом и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встретив сопротивления, Лу Бай осмелел и принялся гладить медведя по голове. На его лице застыла блаженная улыбка — мех был невероятно приятным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русские так любят держать медведей? Потому что ручной, ласковый медведь — это невероятно мило. Он заставляет забыть о любом негативе, наполняя душу искренним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сидел на краю кузова, одной рукой подкармливая зверя, а другой — поглаживая его. Ему нестерпимо захотелось поделиться этой радостью с кем-нибудь ещё. Не только со зрителями стрима, но и с коллегами. Он тут же записал короткое видео с обедающим медведем и отправил его Самуэлю и Диффу.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какой чудесный и дружелюбный медведь! У него просто золотой характер — он совершенно спокойно ладит с моими большими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который не следил за заповедником круглосуточно, увидел сообщение, находясь по делам в другом месте. Он удивлённо приподнял бровь. Чёрный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чья звериная форма — чёрный медведь, было не так уж много. И Самуэль знал одного такого, который как раз на днях отправился в лес. Он не ожидал, что тот так быстро встретит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спросил Диффа: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медведь, который сейчас с Лу Баем... это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только что просмотревший видео,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Господин Луис застрял в расщелине прошлой ночью, и его обнаружили только сегодня утром. Лу Бай оказался неподалёку, и я попросил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замялся, чувствуя, что это начинает походить на эксплуатацию сотрудника. Но кто же знал, что Лу Бай будет оказываться в нужном месте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личность Луиса, Самуэль слегка усмехнулся и ответил Лу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Медведи всеядны, и в это время года в лесу полно еды. Тебе вовсе не обязательно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хлопотно и, по правде говоря,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Просто он просидел в ловушке всю ночь и очень проголодался, так что я угостил его разок. В следующий раз пусть ищет 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кратко отозвался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уже собирался попрощаться, как вдруг получил необычную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сделать серию фотографий этого медведя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Луиса, герцог Додд, был болен, и неизвестно, сколько ему осталось. Как ни крути, герцог много сделал для Шэньвансина. Фотосессия Луиса в звериной форме... возможно, это поможет герцогу уйти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Вам нравятся медведи? — Лу Бай был искренне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тут же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один мой старший родственник их очень любит. Хочу сделать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что. Для старшего родственника... тогда нужно постараться, — Лу Бай улыбнулся. — Хорошо! Через несколько дней я пришлю вам готовые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ответил непривычно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даже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такого замечательного начальника, он был только рад сделать для него что-то полезное. Сфотографировать медведя — задача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Лу Бай тут же взялся за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 у медведя был, мягко говоря, неопрятный. Лу Бай развёл руками —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заботило другое: не увяжется ли этот медведь за ними? А может, он наестся и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опасения оказались напрасными. Медведь, доев мясо, никуда не ушёл. Более того, он явно не наелся и принялся скрести лапами по кузову.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жалобно, но Лу Бай не был владельцем скотобойни — у него не было столько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яблоки. Днём свожу тебя на охоту, — Лу Бай протянул медведю пару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не стал капризничать и принялся грызть яблоки. Манерой еды он подозрительно напоминал панду — особенно тем, как громко чавкал.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усмехнулся, устроился в кузове, направил на себя маленький вентилятор и решил вздремнуть. Летний сон — штука коварная: под мерное чавканье медведя веки спасателя быстро потяжелели.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с яблоками стояла рядом. Медведь, прикончив свои два, захотел ещё. Будучи мастером по лазанью, взобраться в кузов для него было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всегда считал, что его организм легко переносит жару, но этот сон выдался на редкость душным. Ему казалось, что рядом находится мощный источник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духоты, он открыл глаза и обнаружил, что к его спине прижался чей-то тёплый меховой зад. Он не глядя провёл рукой — сплошная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Лу Бай не сразу сообразил: «Кто я? Где я? Что я делаю? И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массивное, похожее на ступню, с острыми когтями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длилось недолго. Наконец до заспанного спасателя дошло: это медвежья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обернулся и, увидев в своей руке чёрную когтистую лапу, судорожно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медведь успел залезть сюда? И когда это он начал спать в обнимку с медвежьей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 ужасе отбросил лапу и отполз в сторону. Только убедившись, что живот медведя мерно вздымается во сне,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едва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этот медведь был миролюбивым и не излучал никакой агрессии — реакция больших кошек была тому подтверждением. Но всё же, проснуться и обнаружить рядом спящего медведя — испытание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прижал руку к груди, пытаясь унять дрожь, и решил съесть яблоко,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делась целая миска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http://bllate.org/book/16972/1586411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