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 Тан Сюэ какие-то странные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догадывался, что ему позволили остаться на Пике Ста Чжанов во многом благодаря его умению ухаживать за драгоценными духовными сливами, поэтому он не смел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вставал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солнце показывалось из-за гор, он уже брал отточенные ночью серебряные ножницы и принимался за обрезку.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он подносил лезвия к дереву, делая косой срез, оставляя пенёк в два пальца шириной, и трижды обвивал его специальной верёвкой. Срезанные ветви он раскладывал по отсекам в бамбуковой корзине, сортируя по толщине, а самую тонкую заворачивал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мягкий голос: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обернулся и увидел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«Я подумал, что эти ветви, хоть и срезаны, всё же принадлежат столетней духовной сливе, и выбрасывать их жаль. Хотел спросить разрешения у Юэ-цзуня, можно ли привить их к диким сливам на пике. Я слышал, Юэ-цзунь очень любит духовные сливы, а найти хорошее дерево трудно. Может, это доставит ему немного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удивлённо улыбнулся: «А ты весьма сообразителен, даже об этом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на Тан Сюэ, который мог свободно входить и выходить из павильона, завидовал ему. «Конечно, мне нужно быть сообразительным, чтобы продвинуться по службе»,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Тан Сюэ, и сегодня, воспользовавшись случаем, решил его расспросить: «Сегодня такая редкость — увидеть старшего брата Тан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новолуние», — поднял бровь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Новолуние!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новолуние ученики с главного пика приносили в павильон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Чунь, которого обычно не было видно, выходил из павильона с метлой и начинал подметать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Сюэ разжигал печь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пустынный двор перед павильоном наполнялся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стоял в стороне, и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каждое новолуние, принося отвар, он видел ту же картину: Мин Чунь подметает снег, Тан Сюэ готовит чай — всё было так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обычная жизнь в павильоне, но теперь, поразмыслив,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картина, которую он считал повседневной, на самом деле повторялась лишь раз в месяц, в новолуние?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тогда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не на «повседневность», а на «представление»?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так, то какова цель этого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 и крепче сжал серебряные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каменных ступеней. И действительно, оттуда донеслись чёткие,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точно по времени», — подумал Те Хэнцю,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смутно что-то подозревал, но теперь был уверен — всё это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 Тан Сюэ, однако, спокойно занимались своими делами, словно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 желая привлекать к себе внимание, тоже сделал вид, что ничего не происходит, и продолжил обрезать ветви, думая: «Раз я больше не на главном пике, кто же теперь приносит отвар?»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в его руках замерли. Он бросил быстрый взгляд на ступени и увидел… старейшину Хэ из Зала Правосудия и Хэ Чуми!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старейшина лично принёс отвар? — удивился Те Хэнцю. —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догадался: «Наверное, из-за того, что я несколько дней назад устроил здесь переполох».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он должен изображать скромного и послушного младшего брата, он опустил голову и принялся за работу, делая вид, что боится старейшину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Хэ, однако, прошёл мимо, даже не взглянув на него, и направился прямо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Чуми, шедший за ним, не удержался и бросил на Те Хэнцю быстрый взгляд, словно хотел что-то сказать, но в итоге лишь опустил голову и молча последовал за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павильону, старейшина Хэ достал из сумки из семени горчицы сливовое дерево и поклонился: «Юэ-цзунь, люди из Зала Правосудия потревожили ваш покой. Я принёс вам духовную сливу 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открылась, и оттуда донёсся ленивый голос Юэ-цзуня: «Старейшина, вы преувеличиваете. Это была всего лишь детская ссора, не стоит обращать внимания. Прошу,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 Хэнцю привык к такому высокомерному тону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тот на пятнадцать-шестнадцать лет младше него, а говорит о «детской ссоре»,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 был намного старше Юэ-цзуня, но в его присутствии должен был вести себя как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Юэ-цзунь был молод, но его статус был высок, и он мог говорить со всеми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относились к нему с таким почтением не из-за его статуса, а из-за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мастерством он мог бы править в мире совершенствующихся, даже не будучи сыном Юэ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вошёл в павильон за старейшиной и осторожно поставил на стол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«Отвар доставлен, — сказал старейшина Хэ, повернувшись к Хэ Чуми. — Можешь идти, у меня есть разговор с Юэ-цзунем».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Хэ Чуми поклонился и, дойдя до двери,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он вздохнул с облегчением и невольно посмотрел в сторону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стоял под сливовым деревом с ножницами в руках, сосредоточенно обрезая ветви. Однако краем глаза он уже заметил Хэ Чуми. Когда тот направился к нему, он уже всё просчитал,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ты… в порядке?» — подойдя, тихо спросил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на него глаза, отложил ножницы и сказал: «Я в порядке. А вот ты как? Четвёртый старший брат, я за тебя беспокоюсь!»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 и горько усмехнулся: «Ты сам в беде, а ещё за меня беспокоишься! Эх, ты,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старший брат, тебе правда не о чем беспокоиться!» — бодро улыбнулся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посмотрел на него влажными глазами и понизил голос: «Это я вовлёк тебя в это дело,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— с удивлением подумал Те Хэнцю, глядя на Хэ Чуми. — Этот заносчивый старший брат и вправду такой дурачок? Такой наивный и богатый красавчик, неудивительно, что Хай Цюншань так хочет заполучить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 простодушным видом сказал: «Четвёртый старший брат, о чём ты?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покачал головой: «Ты слишком наивен, я не знаю, как тебе объяснить. Дела в школе очень запутаны, тебе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изобразил на лице выражение, подобающее «наивному» человеку, и, моргнув своими круглыми, с опущенными уголками глазами, невинно посмотрел на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Хэ Чуми почувствовал ещё большую жалость и горько усмехнулся: «Ты был личным учеником на главном пике, у тебя было блестящее будущее. А теперь ты вынужден здесь заниматься грязной работой, обрезать сливы, подметать двор…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ты, старший брат! — сказал Те Хэнцю. — Мне здесь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искренне, его глаза были чисты, и было видно, что он нисколько не жалуется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 и с недоверием спросил: «Ты… ты правда не чувствуешь себя обиженным?»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зря беспокоишься, — улыбнулся Те Хэнцю. — На главном пике, конечно, хорошо, но там слишком много правил. Здесь мне свободнее. Да и обрезать сливы, подметать двор — не так уж и плохо. По крайней мере, это помогает мне успокоиться и подумать о своём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спокойное лицо, Хэ Чуми был потрясён. «В мире совершенствующихся ещё существуют такие простые и искренние парни!»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имел свои мысли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озабоченным видом сказал: «Но Зал Правосудия считает меня убийцей пятого старшего брата. Я не знаю, как доказать свою невиновность…»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тут доказывать? — отрезал Хэ Чуми. — Любой зрячий видит, что это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«Зрячий… — подумал Те Хэнцю. — Судя по твоим словам, в этой школе все слепые и глухие».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 меня сняли подозрения?» — с притворной нерешительностью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вздохнул Хэ Чуми. — Теперь ты служитель Юэ-цзуня, так что с тобой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«…Какое нелепое правосудие»,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— спросил он, — а где Чжан Юаньшань, старший ученик Зала Правосудия? Я помню, он гнался за мной до самого павильона и был ранен Юэ-цзунем. Почему он сегодня не пришёл с извинениями?»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думал, что старейшина приведёт Чжан Юаньшаня с повинной, но вместо него пришёл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Чжан Юаньшаня лицо Хэ Чуми слегка напряглось. «Его правая рука была повреждена энергией меча зимней сливы, — сказал он. — Она искалечена, он больше никогда не сможет владеть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Неужели…»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даже не обнажил меч, а искалечил правую руку старшего ученика Зала Правосудия? Неудивительно, что старейшина лично пришёл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притворным сожалением вздохнул: «Не думал, что всё так обернётся. Чжан Юаньшань всё-таки старший ученик Зала Правосудия. Теперь, когда его правая рука искалечена, его будущее, наверное, разрушено?»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кивнул Хэ Чуми, его лицо было серьёзным. — Энергия меча зимней сливы Юэ-цзуня чрезвычайно сильна. Хоть Чжан Юаньшань и не слаб, но перед Юэ-цзунем он ничто. Его меридианы на правой руке повреждены и не подлежат восстановлению. Ему пришлось вернуться в свою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даже немного позавидовал. «Этим отпрыскам знатных семей действительно повезло. Даже лишившись своего совершенствования, у них есть семья, на которую можно опереться».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произнёс свои мысли вслух: «Эх, хорошо, что хоть жив остался! Вернётся в свой знатный род, будет жить как молодой господин, в достатке и без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долго и странно смотрел на него, а затем тихо вздохнул: «Вы всегда думаете, что отпрыски знатных семей, лишившись своего совершенствования, могут жить в роскоши. Но вы не знаете… что их ждёт по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всегда считал Хэ Чуми избалованным и невежественным юнцом, но сейчас, впервые, тот посмотрел на него сложным, отстранённым взглядом, который словно говорил: «Ты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сердце необъяснимо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усмехнулся и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аристократы вечно притворяются. В конце концов, они просто привыкли к роскоши и не могут вынести ни малейших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мозоли на своих руках, вспомнив свою прошлую жизнь, которая была куда реальнее их «вы не понимаете страданий наших знатных семей».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изобразил простодушную улыбку и подыграл Хэ Чуми: «Да, у больших семей свои трудности. А мы, простые люди, хоть и живём скромно, зато спокойно, без всех этих интриг».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себя по затылку и широко улыбнулся, изображая полное довольство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кивнул. Его взгляд упал на Те Хэнцю. Видя, что тот легко одет,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— сказал он ровным, словно бы невзначай, тоном, — ты слишком легко одет. Холодает,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взгляд на свою одежду и улыбнулся: «Ничего, четвёртый старший брат, я привык. Такой холод мне нипочём».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притворную стойкость, Хэ Чуми почувствовал ещё большую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изящную сумку из семени горчицы и протянул её Те Хэнцю, всё тем же ровным тоном: «Возьми. Там ничего ценного, просто старая одежда и всякий хлам, может,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взял сумку. Она была довольно тяжёлой. Он и раньше получал от Хэ Чуми подарки и знал, что тот был щедр. Содержимое этой сумки, вероятно, стоило как казна небольшой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посмотрел на Те Хэнцю, опустив глаза, и бессознательно теребил край рукава: «На самом деле, у тебя есть талант, и характер неплохой. Если ты… если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мнётся, Те Хэнцю с любопытством спросил: «Что? Четвёртый старший брат,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захочешь больше сажать здесь деревья, — Хэ Чуми опустил голову, избегая его взгляда, его голос был почти шёпотом, — можешь прийти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тебе?»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покраснел ещё сильнее, открыл рот, словно хотел что-то объяснить,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павильона вышел старейшина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Хэ Чуми тихо вздохнул: «Ладно, ничего. Ты… ты береги себя, не заставляй меня волноваться. Если что… можешь прийти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быстро подошёл к старейшине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«Прийти к нему, если что? — Те Хэнцю, нахмурившись, смотрел ему вслед. — Он что, предлагает мне свою защиту? Какая самонадеянность. Я теперь прислуга Юэ Бочжи, зачем мне твоя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старейшины Хэ и Хэ Чуми у павильона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 бамбуковой метлой подошёл к Те Хэнцю сзади и тихим, холодным голосом произнёс: «А вы с вашим четвёртым старшим братом, я смотрю, очень дружны…»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тонким, как нить, и от него по затылку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вздрогнул и, обернувшись, увидел Мин Чуня.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почти не общались, он почему-то почувствовал необходимость объясниться: «Он просто жалеет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улыбнулся и, ничего не сказав, продолжил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Сюэ, потушив огонь в печи, с обычной своей мягкой улыбкой сказал: «Старший брат Мин Чунь, ты не знаешь. Младший брат Хэнцю и его четвёртый старший брат — друзья не на жизнь, а на смерть. Их дружба, естественно, особенная».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на мрачное лицо Мин Чуня, затем на тёплую улыбку Тан Сюэ,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«Какая… какая дружба не на жизнь, а на смерть?»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школа знает, — улыбнулся Тан Сюэ, — что когда Хэ Чуми был ранен и упал со скалы, ты, не раздумывая, бросился его спасать. Такая дружба действительно трогает».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решил отплатить добром за добро», — холодно добавил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— подумал Те Хэнцю. — Почему это звучит как сарказм??? Или мне кажется???»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„отплатить добром за добро“!» — усмехнулся Мин Чунь и, постукивая метлой по земле, нараспев произнёс: «Мне персик в дар принесли, а я одарил яшмой в ответ. И дело не в даре, а в вечной дружбе!»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своим мягким голосом подхватил: «Мне сливу в дар принесли, а я одарил нефритом в ответ. И дело не в даре, а в вечной дружбе!»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слились в один, и песня эхом разнеслась по пустынному снежному пику. Чем чище она звучала, тем более странной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они вдруг запели? — подумал он. — Этот снежный пик что, большая сцена?»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не сарказм, а просто обычное сумасшествие», — решил он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