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вентилятор!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выбрался через отверстие от вентилятора!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обнимая Фу Чэна, поднял голову и молча смотрел на пустой проём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догадываться, предполагать.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Представлять, как действовал Фу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стол из нержавеющей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зомби, даже утратив человеческие привычки, Фу Чэн помнил, что нельзя пачкать простыни, которые они с Сяобао так старательно стелили.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сбросил со стола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встал на стол, оставив на нём несколько серых, легко стираемых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голыми руками выломал железный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были снаружи, Сяо Цзао был снаружи. Фу Чэн, сгорая от нетерпения, принялся ломать вентилятор. Рука соскользнула, и острое лезвие полоснуло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на его руке была такая глубокая и длинная рана, почти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огромным трудом выломал вентилятор, оставив в стене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края проёма и попытался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проём был слишком мал, а он — слишком высок. Как бы он ни сгибался, он не мог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вывихнуть суставы, сломать левое плечо, чтобы уменьшить свои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он появился, его левая рука безжизненно висела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вентилятор был выломан не полностью, остались острые края, о которые легко было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на его плечах и руках было столько больших и маленьких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груди — длинная рана от плеча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Фу Чэн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ранах, он, едва оказавшись на земле, услышал крик Линь Цзао: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любимый Сяо Цзао, его самый любимый Сяо Цзао звал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забыв обо всём, даже о сломанном плече, бросился туда,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он подбежал, набросился, полный ярости, и схватил Лысого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человека, помнил слова «маленький ублюдок», помнил, как они несколько раз доводили Сяо Цзао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сжал голову в руке и потряс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Легче яйца, мягче глины, а внутри что-то плещется.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немного надавить, и она разлетится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собирался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послышался голос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сказал, что ему страшно, что он хочет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послушавшись Сяо Цзао, отпустил Лысого, отшвырнув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слушается только Сяо Цзао, только перед Сяо Цзао он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лампочки и свет луны, одинаково яркие, заливали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Фу Чэн стояли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стоял, другой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Чэн был таким высоким, что даже сидя доставал Линь Цзао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потрясённый, забыв обо всём, обхватил Фу Чэна за шею и плечи и крепко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всё, что он пережил, Линь Цзао побледнел, его глаза покраснели, и он, опустив голову, ещё крепче обнял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стал ли Чэн-гэ зомби до конца, всё равно, набросится ли он на него и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одно: у зомби тоже есть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видел сердце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были только он и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брезговал, не боялся, совсем не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обнимая Фу Чэна,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вдруг в глазах защипало, и по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сидел на кровати, покорно сжавшись, позволяя Линь Цзао делать с ним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опустил голову, уткнувшись лицом в грудь Линь Цзао, и, сквозь армейское пальто, вдыхал сладкий запах его тела, ощущая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его шею упала тёплая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— самое уязвимое место у зомби, там находится спинной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мгновенно насторожился, резко поднял голову, готовый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заплаканными глазами Линь Цзао,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Сяо Цзао идёт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отчётливо почувствовал, как капля, упавшая ему на шею, стекла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слеза —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Упала на шею, а ударила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подражая Линь Цзао, неуверенно поднял свои одеревеневшие руки и обхватил его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Линь Цзао обнимал его, но и он обнимал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прижавшись друг к другу, они дышали в унисон, делились теплом, их сердца бились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стук сердца Сяо Цзао, чувствовал его тепло, мог всего его обнять, полностью им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люди так любят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стояли, крепко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молчал, Фу Чэн не 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лишь слышались тихие всхлипывания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весёлый голос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съел! Ты закончил лечить большого папу? Можно мне зайти посмотреть на вас? Я захожу!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очнулся и, поспешно отстранившись, вытер слёзы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голову, почувствовав пустоту в руках 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шмыгнул носом и, повернувшись, постарался, чтобы его голос звучал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У большого папы много ран, я ещё не закончил. Не заходи, лучше помоги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остановился у входа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дверной косяк и с любопытством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большой папа обнимаются! Он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большого папы порвалась, нужно переодеться. Можешь сбегать наверх и принести ему чистую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 полуслове осёкся, вспомнив что-то,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ничего страшного, я пойду с тобой,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сейчас нельзя оставлять одного. Если он пойдёт наверх за одеждой, ему придётся открывать шкаф, он наверняка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Линь Сяобао, уперев руки в бока, выпятил свой круглый от еды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проблем! Папа,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Сяобао развернулся и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забеспокоился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не бегай сразу после еды! Живот заболит!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Не волнуйся,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Линь Сяобао, не сбавляя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всё ещё было немного страшно. Страшно комнаты, шкафа, страшно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же папа его попросил!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так устал, он хотел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просто бежать очень быстро, чтобы плохие люди не догнали, и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словно маленькая ракета, взлетел наверх и быстро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выбирать, одежда у большого папы всё равно вся одинаковая — майки, чёрные или серые.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одежду, Линь Сяобао пулей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ждал его. Он потрогал его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бегать.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заболит! — уверенно ответил Линь Сяобао. — Совсем не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делай так, — Линь Цзао взял у него одежду. — Постой,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Цзао посмотрел на Линь Сяобао, потом на Фу Чэна, подумал и кивнул. — Можно, но… не подходи к большому папе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я буду осматривать его раны, а если ты будешь стоять слишком близко, то заслонишь свет, и я ничего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достаточно того, что можно было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кладовку была широко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положил окровавленное полотенце в воду, прополоскал его и продолжил протирать раны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 лекарствами и бинтами послушно стоял у двери и, наклонив голову, внимательно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Чэн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моргнул, его лицо было полно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папа так сильно ранен, бедняжка».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нахмурился 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 Почему ты плачешь? Со мной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и Сяобао были рядом, заботились о нём, согревали его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человеческого сознания подсказывали Фу Чэну, что эта сцена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только тепло, но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глава семьи, а жена и сын рядом, заботятся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Цзао, поддерживая его за плечо, наклонился и легонько протирал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два раза, он взял ватный тампон, смочил его в спирте и принялся чистить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раны попала грязь, пыль, ржавчина, всё это нужно было вычистить.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Чистка ран — дело долгое и кропотливое.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сидел на кровати и, сантиметр за сантиметром, аккуратно и медленно чистил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чувствовал боли. Он то смотрел на сосредоточенное лицо Линь Цзао, то на обеспокоенное лицо Линь Сяобао, и его сердце наполнялось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возился с ранами Фу Чэна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огромную рану на груди ушёл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рану, он осторожно посыпал её порошком и аккуратно перевязал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Линь Цзао осмотрел и старые раны на его руке, оставленные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царапины полностью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лишь три бледных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«Юньнань Байяо» действует и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хорошо ухаживать, зомби тоже могут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семьи это была, несомненно,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успокоился и, завязав на груди Фу Чэна бантик, поднял голову, посмотрел на него и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всё, будь осторожен, не задевай. Уже поздно, мы с Сяобао пойдём мыться и спать. И ты тоже ложись пораньше, завтра я сварю тебе бульон, чтобы ты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по-прежнему не понимал человеческой речи, но улыбка Линь Цзао сказала ему больше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собрал оставшиеся лекарства и бинты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Линь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скажи большому папе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взял отца за руку и, выглянув из-за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издал горловой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считать, что это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повёл Линь Сяобао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поднял голову и, сверкая красными глазами,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маленьким окном погас свет и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послышались знакомые шаги — Линь Цзао и Линь Сяобао поднимались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ещё пару раз заурчал, но спать не пошёл. Он подошёл к стене и провёл рукой по буквам.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учиться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Цзао с сыном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обычно, по очереди приняли душ и переоделись в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Сяобао только что пережил сильный испуг, и ему наверняка всё ещё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хотел укладывать его спать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ребёнок засыпает в страхе, это может отложиться в его подсознании, превратиться в кошмары, которые будут преследовать его до самой взрослой жизни, и нанести вред его психике.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дождаться, пока он всё забудет, и только потом укладывать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Цзао взял Линь Сяобао за руку, пытаясь придумать, чем бы его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подошёл к столу и взял «Дневник роста салата-латука»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ты, кажется, уже несколько дней не рисовал свой салат?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было так много дел, — почесал голову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порисую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будешь рисовать салат?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рисовать большого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улыбаясь, протянул ему календарь и взял свой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порисуем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 календарём и мелками устроился перед несколькими бутылками из-под напитков и принялся увлечённо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сел за обеденный стол, открыл конспект и, взяв ручку, начал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«27 февраля 3000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Вторжение. В критический момент появился Фу Чэн и спас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схватил врага за голову, оставив вмятину, сила огромна. Подчиняется моим командам, предположительно, сохранил человеческое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 при попытке выбраться через окно, рука… плечо…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Обработал и перевязал раны. По наблюдениям, предыдущие раны от укуса зомби зажили…»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писал и вдруг нахмурился,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другие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стоило ему пару раз крикнуть, как другие зомби тут же приковыливали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они с грабителями шумели почти полчаса, а ни один зомби не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самые чувствительные к звуку?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приходят на любой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нахмурившись, отложил ручку, подошёл к заднему окну гостиной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стоило ему на минуту отвлечься, как зомби тут же приходили к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кружили под вентилятором, ходили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Чэн-гэ их игнорирует, и им стало неинтересно,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испугались? Они боятся Чэн-гэ?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понимают его слова, и он приказал им не приходить, поэтому они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зомби не сохраняют человеческое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Чэн-гэ явно был в сознании. Он ел,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узнавал его и Сяобао, понимал его жесты, слушал его слова и в критический момент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Чэн-гэ не был обычным ходячим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 мутировал? Он — особенный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Цзао загорелись. Он подбежал к столу и перелистал несколько тонких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он будет и дальше так заботиться о Чэн-гэ, ему станет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Точно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http://bllate.org/book/16977/1585626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