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Змейка? — он снова принялся тереться о его грудь. Лю Чжэчжи схватил его за морду. — Не кусайся. Змеи — не млекопитающие, почему ты всё время пытаешься укусить меня за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не понял, что такое «млекопитающие», но первые два слова понял. Речь шла о… кормлении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пошлости! Ты, праведный Бессмертный Владыка, как ты можешь быть таким бесстыдным?!»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«Мало того что желаешь меня, так ещё и говоришь об этом вслух! Это… это неприлично!»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терпеть не мог, когда Лю Чжэчжи говорил о приличиях. А теперь сам научился и обвинял его в непристойности.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лишь в его мыслях, и Лю Чжэчжи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Мо Янь, но, будучи Демоническим Владыкой, он бы никогда в этом не признался. Видя, что Лю Чжэчжи всё ещё размышляет и не собирается спать, он схватил его за воротник и уложил.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беспокоиться? Я здесь, неужели ты думаешь, что с такой мелочью я не справлюсь?»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тяжёлым, что, навалившись на него, не давал встать. Лю Чжэчжи, не в силах сопротивляться,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сплю, и ты спи, Змейка.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думал, что не уснёт, просто хотел успокоить Змейку. Но, обняв его, он почувствовал привычное спокойствие и незаметно для себя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ровно дышит и крепко спит, Мо Янь открыл глаза и уставился на него. Через мгновение его тело начало уменьшаться, пока он снова не стал размером с ладонь. Он быстро сполз с кровати и выскользнул из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хотел вмешиваться в эти хлопоты. Но раз уж Лю Чжэчжи так беспокоится о простых людях, что не может спать, он, так и быть, вмешается.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массив Чёрной Черепахи покрывал весь пик Облачного Бамбука. Спустившись к подножию горы, Мо Янь увидел учеников секты, охранявших окрестности. Похоже, Дуань Чэнцянь и вправду собирался в подходящий момент снять массив. Мо Янь холодно усмехнулся и направился к задней части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Лёгкие струйки демонической ци разлетелись во все стороны. Вскоре бесчисленные змеи, пробудившись от зимней спячки, собрались перед ним, дрожа и склонив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того, что Лю Чжэчжи постоянно твердил о «самках змей», Мо Янь и вправду подсознательно обратил внимание. Среди них действительно было немало самок. В глазах змей они, возможно, были очень красивы, но он не мог на них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 Чжэчжи они не шли ни в какое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змеи, во всех Шести мирах не нашлось бы существа прекраснее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презрение, змеи испугались ещё больше. Некоторые маленькие змейки застыли, не понимая, зачем он их позвал, если так ими брезгует.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«Странный этот демон. Поселился у Бессмертного Владыки, как у себя дома, так ещё и нами помыкает. И каждый день льнёт к прекрасному Бессмертному Владыке, бесстыдник».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змеи, все живые существа на горе знали, что демон обманывает прекрасного Бессмертного Владыку. Но никто не смел сказать. Каждый день они смотрели, как он, притворяясь невинной змейкой, льнёт к Лю Чжэчжи, и стискивали зубы от злости, мечтая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у кого не было на это сил. Оставалось лишь смотреть, не смея даже предупредить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 вас по делу. Вы столько лет живёте под защитой Лю Чжэчжи, пора и вам для него что-то сделать…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Янь закончил свои наставления, уже рассвело. Змеи поспешно разбежались. Оставалось лишь ждать реакции Шести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обратном пути его хвост снова начал гореть, словно жар проникал в божественную душу. Мо Янь долго смотрел на кончик хвоста, но так и не увидел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по всему миру заклинателей разнеслась поразительная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Владыка Мо Янь, похоже,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сказать, правда это или ложь. Невозможно было определить, откуда пошёл этот слух. Никто его не видел, никаких следов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десяти лет. Чтобы тот, от кого не осталось и праха, воскрес — о таком никто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игнорировать эту новость никто не смел. Мо Янь был известен своей силой, высокомерием, непредсказуемостью и мстительностью.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переполошились в Царстве Демонов. Новый Демонический Владыка правил всего десять лет, с трудом усмирил всех и уже готовился к вторжению в мир людей. А теперь, услышав, что Мо Янь может вернуться и отобрать трон, он не мог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Демонический Владыка Мо Янь, которого все ненавидели и боялись. Одного слуха о нём было достаточно, чтобы все Шесть миров замерли в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дала им время. Мо Янь каждый день усердно лечился, а по ночам, пока Лю Чжэчжи спал, тайно тренировался на задней части горы, восстанавливая демоническую ци. Но по мере того, как его раны заживали, жар в хвосте появлялся всё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было лишь мимолётное ощущение, потом стало происходить раз в день, и длилось всё дольше — от четверти часа до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главное… рядом с Лю Чжэчжи это ощущение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дело в пилюлях, которые давал ему Лю Чжэчжи, но, перестав их принимать, не почувствовал облегчения. Потом он заподозрил, что повредил основу и слишком усердно тренируется.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одной ночью он решил не тренироваться и, обвившись вокруг Лю Чжэчжи, приготовился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жар не только не утих, а стал ещё сильнее, настолько, что разбудил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почему ты такой горячий? Ты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с тревогой в голосе поднялся, ощупывая его чешую. Подумав, он полез в своё пространственное кольцо за пилюлями.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духовной силы, я не могу определить, что с тобой. Змейка, посмотри сам, какая из этих пилюль тебе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много, но Мо Янь не слышал ни слова. Он уставился на его шевелящиеся алые губы и чувствовал, как жар нарастает. Ему хотелось…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змеиное тело сжимало его всё крепче. Лю Чжэчжи, почувствовав, что ему не хватает воздуха, прекратил поиски и поднял на него глаза.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гладкая, чёрная и блестящая чешуя на глазах превращалась в тёмные одежды. Длинная, с выступающими венами рука медленно появилась, прижимая его сквозь одеяло. То рука, то змеиное тело — облик постоянно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Змейка… ты принимаешь человеческий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Лю Чжэчжи, ему было не больше десяти с небольшим лет. Обычные духовные змеи принимали человеческий облик не раньше чем через сто лет. Как же Змейка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поднятая змеиная голова тоже изменилась, превратившись в знакомое, красивое, но юное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Мечевидные брови, звёздные глаза, чёткие черты лица. Пара глаз феникса, казалось, от природы несла в себе некую порочность, добавляя ему очарования. И это ещё больше потрясло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Змейка, которого он растил больше десяти лет, полностью принял человеческий облик, став красивым юношей. Но Лю Чжэчжи долго не мог произнести ни слова, лишь губы его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ты… ты очень похож…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займёмся двойным совершенствованием.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хриплых слова прервали его. Лю Чжэчжи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Период страсти. Ты его спровоцировал.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обнимая его, сжал руки. Ему некогда было объяснять, да и он не знал, что придумать. Поэтому он решил перейти сразу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«я», которое он обычно использовал в значении «Его Величество», застряло у него в горле. Взгляд Мо Яня стал сложным, но в нём горел нескрываемый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первый период страсти. Сначала двойное совершенствование. Отдам тебе свой Изначальный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Змейка… хочет со мной двойного совершенствования?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же не самка змеи…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был так потрясён, что застыл, глядя на приближающееся красивое лицо. Он даже забыл отказаться, лишь пробормотал, словно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почему… почему ты так похож… на Мо Яня…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читатели, доброе утро! Сегодня книга выходит в платный доступ, я так волнуюсь!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в платный доступ будет выходить не менее трёх тысяч иероглифов в день, а сегодня будет целых четыре тысячи!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Надменный змейка постепенно превратится в раба своей жены, и его одержимая натура тоже проявится. Он уже не может её скрывать. Наш Бессмертный Владыка Чжэчжи такой наивный и страдает социофобией, ему нужен такой бесстыдный муж, который будет его обманывать и принуждать к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сладкое принуждение, в сладкой истории нет места стеклу!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что ещё сказать. Поклонюсь вам, дорогие читатели! Спасибо за вашу поддержку в бесплатный период, надеюсь, вы и дальше будете меня поддерживать. Забрасывайте меня комментариями и критикой,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напоследок, пожалуйста, проголосуйте за книгу!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http://bllate.org/book/16980/1587414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