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3. Уговаривать людей встать на путь бессмертия. Перенос родовой могилы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Сун, не бойся. — Мэн Хэцзэ, лёгкий и стремительный, будто ласточка над водой, одним рывком подхватил Сун Цяньцзи и закинул себе на спину. — На этот раз я тебя спасу!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прежде казалось неприступной отвесной скалой, вдруг стало проходимым, словно ровная дорога.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 Мэн Хэцзэ не ожидал, что в минуту смертельной опасности у него внезапно прорвётся скрытый потенциал и он сумеет применить технику лёгкого тела, которой только что научил его Сун Цяньцзи.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глубже становилась ночь, тем сильнее выл ветер; стрёкот насекомых и звериный рёв не смолкали ни на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половине ночи небо затянули тучи, закрыв луну.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 шумел, как бушующее море. Глухо прокатился гром, и вместе с ночным ветром налетели холодные дождевые нити.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моросящий дождь чёрная тень несла на спине другого человека; при каждом прыжке вниз срывались камешки, клубилась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Цяньцзи прошёл путь от потрясения до немоты.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уж правда — оплошал.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ещё не успел хлебнуть всех прелестей мира культивации; образцовый юноша, да ещё с поразительно сильным чувством долга.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помимо меча и ковки артефактов, Сун Цяньцзи славился ещё и тем, как умел спасаться бегством и восстанавливаться после ран. Но сейчас он не мог применять исцеляющие техники, оставалось лишь позволить Источнику Бессмертия в его внутреннем мире понемногу залечивать повреждения. Иначе выздоровление пойдёт слишком быстро, Мэн Хэцзэ что-нибудь заподозрит, а если об этом узнает Школа Хуавэй, жди новых неприятностей.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Сун Цяньцзи не собирался убивать свидетеля, значит, и выдать себя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спуск с горы и жизнь земледельца придётся пока отложить...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Наверху, на краю утёса, люди дьякона Чжао наверняка уже выставили стражу. Идём вниз, — сказал Сун Цяньцзи. — Двигайся туда, куда я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Мэн Хэцзэ верил ему безоговорочно.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дождь моросил без конца, каменная стена стала скользкой и опасной, но шаг Мэн Хэцзэ оставался уверенным.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дождём он донёс Сун Цяньцзи до пещеры, нырнул внутрь и, вытащив огненный талисман, осветил окрестности.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всё было затянуто пылью и паутиной, но на полу валялись обломки костей и сухая трава — видно, когда-то это было логово зверя, давно заброшенное.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Хэцзэ проворно развёл костёр, расчистил сухое место и соорудил мягкую подстилку из травы, чтобы Сун Цяньцзи мог на неё опереться и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управившись, он хлопнул себя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 дело! Я забыл твой кинжал. Схожу за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Цяньцзи лениво развалился на травяной куче и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 Лезвие уже в зазубринах, теперь он всё равно ни на что не годен.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найду тебе мастера-оружейника, пусть починит!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Цяньцзи озадаченно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духовные камни?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я... — Мэн Хэцзэ замялся, смущённый и приунывший.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Цяньцзи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нет у тебя денег — и что с того? Ничего постыдного!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ученика внешней школы даже одна-две единицы оружия с вырезанными рунами, кое-как дотягивающие до звания «магического артефакта», уже были редким и драгоценным имуществом. Мэн Хэцзэ подумал: за одну эту ночь у старшего брата Суна пострадала правая рука, которой он держал меч, да ещё и кинжал для самообороны пришёл в негодность. Слишком жалкое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стиснул зубы, полез за пазуху, достал какой-то предмет и вложил его в руку Сун Цяньцзи.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Сун, возьми это. Дарю тебе. Носи — для твоих ран будет 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Вещь оказалась гладкой, тёплой, приятно тяжёлой. Сун Цяньцзи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браслет из красного духовного нефрита с белой кисточкой у застёжки. Восемнадцать бусин, прозрачных и тёпло поблёскивающих, в свете костра отливали густым тёмно-алым сиянием, словно внутри по ним текли тонкие кровяные прожилки.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двух центральных бусинах были вырезаны древние иероглифы.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Цяньцзи прочёл вслух: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«Чжэн»... «Сянь»?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второе имя — Чжэнсянь. До того как я пришёл в Школу Хуавэй, я жил на континенте Тяньнань, в уезде Цинлу. Дома меня звали Мэн Чжэнсянь.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Хэцзэ застенчиво улыбнулся и, не тая от Сун Цяньцзи ничего,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был маленьким, я однажды встретил буддийского монаха. Он сказал, что у меня есть корень мудрости и я смогу культивировать. Эти чётки из духовного нефрита мне подарил как раз тот мастер, велев потом разыскать его в Храме Небесных Врат. Но что интересного в том, чтобы брить голову и становиться монахом? Вот я и сбежал сюда, в Школу Хуавэй, искать бессмертный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Цяньцзи, не отрываясь, смотрел на нитку бус: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Континент Тяньнань, уезд Цинлу, фамилия Мэн, второе имя Чжэнсянь... и ещё монах...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знакомая вещь. Слишком знакомое имя и происхождение.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выпрямился и заново оглядел Мэн Хэцзэ. Юноша ещё не вытянулся окончательно, но спина у него уже была прямая, как сосна. Черты лица — чистые, ясные, взгляд — твёрдый, только в бровях ещё жила детская мягкость.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его словно пронзило озарение.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по спине Сун Цяньцзи пробежал холодок: праведное юное лицо наложилось в памяти на другое — демонически прекрасное, пугающе чуждое.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вздрогнул и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Нечестивый Будда!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Хэцзэ опустил голову, глянул на себя и растерянно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какой?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Цяньцзи всё ещё не мог поверить и пробормотал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Мэн Чжэнсянь.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Хэцзэ и есть Мэн Чжэнсянь. В прошлой жизни первой ступенькой, с которой Сун Цяньцзи столкнул человека в пропасть, оказался будущий величайший владыка тёмного пути, первый демон мира культивации спустя семьдесят лет — Мэн Чжэнсянь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Цяньцзи захотелось ткнуть пальцем в небо и разразиться бранью.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ты, старый вор-небосвод. Я-то решил, что, вернув мне Источник Бессмертия, ты, выходит, совесть обрёл?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ты, оказывается, просто приберёг главный удар и ждал меня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меня назвали отец с матерью. — Мэн Хэцзэ смущённо потёр нос. — Если подумать, я давно их не навещал. Вот попаду во внутреннюю школу — и вернусь домой уже со славой.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Цяньцзи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ещё и родители живы? Сколько тебе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Четырнадцать! — Мэн Хэцзэ сразу расплылся в улыбке. — Старший брат Сун, ну ты и шутник. Я же не из камня выскочил — кто рождается без отца и матери?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 шутник, подумал Сун Цяньцзи. По слухам, в шестнадцать Мэн Чжэнсянь собственными глазами увидел, как вырезали всю его семью; тогда он и обезумел, свернув на тёмный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до этого ещё два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у тебя оба родителя живы.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твоя техника называлась «Радостный Чань», а радости в тебе не было ни на грош.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что — убивал. Холодный, мрачный, никогда не улыбался, будто весь мир задолжал тебе десять миллионов духовных камней — да ещё уже сто лет как не отдаёт.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бездонно падшего тёмного культиватора Мэн Чжэнсяня даже странствующий одиночка Сун Цяньцзи выглядел человеком высоких нравов.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говорить о смерти, то Мэн Чжэнсянь погиб ещё страшнее него. Сун Цяньцзи, взорвав себя, хотя бы умер быстро и чисто. Мэн Чжэнсянь же приняли на тысячу лезвий.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Оставшееся после него наследие потом досталось Вэй Чжэньюю.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Спаситель забрал его артефакты, но не стал практиковать эту порочную технику, что гналась лишь за скоростью. Вместо этого он очистил её от шелухи, сохранил суть и превратил в подлинное божественное искусство.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Сун Цяньцзи поднялось странное чувство — будто они оба были лишь расходным материалом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прав. Я и правда повёл себя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рождается без родителей. И никто не рождается демоном.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жизни Мэн Чжэнсянь ещё зовётся Мэн Хэцзэ. Его не столкнули в пропасть, и беда истребления семьи ещё не настигла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Злая воля судьбы лишь пустила росток; все несчастья ещё не произошли.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Хэцзэ, заметив на его лице сложное выражение, немного подумал и искренне извинился: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Сун, прости. Я забыл, что ты сирота. Сказал лишнее и ранил тебя словами — недостойно благородного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Хе-хе. — Сун Цяньцзи выдавил улыбку. 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Повелитель тёмного пути толкует ему о каком-то благородстве. Мир окончательно сошёл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Сун Цяньцзи и Мэн Хэцзэ укрылись от дождя в пещере, дьякон Чжао зажёг глазурованную лампу, сел у окна и поставил чайник.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ты заклятый враг или лучший друг — пока живёшь в Школе Хуавэй, один и тот же весенний дождь тебе всё равно не миновать.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ночной дождь лишь тихо шелестел, дробясь о лесные кроны, будто голодные шелковичные черви грызли листья тутовника.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ливень усилился: в ручьях и речках поднялась вода, заревели водопады. Дождь застучал по тысячам карнизов и десяткам тысяч черепичных крыш — то тише, то громче, словно музыкант выбивал ритм по глиняным сосудам.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Дьякон Чжао слушал дождь и варил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Окно было приоткрыто, и холодный ветер вместе с дождём врывался внутрь, заставляя пламя в жаровне под чайником дрожать и метаться.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жемчужную завесу дождя чернеющие силуэты гор Школы Хуавэй таяли во мгле и казались ещё более высокими, дальними и молчаливыми.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Дьяконов располагался на середине горы, и дьякону Чжао одному принадлежала целая пятиэтажная башня.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честь была во всём Зале Дьяконов лишь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Склонившись у окна, он мог обозревать долину внизу, где теснились низкие домишки.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жили ученики внешней школы: серые крыши и белые стены безропотно терпели ветер и дождь, а в маленьких окнах тускло мерцали редкие огоньки.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несколько белых журавлей взмыли в небо. Даже под дождём их полёт оставался изящным и гордым.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ездовые птицы были вовсе не простыми тварями. За ними ежедневно ухаживали особые слуги; их кормили алыми плодами и поили духовной водой. Жили они лучше, чем многие ученики внешней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Бессмертные журавли поднимались всё выше и выше, пока не скрылись среди дворцов на горных вершинах.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над тёмными дождевыми тучами, жили их хозяева — ученики внутренней школы, старейшины и великие мастера. Они купались в лунном свете и сиянии звёзд, будто в небесных чертогах, недосягаемых для 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Высота и низость всегда относительны.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Чжао Юйпин в детстве вошёл в Школу Хуавэй, старшие в семье сказали ему лишь одну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«Знай своё место».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Этому он верил всем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происходил из семьи Чжао уезда Цинъань на континенте Тяньбэй — пусть и лишь из боковой ветви.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культивировал в Школе Хуавэй, каждый месяц получал духовные камни и пилюли — пусть и всего лишь как дьякон, управлявший делами внешней школы и прислуживавший внутренней.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этих двух обстоятельств хватало, чтобы стоять выше бесчисленных мелких рыбёшек как в мире смертных, так и на самом дне мира культивации.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Камень, упавший с горы ему на голову, был для него исполинской вершиной, подпирающей небеса.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стоит ему самому лишь дохнуть на ученика внешней школы — и для того это уже будет буря и ливень.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Дьякон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комнату вошёл молодой дьякон, остановился в пяти шагах и тихо окликнул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Юйпин опустил взгляд на чайный настой: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недостойный сопровождал Сун Цяньцзи и Мэн Хэцзэ к Утёсу Разрушенной Горы. Всё вышло в точности, как вы и предполагали. Вещественное доказательство уже добыто.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Обеими руками он поднял белый нефритовый диск и почтительно поднёс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Юйпин бросил ещё одно короткое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Показывай.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Кольцеобразный нефритовый диск вспыхнул, луч света ударил в воздух и сгустился в изображение. Пусть смутно, но лица Сун Цяньцзи и Мэн Хэцзэ можно было различить.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Юйпин лениво приподнял веки и бросил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дьякон поспешно убрал Нефритовый диск, хранящий изображения, к себе, словно прятал при себе целое состояние. Не каждый день выпадал случай прикоснуться к столь дорогому артефакту — жаль только, что использовать его позволялось лишь однажды.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подобострастно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как Сун Цяньцзи столкнул Мэн Хэцзэ вниз, он ещё выругался одним словом. Наверное, чем-то грязным. Я не стал это записывать — не хотел оскорблять ваш 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Юйпин откинулся назад и удовлетворённо улыбнулся. Наконец он перестал отвечать односложно: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значит, он уже пожалел. Но что толку жалеть? Стоило ему сделать первый неверный шаг — и впереди только гибель без возврата.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дьякон поспешно сложил руки в почтительном приветствии: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поистине прозорливы. Он и вправду пошёл за Мэн Хэцзэ и прыгнул следом. Это уж точно гибель без возврата!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он пошёл за... кем? Что?! — Чжао Юйпин резко вскочил, лицо его исказилось. — Что ты сказал?!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Чайная утварь опрокинулась, белоснежный рукав залило настоем, а дорогая глазурь со звоном разлетелась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http://bllate.org/book/16982/1580865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