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собираюсь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выпрямился. Его губы изогнулись в мрачной, многозначительной улыбке. Игнорируя взгляды толпы, он повернулся и уверенными шагами проследовал в личные покои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все еще не заподозрил неладное. Обмахиваясь бумажным веером, он продолжал изрыгать непристойные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из борделя — вон как спешит запрыгнуть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небо внезапно потемнело, и поднялся яростный ветер. Чэн Бужэнь почувствовал, как какая-то могучая сила дернула его за ворот одежды и рывком втащила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 изумлением увидели, как Чэн Бужэнь неожиданно поднялся в воздух, словно его подбросила невидимая ладонь, а потом его с силой швырнуло вперед. Под ударом его тела деревянные двери распахнулись, а потом снова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изнутри вылетело несколько листков желтой бумаги с нарисованными на них кроваво-красными символами, которые приклеились ко всем дверям и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толпа бросилась к дому и попыталась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двери и окна словно намертво заварили железными листами. Дом превратился в неприступную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среди людей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позовите господина и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господин и госпожа Чэн, их крайне потрясло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торопливо вышел вперед и объяснил 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человек? Откуда он взялся? Какая у него с нами вражда? Почему он так с нами поступает? — продолжал расспрашивать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господину, тот человек пришел из дворика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Второго молодого господина? — воскликнул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Чэн разразилась слезами и бросилась к Чэн Ваншу. Схватив его, она влепила ему несколько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негодяй! Наверняка позавидовал моему сыну, вот и притащил откуда-то темного даоса! Решил извести моего мальчика! Думаешь, если что-то случится с моим сыном, все богатства семьи Чэн достанутся тебе? Я вот что тебе скажу: если с головы моего сына хоть волосок упадет, ты за это дорого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совсем ошалел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точно, когда верхняя балка согнута, нижние тоже искривляются! С такой мамашей неудивительно, что сынок вырос таким мерзавцем!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Чэн все еще сохранял некоторое спокойствие. Он удержал госпожу Чэн, но при этом повернулся к Чэн Ваншу с неприятным выражением лица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происходит? Кто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мысленно закатил глаза: "И с чего мне прикажете начать? Рассказать, как Чэн Бужэнь издевался над людьми?"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просто забить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Аба, аба, аба… Я дурачок,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ткнула пальцем ему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неразберихи прибежал с докладом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У ворот поместья стоит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 — переспросил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подтвердил слуга. — Он говорит, что проходил мимо и заметил, как все поместье погрузилось во мрак и от него веет зловещей энергией, а это верный признак того, что кто-то практикует темные искусства. Он спрашивает,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 пригласи его сюда! — воскликнул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дворик вошел даос. На вид ему было около сорока лет. Он был одет в серовато-белое даосское одеяние — поношенное, но безупречно чистое. У него было худое продолговатое лицо с правильными чертами, козлиная бородка и бакенбарды. Волосы собраны в круглый пучок на макушке. За спиной у него висел короб для книг, сплетенный из зеленого бамбука. Если бы он держал в руках стяг предсказателя, то представлял бы собой идеальный образ стоящего у входа в деревню "полубессмертного".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вышел навстречу,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даос, вы явились как нельзя вовремя, словно долгожданный дождь в засуху. Позвольте узнать ваше прославленное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погладил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смею называть себя прославленным. Мое даосское имя — 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неподалеку Чэн Ваншу вскинул голову и в шоке уставился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 Увэй?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братом-учеником главы секты Тайбай, наставника главного героя Ли Цимина. Этот человек был большой шишкой в мире "Божественного пути культивации", фактически живым читом для команды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упоминалось, что для постижения природы сущего он однажды странствовал по миру, занимаясь совершенствованием, и в процессе приобрел богатый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временной шкале, сейчас он как раз проезжал через Сяньюй на обратном пути в секту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Ваншу сжалось сердце, и он с тревогой бросил взгляд на комнату с плотно закрытыми окнами 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 Если даос Увэй сейчас вмешается, нынешний Чжао Умянь просто не сможет ему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комнаты Чэн Бужэнь, который только что влетел в дом, снеся своим телом ширму, стол, стулья и вазы, рухнул на пол, прямо к ногам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за дела?! Ты…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поднял голову, встретился взглядом с холодными глазами Чжао Умяня и в ужасе задергал ногами, пытаясь отползти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 этот раз нарвался на человека, который заставит его заплатить за все. Держась за поясницу, он вскочил на ноги и бросился к выходу, пытаясь сбежать, но дверь не поддавалась. Он отчаянно начал колотить в нее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там кто-нибудь! Бездельники!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не обращал внимания на Чэн Бужэня. Вместо этого он оглядывал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пережитые им здесь мучения остались в далеком прошлом, когда он снова оказался в этом месте, его вновь накрыло волной черного отчаяния. Даже его сердце, давно отвердевшее в камень,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Умяня скользнул слева направо, пока не остановился на полке из сандалового дерева, плотно закрепленной в углу стены. Он подошел к ней, сжал в руке небольшую позолоченную вазу на третьей полке, трижды повернул ее вправо и с силой надавил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послышался глухой скрежет металла сработавших механизмов, и слева от полки медленно открылась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Изумленно вытаращив глаза, Чэн Бужэнь сбивчиво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ты знаешь про тайную комнату? Кто ты? Кто ты такой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крики, Чжао Умянь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темная и холодная комната без окон. Слева на каменной стене был закреплен подсвечник, залитый оплывшим красным воском. В нем тускло мерцала красная свеча, пламя которой было не больше горошины. На подсвечнике висели всевозможные зловещие талисманы и ритуальные инструменты. На некоторых предметах виднелись старые запекшиеся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 темной комнате стояла железная клетка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заперт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двадцати лет. На нем была рваная холщовая одежда, грязные волосы свисали в беспорядке. Услышав шаги, он в ужасе съежился в углу клетки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подошел к железной клетке и присел рядом, разглядывая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сразу после того, как Чэн Бужэнь купил его и запер в темной комнате, они оказались с ним вместе в этой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Му Жунчун. Он родился в бедной семье, и его продали в поместье Чэн в качестве слуги. Из-за его привлекательной внешности Чэн Бужэнь положил на него глаз и время от времени давал волю рукам, отпуская сальные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по своему характеру был робким и не смел открыто выражать недовольство. Более того, время от времени Чэн Бужэнь подбрасывал ему мелкие подачки, и в конце концов он решил покориться судьбе и прекратить тщетное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как только Му Жунчун окончательно подчинится, Чэн Бужэнь заманит его в тайную комнату и запрет в клетке, обрекая на бесчеловечные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всего через несколько дней после того, как в комнату попал Чжао Умянь, Му Жунчун полностью сломался и покончил с собой, откусив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 Жунчуна, когда Чжао Умянь лежал в темноте на холодном полу железной клетки, его мысли часто возвращались к нему. Он тогда думал, что тот промучился всего десяток дней и уже решил лишить себя жизни, в каком-то смысле поступив умно. Почему же он сам не мог заставить себя точно так же покончить с бескрайним морем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встал, осмотрелся по сторонам и подошел к маленькому деревянному столику под свечой. Взяв с него тыкву-горлянку, он вытащил пробку, высыпал из нее на ладонь пилюлю, поднес к носу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ее свойствах, Чжао Умянь снова присел перед клеткой и протянул пилюлю Му Жунчуну.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съешь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Жунчун сильно вздрогнул, рухнул на колени и принялся низко кланяться,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средство для пыток и не яд. Если примешь ее, я тебя выпущу, —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неподвижно замер. Лишь спустя долгое время он дрожащей рукой осторожно взял с ладони Чжао Умяня пилюлю и неуверенно положил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зажмурившись, он собрал волю в кулак и целиком проглотил пилюлю, но при этом подавился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после того, как пилюля оказалась у него в желудке, Му Жунчун с удивлением почувствовал, что к нему возвращаются силы, а раны перестают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сквозь прутья клетки на Чжао Умяня, но в этот момент его взгляд скользнул дальше, и он увидел фигуру, стоявшую прямо у того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Чэн Бужэнь незаметно прокрался в тайную комнату и теперь тихо стоял позади Чжао Умяня, держа в руках белую фарфоровую вазу, которую уже готовился обрушить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Осторож…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у пояса Чжао Умяня блеснула серебряная вспышка. Тонкая серебристая пластина бесшумно отсекла средний и указательный пальцы на руке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ваза выпала из рук Чэн Бужэня и разлетелась вдребезги. Он повалился на пол, зажимая рану и истошно завывая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лента описала в темноте изящную дугу, удлинилась и связала по рукам и ногам пытавшегося сбежать Чэн Бужэня так, что он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вытаращил глаза и раскрыл рот от испуга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открыл дверь железной клетки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выполз из клетки и встал рядом с Чжао Умянем, опустив голову и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намерений Чжао Умяня, но интуиция подсказывала ему, что тот пришел спасти его вовсе не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согнул палец, и снаружи в темную комнату влетели кинжал и кошелек с деньгами. Оба предмета принадлежали Чэн Бужэню.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кинжал в левой руке, а кошелек — в правой, Чжао Умянь сказал Му Жунчуну: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 его кинжалом разок, и этот кошель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потрясенно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 Нет, я не могу, я не смогу… — не веря своим глазам,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Бужэнь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Помоги мне! Я дам тебе вдвое больше! Нет! В десять раз! В десять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молчал. Он стоял, держа в руках обе вещи. Его глаза были похожи на бездонную пропасть, поглощающую все живое. В них невозможно было разглядеть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принялся умолять Чжао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уйти. Прошу вас,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потихоньку начал продвигаться к выходу из темной комнаты. К его удивлению, Чжао Умянь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Му Жунчун во всю прыть выбежал из потайной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снаружи на мгновение ослепил его. Му Жунчун закрыл глаза руками и опустился на корточки. То ли из-за того, что он долгое время не видел света, то ли из-за чудесного спасения от верной гибели, слезы брызнули из его глаз, смочив пальцы и размазавшись по лицу. Пока он изо всех сил пытался подавить всхлипы, его грудь судорожно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родился в крайней бедности и с детства натерпелся горя. Он всегда думал, что ему никогда в своей жалкой жизни не видать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никак не понимал: неужели только из-за его скромного происхождения ему суждено встречать только злодеев? Неужели это означает, что он обречен на страдания и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был ничтожным человеком, но никогда никому не причинял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Небеса его так возненавидели?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плача, Му Жунчун медленно открыл глаза. Его зрение уже привыкло к свету, и он постепенно разглядел роскошную обстановку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вытер слезы грязным рукавом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обратно в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стоял на прежнем месте, держа в левой руке кинжал, а в правой — кошелек. У его ног извивался и молил о пощаде Чэн Бужэнь, словно свинья под ножом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Му Жунчуна, Чжао Умянь не выказал ни капли удивления. Его лицо выглядело таким же холодным и безучастным,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Жунчуна отражался дрожащий свет свечи. Его кадык нервно дернулся. После долгих колебаний он сначала медленно протянул руку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без лишних слов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кошель лег в ладонь Му Жунчуна. В нем находилось богатство, которое, как ему казалось раньше, он никогда в жизни не сможет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деньги за пазуху, Му Жунчун взял у Чжао Умяня кинжал и шаг за шагом направился к Чэн Бужэню.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http://bllate.org/book/16983/1613572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