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поднял голову, думая про себя, что эта барышня Су ещё до замужества была самой проницательной из всех сестёр, и с годами ничуть не изменилась. Её взгляд был остёр как бритва — она сразу заметила самого важного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Баочжу. Госпожа его не видела, его подобрал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Е высоко вскинула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управляющий Ли подробно рассказал, как Чжао Баочжу потерял сознание у ворот их дома и как раз в этот момент вышел Е Цзинхуа. Госпожа Е нахмурилась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уж большое совпадение. Вы проверяли,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госпожа Е была так подозрительна. В настоящее время семья Е была одной из самых влиятельных в столице, и за последние годы бесчисленное множество людей пытались наладить с ними отношения. Одни хотели выслужиться, другие таили злой умысел. Госпожа Е была очень осторожна и превратила главную резиденцию в неприступную крепость. Но правила в этом загородном доме были не такими строгими, и она боялась, что кто-то, не сумев подобраться к ним в городе, обратит своё внимание на Е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беспокойтесь, — с улыбкой сказал управляющий Ли. — Старый слуга в первый же день послал людей всё разузнать. Этот юноша действительно пришёл с юга и в первый же день в столице потерял сознание у наших ворот. Он говорит, что из Ичжоу, так что, скорее всего, он беженец, спасающийся от наводнения.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Е кивнула. Она доверяла управляющему Ли. Она покачала головой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Бедняга. — А затем с некоторой радостью добавила: — Я и не думала, что у Цин-эра такое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Ли знал, что больше всего госпожа Е беспокоилась о том, что Е Цзинхуа слишком холоден и отстранён, и что бессмертные заберут его обратно. Он с улыбкой польстил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уж говорить о втором молодом господине, даже у старого слуги сердце сжалось, когда я увидел этого беднягу!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обжора и вправду хорош собой. Беленький, чистенький, совсем не похож на обычного беженца.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вошла, всё её внимание было приковано к Е Цзинхуа, но она всё же заметила изящного юношу, стоявшего за спиной у сына. Его щёки были набиты едой. А пока она разговаривала с сыном, он стоял, опустив голову, и его белые щёчки двигались — вылитый котёнок, укравший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слышала, что в Ичжоу рождаются красавцы,похоже это правда, — с улыбкой заметила госпожа Е. Она повернулась к управляющему Ли. — Раз Цин-эру он нравится, пусть остаётся. Завтра приведите его ко мне, я хочу на него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тут же кивнул управляющий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Чжао Баочжу и не подозревал, что весь его путь от гор Ичжоу до столицы был тщательно расследован. Он шёл за Дэн Юнем, опустив голову и пребывая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неискушённый в мирских делах, начал понимать, что Е Цзинхуа, вероятно, не просто богатый наследник, владеющий постоялым двором, как он думал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 тащивший Чжао Баочжу за руку, почувствовал, что тот спотыкается, и, обернувшись, увидел его отсутствующее выражение лица. Он нахмурился и тихо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Душу потерял?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вздрогнул и поднял голову. Его кошачьи глаза были затуманены. Дэн Юнь на мгновение растерялся, и его голос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Чжао Баочжу дрогнули, и он, посмотрев на Дэн Юня,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 скажи мне…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 сначала опешил от этого «брат Юнь», а затем оглядел Чжао Баочжу с ног до головы, подумав, уж не повредился ли тот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где? В резиденции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Чжао Баочжу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постоялый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Дэн Юня взлетели вверх, и он уже замахнулся, чтобы стукнуть Чжао Баочжу по голове, но, увидев его бледное лицо, лишь щёлкнул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ума лишился? Какой постоялый двор? Это загородная резиденция второго молодого господина семьи Е! Разуй глаза и посмотри, какой постоялый двор в столице осмелится так строиться? За такое сразу бы голову отрубили!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был несильным. Чжао Баочжу прижал руку ко лбу, всё ещё пребывая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Резиденция Е… это резиденция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 видя, что от его обычной сообразительности не осталось и следа, начал по-настоящему беспокоиться. Он уже хотел спросить ещё что-то, как услышал голос Е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очнулся и, подняв голову, увидел Е Цзинхуа, стоявшего в конце коридора. Тот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 поспешно подвёл Чжао Баочжу к нему. Когда они подошли, Е Цзинхуа взглянул на лицо Чжао Баочжу и слегка нахмурился. В это время Фан Цинь откинул занавес, и они вошли в боковой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сел на главное место, и тут же служанка грациозно подошла, чтобы налить ему чаю. Не дожидаясь, пока она закончит, он поднял глаза на Чжао Баочжу. Увидев, как тот прячется за спиной Дэн Юня, он нахмурился ещё сильнее. Он смотрел на него некоторое время, затем опустил глаза, отпил глоток чая и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Баочжу,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вздрогнул и, подняв глаза на Е Цзинхуа, медленно подошёл. Е Цзинхуа поставил чашку и, взглянув на его унылое лицо,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 Сказав это, он тут же повернулся и приказал: — Подайте новые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хором ответили: «Слушаемся». Чжао Баочжу широко раскрыл глаза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Какой у него сейчас мог быть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обернулся и, нахмурившись,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голоден, 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стоял перед ним, и когда он встретил взгляд молодого господина, то увидел, как его брови слегка сошлись на переносице, придавая его нефритовому лицу оттенок холодной строгости. На поясе у него висела подвеска из синего нефрита с разноцветными шёлковыми кистями — всё в нём говорило о благородном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такой человек не мог быть просто богатым наследником. Мысли Чжао Баочжу смешались: он вспоминал то его изящный почерк, то его светлую улыбку. Он стоял, ошеломлённый, и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видя его растерянность, словно тот потерял душу, взял его за руку, висевшую вдоль тела. Его рука была ледяной. Он задумался и, подняв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сцена с рыданиями матери напугала его, и пожалел, что не отослал его раньше. Чжао Баочжу был молод и неискушён, и не знал, что госпожа Е устраивает такие представления регулярно. Увидев такое, он, должно быть,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сжал его руку, притянул к себе, оглядел с ног до головы и тихо, успокаивающе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матушка только на словах такая, она мне ничего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беспокоился не об этом. Он лишь растерянно кивнул. Е Цзинхуа, нахмурившись, видел, что тот словно в трансе и ничего не слышит. Он повернулся к Фан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Цинь, тоже хмурясь, кивнул и уже хотел взять Чжао Баочжу за руку. Но Е Цзинхуа остановил его, достал из рукава маленький парчовый мешочек и вложил его в руку Чжао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мешочек, Фан Цинь удивлённо вскинул брови и нерешительно посмотрел на Е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взглядом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Цинь проглотил оставшиеся слова, тихо сказал «слушаюсь» и, взяв Чжао Баочжу за руку, повёл его прочь. Чжао Баочжу, пребывая в прострации, даже не заметил, что ему дали. Он сжимал в руке мешочек и шёл за Фан Цинем обратно в свой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Фан Цинь велел ему сесть и,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говори,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сидел на краю кровати и растерянно смотрел на него. Фан Цинь, видя это,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вправду так испугался? Обычно ты такой смелый, а как увидел госпожу, так сразу хвост поджал, как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сидя в своей комнате, постепенно приходил в себя. Он поднял глаза на Фан Циня, и его ресницы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тогда? — нахмурился Фан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колебался мгновение, затем, закусив губу, всё же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кто он на самом деле? — Он помолчал и добавил: — Я слышал, как госпожа говорила об императоре… о какой-то наложнице.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Цинь сначала опешил, а затем, прищурившись, нахмурился и выругался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дурень, даже этого тебе не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понял, что он ругает Фан Ли. Он поджал губы и смотрел на Фан Циня, смутно предчувствуя, что сейчас узнает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Цинь вздохнул и, посерьёзнев,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вина Фан Ли. Раз уж ты теперь в резиденции Е, я тебе всё объясню. Наш господин — нынешний канцлер Е. У госпожи двое сыновей и три дочери. Наш молодой господин — самый младший, второй среди сыновей. Старшая дочь госпожи давно ушла во дворец и теперь является наложницей Чэнь, она родила Его Величеству Пятого принца. Старший брат нашего молодого господина шесть лет назад поступил на службу, сейчас он служит в Министерстве наказаний и уже дослужился до четвёртого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Цинь говорил ровным, спокойным тоном. Слова «канцлер», «Его Величество» слетали с его губ легко, без всякого волнения или гордости. Но для Чжао Баочжу они прозвучали как удар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 сын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внезапно вспомнил все свои вольности за последнее время. Он думал, что Е Цзинхуа — просто богатый наследник, и вёл себя соответственно. Каким же он был слепцом!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теперь делать? Он не только вторгся в чужой дом, но его ещё и приняли за слугу! Чжао Баочжу вспомнил о деньгах, которые Е Цзинхуа посылал ему, и наконец всё понял — это было жалованье для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кусал губы, лихорадочно размышляя. С одной стороны, он поражался щедрости семьи Е, а с другой — понимал, что ему нужно готовиться к экзаменам. Он думал, что, когда найдёт свою именную грамоту, всё объяснит. Но теперь, зная, что Е Цзинхуа — сын канцлера,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учёных того времени заискивание перед властью до поступления на службу считалось величайшим позором. Конечно, были и те, кто искал выгоды, кто ещё в академии лебезил перед сыновьями чиновников, называя одного «старшим братом», а другого — «учителем». Но отец с детства учил Чжао Баочжу быть честным, и он никогда бы не смог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Цинь, видя его бледное лицо и молчание, дрожащие ресницы и растерянный взгляд, вздохнул. Он приехал из провинции, и неудивительно, что, услышав такое, испугался. Фан Цинь вспомнил, как поначалу с подозрением относился к Чжао Баочжу, думая, что тот — хитрый и льстивый интриган, а оказалось, что он такой ранимый.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и неудивительно. Чжао Баочжу был из простых, любой другой на его месте, услышав имя государя, упал бы на колени. Фан Цинь усмехнулся и покачал головой, мысленно укоряя себя за то, что принял котёнка за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его неприязнь к Чжао Баочжу рассеялась. Видя его жалкий вид, он вздохнул, наклонился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Наш молодой господин, хоть и родился в такой знатной семье, но по натуре очень добр. Он не похож на других избалованных наследников и никогда не наказывает слуг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помолчал и взглянул на Чжао Баочжу. Он подумал о том, как Е Цзинхуа относился к нему все эти дни. Не то что наказать, он даже на солнце ему долго бывать не позволял.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http://bllate.org/book/16988/1584852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