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Ухаживать, построив гнездо, и в ответ получить подозрение на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Ин Лю не ожидал, даже в самом смелом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последовательности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расправил крылья, пытаясь продемонстрировать всю свою мощь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могут быть вши?!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набрал кучу веток для гнезда. Ты их мыл? — невозмутимо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моет ветки, когда строит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мыть, на них могут быть яйца насекомых. Некоторые уже вылупились и прячутся в коре, поэтому ты их и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видом знатока просвещал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мытьё не поможет. Эти мелкие твари так глубоко забираются, что водой их не вымоешь.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Чу Сяо у него не было друзей, а бабушка не отпускала его гулять одного. Поэтому в детстве он часто играл во дворе с ветками. Ветки годились не только для игр, но и для растопки печи. Однажды, помогая бабушке готовить, он увидел, как из полена выполз червяк. Он с восторгом поделился своим открытием с бабушкой. После этого ему настрого запретили тащить в постель красивые прямые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рассказов он и сам почувствовал, как по телу забегали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крылья затрепетали, словно пытаясь стряхнуть с себя несуществующих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тем временем принёс спрей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лучше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нет своей области, ты не можешь гарантировать защиту от всего вокруг. Вполне мог подхватить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своя область, — бросил Ин Лю, глянув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понял, почему он вдруг заговорил об этом, но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поставил спрей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себя сам. И волосы тоже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школе для Пробуждённых он усвоил главное правило: не прикасаться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кивнул. Врач тактично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спрей, Ин Лю понял, что его крылья слишком велики. Чтобы обработать их как следует, не приняв при этом нелепую позу,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изгибаться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предстать в таком виде перед объектом своего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сохранить грацию он заметил, что Ло Шичжэнь с любопытством наблюдает за его акробатическими этюдами. От стыда и досады он чуть не швырнул спрей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Лю, ты что, не достаёшь? — догадался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чести. Ин Лю уже хотел было возмутиться: «Что значит не достаю? Всё я достаю!», — но Ло Шичжэнь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достаёшь,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не достаю, — признался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взял спрей, внимательно прочитал инструкцию и, убедившись, что его можно распылять прямо на перья, подошёл к левому крылу Ин Лю. Одной рукой он придержал крыло, а другой — аккуратно нанёс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Ин Лю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тебе неприятно? — спросил Ло Шичжэнь, почувствовав дрожь. —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голос Ин Лю почему-то стал тише, а вся его показная дерзость куда-то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всегда всё делал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кропотливо обработал каждое пёрышко, начиная с самых крупных и заканчивая нежным пухом у основания крыла, который ему пришлось аккуратно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Лю это были совершенно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— ключ к способностям Ангела, и каждый Пробуждённый этой последовательности берёг их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брат-близнец никогда не прикасался к его крыльям так бережно,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терпеливо, не раздражаясь из-за огромного объёма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крылья Ин Лю подрагивали от непривычки, но потом, постепенно привыкнув к нежным прикосновениям, они расслабились и стали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приподнимал их, когда Ло Шичжэнь хотел обработать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он выглядел немного нелепо, но ему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Ин Лю внезапно заговорил, Ло Шичжэнь выглянул из-за красного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мелочь, — удивился Ло Шичжэнь. — Одноклассники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ты тоже поможешь мне? — тихо спросил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мелочь, Ло Шичжэнь и не задумываясь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легко, а у Ин Лю в душе вдруг зародились смятение, разочарование и смутное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торопиться с ухаживанием.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опередить брата, что совсем не подготовился. Ветки для гнезда не помыл, сам толком не принарядился.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ухаживания поначалу вызвал лишь досаду и смущение, но теперь, ощутив нежную заботу Ло Шичжэня, он почувствовал, как его захлёстывает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оказывается, и впрямь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понравился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подойти к этому делу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обработку, Ло Шичжэнь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вдруг построил гнездо? Это потому, что ты Ангел, и тебе, как птице, нравится спать в гнёздах?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на мгновение запнулся. Он хотел было спросить, что Ло Шичжэнь думает о гнезде, но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тут спрашивать? Раз он притащил его сюда травить вшей,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поникли. Он быстро снял с себя все драгоценности, которыми был увешан.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стоили целое состояние: рубины, сапфиры, оливины, даже изумруды.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он заработал, выполняя заказы, что-то выменял у Лу Цюцзиня за «избиение брата». За некоторое время у него скопилась целая пригоршня.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пригоршню он протянул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почувствовал, как у него защемило сердце. С момента пробуждения он питал слабость к блестящим вещам и, в отличие от своего более сдержанного брата, собирал их где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своё сокровище было мучительно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подсказывал: чтобы завоевать партнёра, нужно делиться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расставания с драгоценностями мгновенно утихла, стоило ему взглянуть в тёмные блестящие глаза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строил гнездо, у меня не было опыта, я не подумал о насекомых. В следующий раз я всё вымою. А это пока тебе. Когда я построю новое гнездо, я положу туда ещё больше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построю чистое гнездо без насекомых, ты вернёшься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нравится спать в гнезде, зачем тебе я? — не понял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 спать в кровати, — честно признался он. — И потом, на дереве опасно. У меня нет крыльев, как у тебя. Если я упаду, то разобьюсь.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упадёшь, я тебя спасу! — в отчаянии воскликнул Ин Лю, забыв о драгоценностях.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люблю спать на деревьях, — упрямо повторил Ло Шичжэнь. — Найди кого-нибудь другого, кто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ухаживать за кем-то другим? Я ухаживаю только за тобой! — выпалил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Ухаживаешь? — растерялся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со мной на дереве, чтобы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как… как в книжках? Как… встречаться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Жениться… — выдохнул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но тут же воодушевился, совершенно забыв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можем пожениться прямо сейчас. У меня ещё есть машина, я её тоже тебе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замахал руками. Его обычно мягкое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и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парни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замер, почувствовав его настрой, но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осторожнее, внимательно наблюдая за реакцией Ло Шичжэня: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расписываться, просто сыграть свадьбу. Говорят, скоро разрешат однополые браки, тогда и зарегистрируемся,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совсем понял, но, вспомнив слова Сяо Шаня,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парни, мне нравишься ты! — выпалил Ин Лю заученную фразу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парень, — Ло Шичжэнь похлопал себя по груди. — Ты не заметил? Я могу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Ин Лю принял его за девушку? Но он же здоровый, как бык, как можно было ошибиться? К тому же, в их школе ведь нет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имею в виду, что мне всё равно, какого ты пола, ты мне нравишься, — пояснил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натурал. Может, ты найдёшь себе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Натурал — это ведь тот, кто любит девушек? Это я. Я собираюсь жениться и завести детей. Прости, я не могу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тебе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карцере Сяо Шань, изнывая от скуки, хотел подраться, но после дневной тренировки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 спросил у сидевшего в дальнем углу 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открывая глаз, быстро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Но тебе же нравится Шичжэнь!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нравятся парни? — в свою очередь спросил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Шичжэнь любил парней, он бы тебе понравился? — продолжал допытываться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он вообще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— возмутился он. — Ты сомневаешься в моей братской любви к Шичжэню?!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не смей наговаривать, — вмешался Жун Нянь. — Мой хозяин не может любить парней, он любит только разводить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наговаривай! — взвился Сяо Шань. — Говорю тебе, Шичжэнь просто пожалел тебя и поставил метку, он не собирался тебя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Пробуждённых была неиссякаема. Казалось, тренировки выжали из них все соки, но стоило немного отдохнуть, как силы появлялись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Чу Сяо молчал. «Как жаль»,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карцере один говорил о братской любви, другой — о любви питомца к хозяину, но никто не признавался в любви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боялся, что рядом с Ло Шичжэнем появится открытый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вот таких «натуралов», как Сяо Шань и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внутреннего загрязнения он мог поддаться порыву и признаться в своих чувствах, но, когда разум возвращался,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Ло Шичжэня было одновременно и счастьем, 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любя его, можно было лишь быть рядом, заботиться о нём и надеяться, что однажды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признаться…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прекрасно знал, как отреагирует прямолинейный Ло Шичжэнь на признание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Ло Шичжэня было предельно простым: парень любит парней = этот парень смотрит на других парней так же, как «нормальный» парень смотрит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прикасаться к нему — невежливо. Он мог болтать, смеяться и убирать класс вместе с одноклассницами, но они могли обниматься и ходить под ручку в туалет, а он, как парень,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которым нравятся парни, попадали в ту же категорию, что и девушки: «не прикасаться, чтобы не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я до тебя дотрагивался.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отодвинул от себя спрей, стараясь держаться на расстоянии от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дружелюбен, и его взгляд был таким же мягким, как у безобидного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повергли Ин Лю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смогу помогать тебе со спреем. Попроси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 и постараюсь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