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37. Убийца на границе (8)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уже столько всего рассказал, а ты всё молчишь. Может, теперь ты расскажешь что-нибудь о себе? — водитель пнул Маджера в штанину. — Почему ты так рвёшься в Федерацию?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Маджеру не хотелось об этом говорить. В отличие от водителя, он не был под кайфом, поэтому и не пребывал в таком восторженно-развязном состоянии. Их всё ещё держали взаперти, а водитель разговаривал так, будто отдыхал где-то в Тепито.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мафия сочла их безобидными и ограничилась тем, что заперла в комнате. Водитель всё тёрся рядом и ныл, и в конце концов Маджер с неохотой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заработать денег и вытащить из рук койотов своего родственника.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такое бывает не слишком часто, но и не сказать, что редко. Просто твоему родственнику жутко не повезло. — Те, кто ничего не могут поделать с бедой, всегда списывают её на неудачу. — Кто его похитил? Может, я его знаю. Может, смог бы словечко замолвить.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Маджер хотел ответить, но в этот момент его сознание вдруг качнулось. В голову хлынули обрывки беспорядочных воспоминаний. Он схватился за голову и сквозь острую боль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я что-то перепутал… Мой младший брат звонил мне. Говорил, что его уже отпустили.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«Але, спасибо за деньги, — исхудавший до костей молодой человек стоял в телефонной будке у бензоколонки, над головой клубился песок приграничной пустыни. — Они наконец отпустили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больше не хочу в Федерацию. Я хочу домой. Хочу к маме и папе, хочу к сестрёнке, хочу увидеть поля и кукурузу в Антекларе. Ты пойдёшь со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Маджер тогда отказал без колебаний: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Ты иди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Але… — в голосе юноши появилась мука, он заговорил бессвязно. — Мне нужен ты. Мне правда нужен ты. Пожалуйста, не бросай меня. Они кололи мне наркотики, у меня кружится голова. Мама расплачется, когда увидит меня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ответил Маджер, и он до сих пор помнил, как в тот день запахло портом и морем. — Не волнуйся. Ты сначала езжай домой. Я буду присылать деньги. Я нашёл отличную работу — в компании «Звёздный круиз». Ты слышал о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работу моряком в Федерации платят больше, чем за перевозку наркотиков для мафии на границе? Ла Унион из Тепито сказал мне, что для таких, как я, лучший исход — стать мулом для наркоторговцев.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 его. Работа на корабле хотя бы не грозит жизнью. Всё, что тебе сейчас нужно, — это спокойно добраться домой и успокоить родителей. На корабле я, может, не смогу отвечать сразу…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всё-таки был в Федерации? — глуповато спросил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хотя нет, подожди, похоже, всё-таки был. — Маджер растерянно нахмурился. — Пару лет назад я работал на стройке в Финиксе. Там солнце так палило, что кожа облезала, как кора. Потом я поехал с одним местным на восток и оказался в городе Н. Там был большой порт, и компания «Звёздный круиз» набирала моряков…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ты сел на корабль? — спросил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я сел на корабль, — уже совсем уверенно сказал Маджер.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воровской корабль легко попасть, а вот слезть с него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стоял посреди улицы города М и осваивал своё новое умение. Чёрное пламя свечи было заметным, но обзору не мешало. Стоило ему мысленно произнести имя цели, например: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К, бойфренд старшего сына Ла Униона».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перед глазами сразу возникало его текущее местоположение, обстановка вокруг, схема охраны и даже дальнейшие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была, по сути, идеальная инструкция по убийству. Даже у службы поддержки Бюро безопасности не водилось настолько подробной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Ли Вэя требовалось всего одно: выбрать правильный момент, правильное место, убрать цель и самому успеть отойти.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разве это так просто?!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отличие от «игры для дураков» состояло в том, что Святая Смерть не предлагала пошагового маршрута и готового алгоритма действий. А Ли Вэй не был персонажем видеоигры, который нажимает кнопку и автоматически безошибочно выполняет приём.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Охрана, в отличие от NPC, тоже реагировала куда непредсказуемее.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провести простую аналогию: даже если тебе дадут снайперскую винтовку и скажут, что завтра президент Федерации выступает с речью в таком-то месте, ты что, правда думаешь, будто не снесёшь ему в лучшем случае пол-уха, если он в этот момент дёрнет головой?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Разведданные — это одно. План — другое. А реальное исполнение почти не связано ни с первым, ни со вторым.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Ли Вэй и чувствовал всей душой, что этот чит работает не настолько круто, как хотелось бы, выбора у него всё равно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Попробовать уговорить богиню дать ему что-нибудь ещё он уже пытался. Для этого он купил набор из KFC и поставил его перед статуей.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Святая Смерть окинула его ледяным взглядом, будто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правда думаешь, что я стану это 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дохлая курица уже не подходит в качестве жертвы? А ведь пахнет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мрачно доедал крылышко, выходя из часовни под странными взглядами окружающих. Выбросив кости в урну, он поправил пиджак и, немного подумав, сосредоточил чёрное пламя на цели: «господин К, бойфренд старшего сына Ла Униона».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надо было взять мягкую мишень. К тому же Ли Вэй хотел сперва спасти Маджера и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сын Ла Униона мог иметь хоть одного любовника, хоть десяток. Для господина К это служило поводом вести себя как местная шишка. А вот сам сын, похоже, вовсе не считал его настолько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указаниями пламени, Ли Вэй добрался до 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Заведение оказалось двухэтажным. Внизу — обычные посетители, танцующие и пьющие. Наверху, в отдельной комнате, находились трое охранников. На входах и выходах —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Теоретически задача была не слишком сложной: нужно было лишь подобрать момент и проследить, чтобы никто не успел поднять тревогу. Для профессионала главным препятствием здесь стало бы не устранение «господина К, бойфренда старшего сына Ла Униона», а то, как пережить последующую месть картеля. Но раз уж Ли Вэй собирался затем заняться и самим сыном Ла Униона, а потом, возможно, и им самим, этот вопрос можно было пока отложить.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Ли Вэй был всего лишь наполовину профессионалом. Немного понаблюдав за баром, он понял, что нужна хоть какая-то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эта свелась к тому, что он достал телефон, открыл образовательную платформу Бюро безопасности и вбил в поиск: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незаметно ликвидировать несколько целей в переполненном баре».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потрясающе полезен: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«Избегать свидетелей. Использовать оружие массового поражения».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Блестяще.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открыл следующий поиск: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изготовить самодельную взрывчатку».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устроить взрыв и не подорвать себя и случайных людей».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со взрывчаткой это уже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запрос: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выдать себя за официанта в гей-баре».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P.S. Под лесбиянку или гея прикидываться не надо, этот пункт уже выполнен.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охотился на Сокола со снайперкой, всё было куда проще. Сокол постоянно перемещался, а не сидел в закрытой комнате без окон, да ещё и в окружении нескольких мордоворотов.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потом, тогда Ли Вэй вовсе не собирался убивать Сокола, да и сам Сокол не собирался убивать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смешная, лицемерная игра, в которой кто-то в любом случае должен был подстраховать и всё исправить. Совсем как вся жизнь Ли Вэя за последние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замерцало чёрное пламя свечи, словно насмешливо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«Что, тебя уже так штормит от мысли принести в жертву пару заслуживающих смерти людей?»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Вэя вспотели ладони и спина. Он не знал, к кому именно обращается, но мысленно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«Все, кого я убью здесь, умрут и в реальности? Или только те, кого я специально выберу как жертву Святой Смерти?»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если случайно задену кого-то невиновного?»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огонь дрогнул и чуть вспыхнул ярче. Ответ пришёл сразу: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Святая Смерть не перебирает жертвами, поэтому неважно, виновны они или нет — все умрут.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сила уже распространилась по этой территории, потому что её призвал Маджер. Как истинный сын Латинской Америки, он носил в своей крови и цивилизацию, и дикость этих мест, мудрость и жестокость. Куда бы он ни уехал, отпечаток родины всё равно останется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 Вэй?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сейчас был серпом, избранным богиней для жатвы.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Орудие не имеет права выбирать. У него есть только право затупиться.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Ли Вэй закрыл обучающее видео, быстро набросал в голове план и, сыграв нужную роль, сумел разжиться подносом с алкоголем. С ним он и постучал в дверь отдельной комнаты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он первым делом тихо запер замок, чтобы никто лишний сюда не сунулся.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через пять минут трое телохранителей и господин К уже лежали на полу. Ли Вэй, проверив их послужной список по линии преступлений, методично добил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это делаешь? — беззвучно спросило чёрное пламя. — Ты сам создаёшь себе ненужные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хочу. — Ли Вэй вставил пистолет обратно. — И потом, богиня должна всё-таки разбираться, кто из её верующих и жертв чего стоит. Когда я поставил перед ней KFC, она и смотреть не захотела. А как только речь заходит о живых людях, вдруг сразу перестаёт быть разборчивой?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Или, может, я неправильно её понял? — задумчиво продолжил Ли Вэй. — Может, она вообще не привередлива, просто с KFC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создаёшь себе проблемы, — проигнорировало его пламя. — Ты ещё не настолько силён, чтобы позволять себе действовать по прихоти.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не первое существо, которое говорит мне нечто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поднялся, машинально провёл рукой по чешуе и мысленно сказал пламени: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Переключайся на следующую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Маджер услышал за стеной звон разбившейся 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который храпел, тут же проснулся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Ли Вэй пришёл нас вытаскивать. — Маджер помог ему сесть. — Готовься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что… — в голове у него вспыхнула картина, как Ли Вэй дерётся с сомоподобной тварью, — он очень крутой. И ещё он точно не согласится помогать наркобаронам таскать дурь.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ну и отлично, а то я тоже не горю желанием этим заниматься. — Водитель, всё ещё не отойдя от наркоза, довольно улыбался. — А как он вообще убедил господина К нас отпустить?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Сделал в нём несколько дырок.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спрашивай. — Маджер помог ему подняться. — Когда снаружи всё успокоится, мы уйдём как можно дальше и спрячемся. Не надо путаться у него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кивнул, но через секунду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Знаешь… мне кажется, ты немного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рассеянно отозвался Маджер. — Я просто кое-что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 и перешагнул через труп господина К, направляясь с водителем к пожарному выходу в конце коридора. По пути водитель всё ещё бормотал себе под нос, удивляясь, почему на полу валяются такие подозрительно трупообразные трупы.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 и есть трупы, — устало ответил Маджер.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погоди. Они правда мертвы? Их убил Ли Вэй? Чёрт…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настолько крут? Я, получается, ехал в одной машине с человеком, который реально решился полезть на бойфренда сына Ла Униона?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Маджер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Именно поэтому нам и повезло, что он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него вдруг мелькнула странная мысль: вот это и называется союз Святой Смерти и уборщика мест преступлений. Производительность запредельная.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Постойте. Что это вообще значит? И разве не было в той фразе какого-то слова на федеральном, которое он не должен был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Маджер, для которого родным языком был испанский, яростно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нам просто повезло, — с облегчением заключил водитель. — Кстати, ты так и не договорил: что именно ты вспомнил?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Маджер вернулся к сути. — Если продолжать то, о чём мы говорили раньше… я вспомнил, что поднялся на корабль и не знал, что он проклят. Один матрос по имени Чжань Ю был соблазнён дьяволом. Услышав, что наш хозяин Фудзивара Рюити не собирается платить зарплату, он подбил своего соседа по каюте Эй Джея и ещё нескольких моряков пойти и прижать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всё правильно сделал, — сказал водитель. — Даже наша мафия платит тем, кто на неё работает. Иначе кто бы за них рисковал?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Проблема в том, что во время потасовки мой сосед по каюте попытался их разнять и случайно упал за борт. Он стал первым мертвецом на корабле.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той линии событий, где не было Ли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Маджера по каюте стал первой жертвой и при этом самой невинной. До того как Ли Вэй появился на корабле, этот человек каждый раз, снова и снова, с одинаковым выражением лица падал в море на глазах у Маджера.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потом, во время ливня, его труп, опутанный водорослями, выползал обратно на палубу и приходил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стало для Алехандро Маджера самым страшным кошмаром.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http://bllate.org/book/17014/1645167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