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Псу скормишь, а мне не дашь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перевезли всю черепицу в лавку, разгрузили её и аккуратно сложили стопками у стены, уже начало смеркаться.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ворота гостиницы выходили в жилой переулок. В этот час над крышами струился дымок, а из домов тех, кто принялся за готовку пораньше, доносились аппетитные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перевернул скошенную днем траву, чтобы она просохла равномерно. Живот предательски заурчал, и он позвал Лу Лина возвращаться в их временное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Шужуй чувствовал сильную усталость и не планировал снова одалживать очаг, чтобы готовить самому. Он заглянул на кухню лишь за горячей водой, где как раз застал хозяйку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весьма дородная женщина с пухлыми губами, густо накрашенными яркой, броской помадой.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переступив порог кухни, Шужуй услышал доносящиеся оттуда крики: «Дрянной гер! Еще раз найдешь повод заговорить с хозяином, будешь глазки строить — я тебе всё лицо исцарапаю!»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услышал продолжение тирады: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Лентяй несчастный! Платят тебе огромные деньги, а ты мало того что работаешь спустя рукава, так еще и руки у тебя нечистые — только и думаешь, как бы поживиться за счет заведения! Сегодня пучок овощей утащил, завтра миску супа вынесешь… Ты что, думаешь, я тут благотворительный склад для беженцев открыла? С твоими аппетитами и помещичий дом по миру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женщина, подперев бок рукой, яростно распекала Цин-гера — того самого слугу, что днем помогал Шужую с огнем. Гер стоял с красными от слез глазами, не смея оправдываться, и только успевал утирать лицо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женщина лет сорока с лишним (та самая повариха Ван) и с безучастным видом помешивала что-то в котле, будто эта сцена была для неё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решительно шагнул вперед. Он не до конца понимал суть претензий хозяйки, но молчать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на кухне оживленно. Неужто ужин уже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Шужуя, Цин-гер осмелел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брал еду с кухни. Это гость днем готовил и угостил меня миской супа. Можете у него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тут же догадался, в чем дело, и миролюбиво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вышло какое-то недоразумение? Я готов всё объяснить почтенной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Толстуха смерила Шужуя холодным взглядом с ног до головы и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тут никаких недоразумений. Слуга работает нерадиво, вот я его и поучаю.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хозяйка не желает слушать объяснений и лишь тешит свой властный нрав, Шужуй отметил про себя её самодурство.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прощать нельзя, это верно. Но порой случаются и простые ошибки, — спокойно продолжал он. — Если во всем разобраться, можно избежать горьких слов, которые ранят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решив, что этот невзрачный гер намеренно лезет на рожон, защищая слугу, прищурила свои маленькие глазки-щелочки и ядовито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гер решил в миротворцы записаться? Или снова пришел очаг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таким бережливым, сам готовить любишь. Как бы люди не подумали, что ты просто любитель наживы — бесплатно и дрова жжешь, и соль с соусом тратишь.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Шужуя екнуло сердце. Ингредиенты он покупал сам, специи у него тоже были свои — из тех, что прихватил из дома. По сути, он использовал только котел и пару поленьев. К тому же он заранее спросил разрешения, и если бы ему отказали, он бы и не подумал настаивать. Эта женщина явно нарывалась на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не остался в долгу и ответил колкостью на колкость: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в приличном месте найдутся столь мелочные люди. Перед тем как заселиться, я специально спросил, можно ли пользоваться кухней. И спрашивал я, помнится, у того бледнолицего молодого человека с миндалевидными глазами, что сидит за прилавком со счетами.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представился хозяином лавки. Полагаю, его слово имеет вес. Или в этом заведении кто-то другой мнит себя главным и распоряжается чужим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толстухи перекосилось, она не нашлась, что ответить и лишь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 не знает, что дрова нынче дороги, цена на них растет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Шужуй, не сводя с неё глаз,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разрешено здесь пользоваться кухней или нет? Я хочу получить четкий ответ, чтобы понимать, как ведется бизнес в этом месте. А когда съеду, у меня будет что рассказать людям о ваших порядках.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привыкшая помыкать робкими и тихими, не ожидала встретить такой твердый отпор от щуплого на вид юноши. Она на мгновение осеклась, не желая продолжать спор, но и отступать было унизительно для её достоинства. Она застыла, выпятив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 спасла повариха Ван. Видя, что дело принимает дурной оборот, она примирительно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Гер, пользуйтесь, если хотите. Хозяйка ведь не говорила, что нельзя. Просто она, как главная, должна за всем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холодно усмехнулся. Игнорируя повариху, он продолжал сверлить взглядом хозяйку: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я жду подтверждения от самой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раздуваясь от гнева, уже готова была сорваться на крик. Она привыкла запугивать слабых, и то, что какой-то молодой и неопытный гер смеет ставить ей условия, приводило её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 сопляк! На чужой территории еще смеешь вести себя так высокомерно?! Да я тебя… — начала было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не успела. В дверях показался Лу Лин. В руках он сжимал свой длинный меч. С холодным, непроницаемым лицом он подошел к точильному камню в углу двора и принялся с лязгом водить лезвием по камню. Его рука лежала на рукояти, а ледяной взгляд был прикован… к шее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так и замерла с открытым ртом. Её прошиб холодный пот, будто среди лета на неё дунул морозный ветер зимнего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я… я же говорю, я человек покладистый! — пролепетала она. — Пусть гер пользуется кухней сколько душе угодно. Я… я пойду, дел на улице много накопилось…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буквально вжимаясь в стену, бочком выскользнула из кухни и припустила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поднял тряпку, вытер клинок и победно вскинул бровь, глядя на Шужуя. Заметив перепуганную до икоты повариху Ван и Цин-гера, который от шока даже плакать перестал, он так же молча скрылся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вздохнул, подумав про себя: «Острое слово — хорошо, а острый меч — надежнее».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подошел к Цин-геру, достал платок и вытер слезы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 тебе досталось.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Ван, воспользовавшись тем, что суп готов, поспешила разлить его по мискам и унести постояльцам наверх, оставив их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Цин-гер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Если она хочет сорваться, она всегда найдет повод. И дело не только в тарелке супа. Спасибо, что заступился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попытался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Шао-гер такой смелый! Она всегда такая высокомерная, все слуги её до смерти боятся, а ты не испугался и даже спорил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бояться, она будет тиранить тебя еще больше, — ответил Шужуй. — Хоть ты и работаешь на неё за деньги, ты честно трудишься, а не милостыню просишь. Ты не раб, проданный в этот дом, ты — свободный человек, такой же, как она. Делай свое дело на совесть, и бояться тебе нечего. Если кто-то ведет себя несправедливо — это его вина, а не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Цин-гер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улыбнулся. Он понимал, что характер не меняется за один вечер и пара слов не сделают мальчика воином. Чтобы сменить тему и подбодрить его, он спросил, что сегодня дают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Цин-гер перечислил несколько блюд, и Шужуй заказал две миски супа с клецками из мелкой рыбешки — это было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много черепицы перетаскали. Принеси чуть позже мне и моему брату по ведру горячей воды в комнаты. Запиши всё на наш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Цин-гер охотно согласился и, придвинувшись ближе,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уйдет, я принесу лишнее ведро, чтобы ты мог помыться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с улыбкой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общий зал, он увидел Лу Лина — тот сидел на их привычном месте у окна и ждал его. Увидев Шужуя, он заметно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с клецками. И попросил принести горячей воды в комнаты, — ответил Шужуй.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весь день в пыли и поту. Если не помоешься, завтра от тебя за версту разить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посмотрел на красивое, холодное лицо Лу Лина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красавцем ни был мужчина, если он не любит чистоту — всё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в упор посмотрел на Шужуя: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могу помыться и холодной водой. Я не говорил, что не люблю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уже хотел рассмеяться, но тут официант принес две дымящиеся миски супа. Оба были голодны, поэтому, не сговариваясь, они оставили события на кухне в прошлом и взялись за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Шужую отправить в рот первую порцию, как его брови поползли вверх. У супа был резкий рыбный запах, а сами клецки разваливались в жижу. Шужуй заподозрил, что рыба была несвежей — скорее всего, хозяйка купила её за бесценок, когда та уже уснула навеки. Судя по её характеру, это было вполне в её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одолев полмиски, Шужуй сдался. Он отложил ложку и достал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доедать? — Лу Лин поднял взгляд от своей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какой-то странный, не лезет больше. Ничего, за один вечер не оголодаю.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ничего не ответил. Ему вкус тоже не нравился — небо и земля по сравнению с тем, что Шужуй готовил днем. Но, к удивлению Шужуя, он не только не бросил есть, а, напротив, придвинул к себе его недоеденную миску и перелил остатки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округлил глаза. Не успел он и слова вымолвить, как Лу Лин уже вовсю уплетал «добавку».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зачем мои объедки доедаешь?! Совсем стыд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Шужуй понял, что крикнул слишком громко. Словно воришка, он воровато огляделся по сторонам. Убедившись, что никто не смотрит, он немного успокоился, хотя кончики ушей всё еще пылали: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наелся, я бы тебе еще одну миску заказал!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Лу Лин нахмурился и скривился. —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невкусно, зачем тогда моё доедаешь?!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выбрасывать. Этого мне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Шужуй, который только что был возмущен, невольно коснулся кончика носа. В пути приходится затягивать пояса, а он, видать, слишком привык к хорошей еде — разбаловался.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В следующий раз постараюсь доедать всё сам. Ты только не ешь за мной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делать, если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Вынесем и отдадим собакам, — отрезал Шужуй. — Я видел на улице бродячих псов, одни кости да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нахмурился, и в его голове явно сложилась какая-то своя, странная логика: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псу скормишь, а мне не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Шужуй молчит, Лу Лин резко встал, подхватил свою миску и с мрачным лицом пересел за соседний стол, подальше от него, чтобы закончить трапезу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Шужуй: 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сгорбленную спину Лу Лина, который, подобно огромному обиженному коту, яростно работал ложкой. Шужуй снова коснулся носа и с пылающим лицом поспешил скрыться в своей комнате,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http://bllate.org/book/17079/1595019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