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минус третьего этажа напоминала гостиницу: длинный узкий коридор, а по обе стороны — бесчисленные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лампы горели тускло-жёлтым. И стены, и ковёр были из звукопоглощающих материалов, украшений почти не было. Коридор давил теснотой и отдавал чем-то странным, холодным,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идущий рядом DKing, наоборот, казался единственным «живым» и тёплым человеком во всём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я доложу наверх. Пожалуйста, вернитесь в номер и подождите. Вы ставите нас в очень неудобное положение, — жалобно уговаривал его служащий.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равно говорит в пустоту, но неожиданно господин Гао и правда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наконец согласился вернуться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на глаза попалась та самая фирменная безликая маска — у служащего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DKing… увидеть тебя и правда нелегко, — сказал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на вид около тридцати-сорока. Лицо — интеллигентное, ухоженное; годы почти не оставили следов, лишь лёгкие морщинки у глаз выдавали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больше часа, но сейчас был улыбчив и спокоен, словно весенний ветер — ни капли недовольства тем, что его “мариновали”.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Гао, — холодно отозвался DKing. Никто не мог понять, какое выражение скрыто под маской, но голос был предельно равнодушным. — Куда вы хотите пройти — скажите служащему. Если где-то вас обслужили недостаточно хорошо, прошу понять и простить. У меня есть дела, не буду мешать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Гао добродушно хохотнул. Он не был рыхлым, как многие мужчины среднего возраста; взгляд — учтивый, “с шармом”. Он скользнул глазами по Линь Луси — и на миг в глубине мелькнуло поразительно острое сияние, но оно тут же исчезло. Министр ничего больше не сказал — и, похоже, мгновенно отменил свой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успел пройти уже довольно далеко, а всё равно чувствовал на спине 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мирный. Но ощущение было такое, будто за ним спрятано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Гао Линь Луси не понравился: улыбка “с ножом”, словно гиена в степи — мерзкая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окончательно скрылись из поля зрения, министр развернулся и пошёл назад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ждали две женщины: одна с длинными волосами, другая с короткими. Обе красивы, фигуры — эффектные, вполне могли бы считаться “роковыми”.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поднялась, взяла чайник и налила министру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вернулись. Этот DKing всё ещё не хочет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усмехнулся, но не ответил — и так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вспыхнула и тут же начала ругать DKing за высокомерие. При этом даже ругань у неё звучала липко и сладко, будто капризная ласка — обычный мужчина от такого голоса, пожалуй, и правда бы “поплыл”.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была тоньше: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хорошее настроение. Случилось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одно исключение, которого не должно было существовать, — сказал министр с намёком. — Всё становится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переглянулись: конкретного смысла они не поняли, но по опыту знали — кого министр “взял на глаз”, тому обычно скоро становится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Вот это, это… и ещё вот это, — уговаривал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сиял роскошью. Стол был прямоугольный, но DKing не сел напротив Линь Луси через весь стол —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в безликой маске, мужчина, который обычно действует жёстко и холодно — и с подчинёнными, и с чудовищами — сейчас выглядел как самый обычный человек, заботящийся о дорогом ему человеке: он старательно подкладывал еду, и в каждом движении была настоящая, прямолинейная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повар, и обслуживающий персонал видели такое впервые: чтобы DKing к кому-то относился настолько мягко и внимательно. Казалось, даже эта пугающая маска без лица стала “добрее”.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понимали: маска не менялась. Просто для DKing этот сереброволосый парень явно значил нечто исключительное.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глаза и запомнили его внешность: в следующий раз этого человека нужно встречать как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Луси после этого обеда чувствовал, будто у него «давление зашкаливает»: казалось, стоит чиркнуть по шее — и кровь ударит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Больше не будешь? — спросил DKing, увидев, как он опустил палочки. Он, похоже, вошёл во вкус “кормления” и с явным сожалением тоже опустил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тебе нужно срочно возвращаться в университет? — спросил DKing, пока служащие аккуратно убирали со стола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редко сталкивался с чужой добротой. Поэтому, когда DKing настойчиво заботился о нём и “кормил”, ему было трудно отказать — пока он окончательно не переел и только тогда не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почти не помогала от дискомфорта “переел”: Линь Луси по часовой стрелке поглаживал живот, пытаясь облегчить ощущение распирания.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срочно. В универе сейчас спокойно, дел нет.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Юэ Синхэ в университете не было — и он не знал, куда тот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тихо рассмеялся. Смех был низкий, густой, с лёгкой вибрацией груди — голос от этого становился ещё более “магнитным”, будто перо мягко щекотало барабанную перепонку.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 щекотку по коже от уха к затылку, аж до мозга; кожа на голове напряглась, он невольно потёр ухо.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ещё не был. Я покажу тебе это место. И заодно — один “особый”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но сначала мне надо вытащить из Чжоу Цзыхэна ответы, — сказал Линь Луси и хлопнул ладонью по столу, вставая. — Заодно пройдусь,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без задней мысли, а вот DKing услышал то, что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Чжоу Цзыхэном — по сути, косяк Цинь Тяня: подчинённые крутили-вертели, а в итоге умудрились “взорвать” собственного босса — такой абсурд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Цинь Тянь много лет пахал на CS‑группу, его тогда “простили” относительно легко — просто сослали на пустынную планету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DKing не ожидал, что Цинь Тянь даже хвост не зачистил: Чжоу Цзыхэн снова вылез, да ещё и попытался навредить Линь Луси — и почти добился своего. Значит, прошлое наказание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на той планете как раз нужны люди — следить за клиническими испытаниями нового энергетического вещества. Раз Цинь Тянь пару дней уже побывал дома — хватит, пусть снова едет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сейчас — не дать Линь Луси лично допрашивать Чжоу Цзыхэна. Иначе он может докопаться до того, что в итоге “главный виновник” этой цепочки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ранили Юэ Синхэ, а если копать глубже — за всем стоял “DKing”, то есть… он сам, в другой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Получается: «я сам себя взорвал».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Мне ещё нужно написать Юэ Синхэ, — пробормотал Линь Луси, чтобы тот не беспокоился, если вернётся и не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DKing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тем, как Линь Луси отправил сообщение, на коммуникаторе на запястье DKing раздался сигнал — и это отвлекло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совершенно естественно поднял руку к груди и посмотрел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занят, иди уже. Я сам справлюсь. Мне как раз надо найти Чжоу Цзыхэна — просто скажи, где он, — сказал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DKing распоряжался людьми чёрного рынка, и по их страху и уважению, было ясно: статус у него там очень высокий. Может, он вообще из руководства. Даже если он не “разрывается” каждый день, всё равно наверняка очень занят. Уже то, что он поел с Линь Луси — похоже на редкую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Это мелочь. Подчинённые сами разберутся, — ответил DKing.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маской, невидимой для всех, его светло-золотые глаза скользнули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“подчинённые”? Это было сообщение от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“оптический мозг” заменил телефон, и производители оставили удобные функции — в том числе “две SIM/две учётки”. У DKing на одном устройстве было два ID. И какой бы контакт ни выбрал Линь Луси, всё равно сообщение приходило на один и тот же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DKing думал, что так просто удобнее. Он не ожидал, что станет настолько близок с Линь Луси — и теперь эта схема начинала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“Подчинённые”?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окончательно решил, что DKing откладывает дела, чтобы быть с ним.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всего около месяца. Поесть вместе — нормально. Но чтобы человек бросал работу и шёл с ним “гулять”? Линь Луси так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Правда, не надо меня сопровождать. Я сам разберусь. Иди занимайся своим, — сказал он и буквально вытолкал DKing к выходу, а потом тут же “перекрыл” попытку возразить: — Когда закончишь дела, тогда и найдёшь меня. Я не хочу быть той самой Су Дацзи, которая “погубила” Ди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Синь… это тот самый?.. — DKing даже запнулся,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самый. Последний правитель Шан, Чжоу-ван Ди Синь, — серьёзно подтвердил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указал на себя, потом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Дацзи?.. Сравнение какое-то странное. Дацзи — роковая наложница, которая погубила страну. Мы же… — он не договорил, но смысл был ясен: они ведь не в таких отношениях, чтобы так говорить; звучит “криво”.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Линь Луси тоже понял, что ляпнул неудачно. Замер на секунду. — Короче, ты понял, что я хотел сказать. Кто понял —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сделав шаг назад, он просто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постоял пару секунд. Если бы он снял маску, все бы увидели, как ему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Сравнить себя с “роковой наложницей”… это мог выдать только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высунулась серебристая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А где там Чжоу Цзыхэн?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DKing прикрыл рот кулаком и тихо поперхнулся, затем махнул служащему, чтобы тот проводил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пошёл в другую сторону. Но через несколько шагов резко развернулся и быстрым шагом направился вслед за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забыл: нельзя дать Чжоу Цзыхэну выболтать, что за взрывом стоял чёрный рынок. Иначе Линь Луси может решить, что DKing враждует с Юэ Синхэ, а Линь Луси Юэ Синхэ защищает до последнего — обязательно придёт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почти видел эту сцену — и от одной мысли становилось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быстро и вскоре увидел спину Линь Луси. Рука DKing уже потянулась — окликнуть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DKing, какая встреча. Мы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