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также было одним из ресторанов, которые часто посещал Цзян Чэньфэн, и сегодня он должен был обсуждать дела с Шэнь Хуаем. Однако, увидев этих двоих внизу, он уже не мог сосредоточиться на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не лучшим образом: у одного рука всё ещё не зажила после перелома, у другого половина лица была перебинтована - словно пара без разума и без радости, их настроение, когда они находились вместе, явно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мутная вода действительно начала приходить в движение. Хотя ситуация немного отклонилась от его ожиданий, шаткое положение Гуан Ин было фактом. Итоги только что завершившегося заседания совета директоров также дошли до них; у семьи Су не было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Чэньфэн немного успокоился - пока не повернулся и не увидел сцену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закричал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Хуай! Шэнь Хуай! — он старался говорить тихо, опасаясь, что его услышат снизу, но голос всё равно стал резким. 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 взглянул вниз и нахмурился, не понимая, почему эти двое вдруг стали так близки, но выглядел куда спокойнее, чем Цзян Чэньфэн.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орёшь? Может, они просто разыгрывают спектакль для тебя, зная, что ты часто сюда приходишь.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слова лишь ещё больше потемнили лицо Цзян Чэньфэна, который начал ходить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идиотом? Что значит “разыгрывают спектакль для меня”? В этом-то и проблема! — возразил он. — На чём строилось наше сотрудничество? На твоём обещании, что у отчаявшейся семьи Су не останется другого выхода, кроме как воспользоваться наследством, и что единственным кандидатом для брака будешь ты. Именно поэтому я сделал эту ставку! Иначе зачем мне одному финансировать покупку акций Гуан Ин, когда ты не можешь вложить ни копейки? Зачем мне брать на себя такой риск? Разве не ради доли в наследстве семьи 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Чэньфэна становился всё более нервным,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от тебя не скрываю, — ответил Шэнь Хуай. — Успокойся, мы же договорились, что ты получишь большую часть денег, и я не возражал-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Где деньги? — перебил его Цзян Чэньфэн. — Звучит так, будто ты просто рисуешь воздушные замки!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разыгрывают ли двое внизу спектакль - сам факт того, что они вместе, означал сотрудничество между Су Нином и Шэнь Минчжэном.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Брачный вариант не ограничивался только Шэнь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этот факт мог разрушить их союз. Если Шэнь Хуай не сможет получить наследство семьи Су, всё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Чэньфэн так быстро согласился изначально, потому что весь развлекательный круг Хайчэна знал: Су Нин безнадёжно предан Шэнь Хуаю, и тот, даже проявляя характер, казался способным вернуть его одним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этой ситуации больше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самым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Чэньфэн уже начал сомневаться, когда в прошлый раз увидел избитого Шэнь Хуая. А теперь, глядя на эту сцену, он стал ещё более неспокойным.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теперь был замешан и Шэнь Минчжэн.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недавно появившийся “отброс” не должен был ничего не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Хуай всё ещё пытался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Шэнь Минчжэн - родной внук, которого старик вернул в семью. Он приехал в Хайчэн просто развлечься. Как ты думаешь, сколько он здесь задержится? Жениться на Су Нине? Он не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могли лишь ненадолго успокоить или обмануть Цзян Чэньфэна - очень скоро это “успокоение”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как на заседании совета директоров кинокомпании Шэнь несколько старых сотрудников неожиданно встали на сторону Шэнь Минчжэна.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прибытия в компанию он действовал решительно, и этот случай стал сигналом: он начал вмешиваться в другие дела компании. Очевидно, он намеревался остаться в Хайчэне надолго и даже начал перехватывать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ветвь семьи Шэнь хранила молчание, словно ей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негласное одобрение - каждый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стареющим Шэнь Тином и скандальным Шэнь Хуаем, мощный фон и инвестиционные способности Шэнь Минчжэна делали выбор очевидным для любого проницательного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кинокомпания Шэнь собиралась сменить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это долго было невозможно, и вскоре Цзян Чэньфэн тоже обо всём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понял, что Су Нин и Шэнь Минчжэн проводят вместе всё больше времени, практически неразлучны, тогда как Шэнь Хуай, даже если сам пытался найти Су Нина, получал откровенное игнорирование.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однажды, когда Шэнь Хуай наконец перехватил Су Нина у выхода из компании, он даже не успел заговорить - его прервал сигнал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как Шэнь Минчжэн выходит с пассажирского сиденья, смотрит на него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Ищешь Су Нина? Он не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называешь его Су Нином?!”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Хуай, с трудом сдерживая раздражение,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право искать его, у нас есть помолвка!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 брачном договоре между семьями Шэнь и Су указано твоё имя? Я такого не припоминаю.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сделал шаг вперёд, ловко взял Су Нина за руку, притянул его к себе, затем посмотрел на Шэнь Хуая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Хуай, тебе стоит знать своё место. Тебе не суждено стать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даже не взглянул на Шэнь Хуая, словно тот был пустым местом, и быстро ушёл вместе с Шэнь Минчжэном. И, честно говоря, вдвоём они действительно выглядели идеально подходящей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полностью видел Цзян Чэньфэн, находившийся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преимущества Шэнь Хуая начали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пешка Ли Чу не подчинилась, затем план выжать из Гуан Ин последние силы через Idol Star Map провалился. Су Нин уже изменился, и эти небольшие изменения привели к тому, что его изначально безупречный план дал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партнёр Цзян Чэньфэн больше не доверял ему, своими глазами увидев, что Су Нин действительно не нуждается в Шэнь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наследства семьи Су только идиот стал бы с ним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 Нин услышал, что разъярённый Цзян Чэньфэн, чувствуя себя обманутым, разбил машину Шэнь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здраво, у Цзян Чэньфэна всё ещё была возможность сократить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купил акции Гуан Ин; крупная сумма денег не была потрачена, максимум - небольшие инвестиции и прежние усилия. Но это было несущественно, поэтому разбитая машина была всего лишь способом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“Кем он себя возомнил, думает, что может меня обмануть!”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разбитой машиной вызвал большой резонанс. Цзян Чэньфэн, не сдержавшись, устроил это на глазах у множества людей, и кто-то снял происходящее и выложил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наследник разбивает роскошный автомобиль - новость попала на первые полосы не только развлекательных, но и общественных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интернете начали появляться негативные новости о Цзян Чэньфэне, включая видео его высокомерного поведения в барах и клубах.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публикуемая информация становилась всё более серьёзной - от серых юридических зон до откровенных нарушений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События, произошедшие до инцидента с Ли Чу, показывали, что Цзян Чэньфэн неоднократно добивался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некоторых жертв были размыты, сильно пиксельными или полностью вырезаны из опубликованных видео - оставалось только чёткое лицо Цзян Чэньфэна и некоторые его шокирующие слова 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Нин, увидев это,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не стал отрицать и добавил, что часть видеоматериалов была записана самим Шэнь Хуаем во время эксплуатации Ли Чу и хранилась на его компьютере - теперь они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 добровольно передал их мне. Я обсудил это с ним, а Чэнь Тао тоже ранее собрал немало доказательств, поэтому мы публиковали всё постепенно, — объяснил Шэнь Минчжэн и, заметив обеспокоенность Су Нина, добавил: — Это не повлияет на Ли Чу и остальных, в этих материалах ничего о нём нет, потому что его видео, по сравнению с остальными, не стоило публиковать. И ещё, я поместил Чжоу Чуньцин в безопасное место, Цзян Чэньфэн не сможет найти её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защитил жертв, чтобы Цзян Чэньфэн не смог им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установлена там за несколько дней, поэтому у Ли Чу оказалось не одно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раньше, даже увидев эти записи, Ли Чу не осмеливался их публиковать, потому что медиакомпания Цзянхай обладала огромным влиянием. Чжоу Чуньцин видела слишком много мелких звёзд, которых Цзян Чэньфэн сначала обманывал, а затем подавлял, когда они пытались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материалы, даже те, что были у Чжоу Чуньцин, были слишком опасны для публикации в сети или обсуждения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Чэньфэн, не являясь публичной фигурой, действовал из-за кулис, и обычные люди не обращали на него особого внимания. Поспешное раскрытие таких сенсационных фактов могло привести лишь к неприятностям, даже если речь шла о разоблачении чудовищных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 ли, даже если бы Цзян Чэньфэн оказался в тюрьме, медиакомпания Цзянхай всё равно продолжала бы существовать. Маленькая знаменитость, выплеснувшая эмоции, могла позже столкнуться с последствиями; у всех были свои опасения, поэтому этот молодой господин так долго чувствовал себя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разоблачения нужно передавать нужным людям в нужное время,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жестока, но иногда индустрия работает именно так; однако, когда всё взрывается, даже боги не могут подавить голос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кто-то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- он сумел всё организовать вместе с Чжоу Чуньцин и её братом. И по мере того как ситуация накалялась, некоторые прежние жертвы набрались смелости и выступили с показаниями, быстро превратив общественную новость в юридическое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Чэньфэн наблюдал за развитием событий - как он мог не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он попадал в неприятности, но он не понимал, почему именно этот случай вызвал такой резонанс, поэтому на время спрятался дома, кипя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разбил машину Шэнь Хуая, объявив о разрыве их сотрудничества, и тут же всплыли его собственные скандалы - у него не оставалось выбора, кроме как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думай, что я не знаю - это компромат Шэнь Хуая на меня!” В его глазах это было предупреждение и угроза со стороны Шэнь Хуая - кто ещё 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подтверждалось словами Шэнь Минчжэна, сказанными Су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тебе секрет, — сказал Шэнь Минчжэн. — “Река весеннего хорька” - одно из скрытых вложений кинокомпании Шэнь, изначально предназначенное для развлечения VIP-гостей. Это место работает в огромный убыток, фактически не зарабатывает денег, постоянно в минусе, и используется для того, чтобы держать этих людей на крючке. Люди из индустрии обычно очень осторожны, даже если приходят сюда, редко делают что-то серьёзное; любые тайные дела они устраивают либо у себя дома, либо в местах, которым полностью доверяют. В “Реке весеннего хорька” приходят просто расслабиться и развлечься, за исключением Цзян Чэньфэна, который действительно считает это место своим вторым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Медиакомпания Цзянхай действительно стала крупной рыбой, пойманной в “Реке весеннего хорька”.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прошло гладко, это был бы безупречный план. Но если крючок оказался недостаточно надёжным и большая рыба начала биться, она могла утащить за собой и рыбака.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в ту ночь в “Реке весеннего хорька” он сталкивался с препятствиями на каждом шагу. В Хайчэне редко встретишь место, столь недружелюбное.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Чэньфэн, будучи таким человеком, никогда не признает собственных ошибок. Он будет ненавидеть лишь того, кто всё это раскрыл. В его представлении только Шэнь Хуай обладал подобной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крайней ярости ему нужен был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рассуждать, он не исключал и Су Нина с Шэнь Минчжэном - Цзян Чэньфэн не был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лучшим решением было втянуть в грязь кого-то более заметного, создать ещё более громкий скандал, чтобы отвлечь внимание от себя, а затем постепенно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кроме национального любимца Шэнь Хуая, мог подойти на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уже вышел из шоу и стал обычным человеком, его внимание быстро угасало. У него не осталось скандальных материалов, а публику, по правде говоря, не слишком волновал финансовый кризис Гуан Ин, пока компания окончательно не рухнула. Шэнь Минчжэн тем более не подходил - на них нельзя было переключить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Чу? Тоже невозможно - у Цзян Чэньфэна не было на него компромата, а раскрытие событий той ночи означало бы саморазоблачение.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подходящим кандидатом оставался суперзвезда Шэнь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прежняя популярность теперь могла обернуться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понимая в глубине души, что Шэнь Хуай, возможно, не имеет отношения к утечкам, Цзян Чэньфэн всё равно решил ударить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конфликт между Цзян Чэньфэном и Шэнь Хуаем был уже не просто разрывом союза - это была цепочка подозрений, переходящая в открытую вражду и подготовку к ответным ударам.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атаки может измениться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http://bllate.org/book/17168/1609173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