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под этим пристальным взглядом почувствовал себя неловко, смущённо потер нос и поспешил дальше. Выйдя из Восточного рынка, он свернул в другую улицу. Здесь было гораздо тише и малолюднее, а по обеим сторонам располагались лавки с книгами и письменными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только начал бормотать себе под нос, как Цинь Жунши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Фушуй был всего лишь небольшим поселением при уезде Ло, но по своему достатку не уступал самому уездному центру. Всё благодаря знаменитой академии «Лу мин шу юань». Когда-то она выпустила первого в империи учёного чжуанъюаня*, и с тех пор сюда стекались ученики не только из соседних городков, но даже из самого уезда. А ближайший к академии переулок и получил название «Переулок цзиньши». Половину его занимали книжные лавки, другую - жилые дома. Небольшие дворики здесь сдавались приезжим, но состоятельным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человек, занявший первое место на высших императорских экзаменах в старом Китае)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памяти прежнего хозяина тела Лю Гуюй тоже знал это место. Он похлопал Цинь Жунши по плечу и, бросив короткую фразу, направился к ближайшей книжной 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остался стоять у стены, держа в руках пакет с сахарными шариками. Им повезло - сегодня у студентов академии был выходной. В переулке то и дело появлялись молодые учёные в длинных халатах и с повязанными на голове шапочками, кто-то нёс за спиной короб для книг, кто-то держал в руках свитки - они шли, переговариваясь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некоторое время наблюдал за ними, затем опустил взгляд и задумчиво уставился на носки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легко хлопнул его по голове. Он резко обернулся - позади стоял Лю Гуюй, слегка наклонив голову и улыбаясь. В руке он держал книгу в синей обложке и покачивал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книгу? — с недоумением спросил Цинь Жунши.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сунул книгу ему в руки, усмехнулся, затем заложил руки за спину, принял важный вид и с напускной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день без чтения - и всё приходит в запустение. Сейчас у нас нет денег, чтобы отправить тебя в академию, но книги всё равно должны быть. Тебе ведь ещё предстоит сдавать государственные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Лю Гуюй уже говорил, что хочет заработать и снова отправить Цинь Жунши учиться, но тогда тот не принял его слова всерьёз. И дело было не только в искренности - обучение стоило дорого, и семья действительно не могла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Жунши на мгновение разгладились, но почти сразу он нахмурился вновь, подумав о другом. Сжав книгу,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Письменные принадлежности и книги были дорогими, иногда одна книга стоила столько же, сколько рабочий зарабатывал за месяц тяжёлого труда. Цинь Жунши знал положение семьи и потому старался экономить на всём. По его виду было ясно: если книга окажется слишком дорогой, он тут же вернётся в лавку, чтобы её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Гуюй загадочно усмехнулся, провёл пальцем по кончику носа и с явным 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купил, а взял в аренду! За двадцать вэнь можно взять на десять дней, ещё два цяня - залог. Вернёшь книгу вовремя и в целости, залог отдадут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хвастаться, он похлопал Цинь Жунши по плечу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спокойно читай. С твоими способностями ты за десять дней точно её осилишь. А знания в голове стоят куда больше двадцати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 и непринуждённо, но Цинь Жунши смотрел на него пристально, не отрываясь. Взгляд его был глубоким и тёмным, словно чёрный источник, будто готовый затянуть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тринадцатилетнего мальчишки такой тяжёлый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Гуюй, сыграв свою роль, вдруг засомневался, не переборщил ли. Он неловко кашлянул и смущённо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это… я понимаю, раньше вёл себя не лучшим образом,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- Цинь Жунши вдруг аккуратно убрал книгу, выпрямился и с полной серьёзностью отвесил Лю Гуюю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совсем юн, ниже ростом, чем Лю Гуюй, с детским лицом, но в его манерах уже чувствовалась утончённость учёного - спокойная вежливость, мягкость, из-за которых невольно хотелось смотреть на него дольше. Перед ним стоял настоящий благородный юноша, а вовсе не тот будущий злодей, каким он был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ещё не поздно всё исправить! Или, может быть, он вообще ещё не сбился с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остался очень доволен, снова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брат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…«Старшая невестка» всё-таки звучало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покупки были сделаны, они отправились домой и добрались как раз к закату - аккурат к ужину. Узнав, что Лю Гуюй взял для второго сына книгу, Цуй Ланьфан искренне обрадовалась - на её лице впервые за последние дни появилась по-настоящему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вырученные за лекарственные травы, тоже отдали Цинь Банбань. Девочка не ожидала этого и радостно засмеялась. Затем Цинь Жунши достал из-за пазухи свёрток в промасленной бумаге - те самые сахарные шарики, которые Лю Гуюй купил в городе. Они с Лю Гуюем съели по одному, а оставшиеся четыре он бережно завернул и принёс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их укутал и держал у груди, но дорога была слишком долгой, к возвращению сладости всё равно остыли. И всё же для семьи это было редкое угощение. В последний раз они ели что-то подобное ещё при жизни отца: когда он ездил в город продавать травы, всегда привозил домой детям и жене какие-нибудь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досталось по одному. Цуй Ланьфан, сияя от радости,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мясо, завтра налеплю вам пельменей!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спокойно кивнул. А Лю Гуюй, уже уставший от бесконечных диких трав, с готовностью поднял руку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ела медленнее всех и откликнулась последней: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сделать с начинкой из пастушьей сумки. Сейчас на Сяолюе она как раз в самом соку, завтра схожу нарву.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ещё не знала, что недавно девочка забиралась на Ланкоу, и потому, услышав это, радостно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В это время пастушья сумка самая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тоже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беспокоился за Банбань, с другой - хотел сам пройтись по горе и посмотреть, не найдётся ли там чего-нибудь подходящего для приготовления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Гуюй и Цинь Банбань, взяв корзины за спину, вместе отправились на Сяолюй. Сначала они занялись сбором пастушьей сумки. Банбань была к этому привычна - дело у неё шло быстро, и меньше чем за полчаса она набрала целую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хватит. Больше всё равно не съедим, может,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накануне брат так обращался к Лю Гуюю, и тоже стала звать его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Гуюй не согласился и, потянув её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давай ещё немного побродим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было красиво: вода, деревья, а кое-где росли дикие персиковые деревья с плодами. Глаза Лю Гуюя загорелись. Он быстро сорвал два персика, небрежно вытер их об одежду, один протянул Цинь Банбань, а в другой тут же впился зубами. Хоть персики и были дикие, они оказались хрустящими, сладкими и сочными, ничуть не хуже тех, что продаются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тоже откусила и, моргнув своими блестящими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повезло - с этих деревьев ещё никто не успел собрать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Сяолюй никому не принадлежала, и все деревья там считались ничьими: кто первый сорвал, того и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Персики были вкусные, но небольшие. Лю Гуюй быстро съел свой за пару укусов, затем подошёл к дереву и собрал все спелые плоды. Вдруг у него мелькнула мысль - идея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Цинь Банбань: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Банбань, ты знаешь, где на горе растёт били*?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плод фикуса ползучего, его плоды в кулинарии чаще всего называют «китайскими желатиновыми ягодами».)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узнала название и, наклонив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били? Никогда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задумался, затем начал объяснять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такого размера, с зелёной кожурой, один конец заострён. Когда созревает, становится фиолетовым. Внутри жёлтая мякоть и много мелких семян, как кунжут.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тут же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Это же «призрачные булочки»!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не был уверен, что это одно и то же,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покажи, где они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не стала спрашивать, зачем они ему, просто послушно пошла впереди, показывая дорогу. Идти пришлось довольно долго. По пути Лю Гуюй заметил два дерева османтуса и остановился, чтобы сорвать несколько веточек - решил засушить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били можно делать холодное желе бинфэнь. Если эти «призрачные булочки» и правда то самое, то сушёный османтус отлично подойдёт в качестве добавки!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мы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когда услышал голос Цинь Банбань. Подняв голову, он увидел у ручья густую зелень - несколько деревьев били стояли рядом, их ветви были усыпаны плодами, тяжело свисающими вниз. Лю Гуюй радостно подбежал, сорвал один плод, внимательно осмотрел и окончательно убедился, что это именно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восторге обернулся, обнял Цинь Банбань и возбуждённо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оно! Банбань, ты просто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смутилась, покраснела и осторожно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Гуюй уже с энтузиазмом принялся собирать плоды. Цинь Банбань тоже сняла корзину и поспешила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наконец почувствовала неладное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зачем ты их собираешь? Эти плоды кислые и вяжущие, их невозможно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вкусными, их давно бы разобрали деревенские, и они не висели бы в таком количестве на ветках.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сорвал две ветки и показал ей, объясняя, как отличить мужские деревья от женских: только плоды с женских деревьев подходят для приготовления бинфэня. К счастью, среди этих деревьев оказалось лишь одно мужское, остальные были женскими, и все усыпаны тяжёлыми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Сырым их есть невкусно, — сказал Лю Гуюй, — но если немного поработать, получится настоящее лакомство! Вернёмся, я вам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встали по разные стороны и принялись дружно собирать плоды. Цинь Банбань осталась ближе к ручью, а Лю Гуюй, увлёкшись, всё дальше углублялся в заросли, так что постепенно они разошлись. Плодов было так много, что одной корзины уже не хватало. Цинь Банбань остановилась передохнуть и вдруг заметила, как по ручью подошли несколько человек. Два гэра и три девочки - младшие лет семи-восьми, старшие - тринадцати-четырнадцати. Они, похоже, искали крабов в воде. Одна из девочек заметила Цинь Банбань, упёрла руки в бока и насмешливо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Банбань! Ты что, с голоду помираешь? Даже «призрачные булочки» собираешь? Не боишься, что тебя перекосит от их кислоты?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нахмурилась и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невестка сказал, что их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девочка расхохоталась ещё сильнее, согнулась пополам и, опираясь на подругу, сказала сквозь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есть?! Твоя старшая невестка, похоже, совсем с ума сошёл! Кто вообще ест эти «призрачные булочки»?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надулась, сердито посмотрела на неё, а затем украдкой оглянулась на Лю Гуюя, который уже куда-то ушёл в заросли. Он был далеко и целиком поглощён сбором плодов, совсем не замечая происходящего. Когда Цинь Банбань снова взглянула в его сторону, она увидела, как он раскинул руки и, глядя на увешанное плодами дерево,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природу за её щедрые 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если честно, выглядело это и правда немного глупо. Она отвернулась и спокойно спросила у той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поймали крабов?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пустым ведёрком: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крабов ловить не умеешь. Это ты глупая, — невозмутимо добавила Цинь Банбань.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тут же вспылила, зашлёпала ногами, взметнув брызги и намочив себе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Банбань!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наконец привлёк внимание Лю Гуюя. Он, закатав рукава, выбрался из кустов и, глядя на толпу ребят в воде,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ещё не успела ответить, как Цинь Банбань повернулась к нему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Брат Лю, будем ещё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не успел ответить, как та девочка снова сердито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Банбань!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Банбань её перебила. Глядя прямо на неё, она чётко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конец. Ты не помогаешь по дому, а играешься на горе. Я скажу об этом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«ябедничество», сказанное совершенно ровным тоном, даже Лю Гуюя слегка ошеломило. А девочка и правда испугалась - отступила на пару шагов и, стараясь держаться уверенно, бросила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подожди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ведро, выбралась на берег и, сердито топая, убежала. Остальные ребята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прям как заявление злодейки.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не поняла его слов, но всё же повернулась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Тянь Хэсян. Её мать в ссоре с нашей, поэтому она часто ко мне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http://bllate.org/book/17177/1611521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