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вся семья поднялась с самого утра. Сегодня полагалось есть танъюани, и Лю Гуюй, умывшись, рано замесил тесто; вся семья уселась вокруг маленького стола и принялась лепить танъюани.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была из кунжута и красного сахара. Сладкую смесь Цинь Жунши с самого утра толок в ступке, растерев её очень мелко. Лю Гуюй и Цуй Ланьфан часто готовили, руки у обоих были ловкие, и танъюани у них выходили снежно-белые, круглые, пухлые и не слишком большие. Цинь Баньбань тоже не отставала: движения у неё были медленнее, но слепленные ею шарики всё равно получались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Цинь Жунши здесь выглядел немного неуклюжим. Обычно, когда готовили, он отвечал за поддержание огня и редко сам возился с едой. Даже если и помогал, то чаще был на подхвате или делал что-нибудь простое, а вот танъюани лепил редко. Стоило посмотреть на один слепленный им танъюань: он весь бугрился, начинка вылезала наружу, здесь прорвалась дырка, там снова просыпалось, да и размер был огромный - почти с детский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смутился и стал стараться ещё сильнее, но чем больше старался, тем больше ошибался, и начинка вытекала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расхохотался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Эрлан! У тебя где прорвалось, ты туда сразу кусок теста прилепляешь! Больше не добавляй, а то он станет больше твоего кулака!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тоже стало смешно. Её второй сын всегда был надёжным: всё умел, всё понимал, был разумнее и взрослее ровесников, так что увидеть, как он с чем-то мучается, и правда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неловко было смеяться над вторым братом, но сцена перед глазами была слишком забавной, и она всё же не удержалась: уголки губ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сердито взглянул на Лю Гуюя, который смеялся громче всех, и,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слепил, сам и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засмеялся ещё сильнее, ничуть не боясь ранить чистую душу юноши,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трёх штук хватит! Такие огромные танъюани, больше ты не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Лю Гуюя был острый, Цинь Жунши не мог его переговорить, и в конце концов мог только злиться, покраснев до ушей. Уж неизвестно, от стыда или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 Новый год ссориться не годится, — Цуй Ланьфан поспешно вышла сгладить обстановку, затем поджала губы в сторону Цинь Жунши и сказала: — Эрлан, ты сначала иди воду вскипяти. Как только танъюани долепим, сразу в котёл 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ему протянули ступеньку, Цинь Жунши тут же по ней сошёл: развернулся, нырнул к очагу и снова взял в руки великую власть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слепленные танъюани опустили в бурлящий кипяток и сварили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этом году танъюани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ухватилась за край плиты и заглянула в котёл. Она обнаружила, что прежде белая чистая оболочка танъюаней после варки неожиданно просвечивала лёгким красноватым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Ланьфан, увидев это, тоже обрадовалась и с восторгом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красные танъюани редко попадаются, съешь - будет счастье! Видно, в этом году наша семья заживёт хорошими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Баньбань тоже захлопала в ладоши и радостно засмеялась, очень воодушевлённая. А по мнению Лю Гуюя, это, скорее всего, была какая-то обычная химическая реакция, но вся семья так радовалась, что он, конечно, не стал портить настроение лишними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- к удаче; пусть будет 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большим половником раскладывал танъюани по чашкам. Хотя Цинь Жунши и сказал, что сам будет есть свои уродливые танъюани, Лю Гуюй всё равно положил по одному в каждую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налил чашку для Цуй Ланьфан, повернул голову и увидел «подозрительно крадущегося» Цинь Жунши. Цинь Жунши, который «не любил сладкое», как раз тайком добавлял в свою чашку смертельное количество сахара. Заметив, что Лю Гуюй его увидел, он поспешно отвернулся, сделал вид, будто ничего не произошло, и спокойно унёс чашку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больше не стал с ним препираться, только тихонько улыбнулся. Он ведь и правда обожал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самих танъюанях уже была начинка из коричневого сахара, и они были достаточно сладкими, а Цинь Жунши всё равно ещё подсыпал сахар. Лю Гуюй дважды усмехнулся, но разоблачать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взяли подарки и пошли к соседке Линь Синь-нян поздравить с Новым годом. Сегодня было немного холодно. Ночью на горе выпал снег, и утром они увидели, что высокие зелёные хребты обведены белой каймой; только когда взошло солнце, она постепенно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пронизывал до костей, с воем проносился мимо и приносил с горы дрожащую стужу. Семья Линь Синь-нян грелась у костра во дворе. Неизвестно, откуда они притащили старый древесный корень, но горел он ярко, пламя взлетало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Вы пришли! Скорее, скорее, заходите, садитесь! Цинчжу, сходи в дом, набери семечек и арахиса, ещё принеси свёрток кедровых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из-под навеса две скамейки, поставила их у костра, пригласила гостей садиться, а сама снова поднялась и пошла в дом наливать воду. В кухне в печи грелась вода. Линь Синь-нян отрезала ещё два кусочка коричневого сахара и растворила их, затем вышла, держа в одной руке чашу, а в другой - большой медный чайник, и каждому налила по чаше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выпейте воды, живот согрейте. Такая холодина, а вы всё равно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передала принесённые вещи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через порог, совсем рядом, пройтись совсем не трудно! К тому же Новый год, дома скучно, лучше уж прийти к вам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тоже поджала губы и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сестра Майэр,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были близки, и подарок, конечно, был не лёгким: копчёная рыба, мясные полоски, сушёные фрукты и цукаты, приготовленные самим Лю Гуюем, ещё две баночки фруктового джема - целая корзина, полная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тоже приготовила ответный подарок, но доставать его не спешила, только звала гостей садиться и как следует поболтать у костра. Ло Цинчжу скоро вышел, держа в руках бамбуковое сито, где лежали семечки и сладости. Все уселись вокруг огня, щёлкали семечки и разговаривали. Баньбань и Майэр сели отдельно в сторонке. Две девочки склонили головы друг к другу и что-то тараторили, будто у них было бесконечно много слов. Потом Майэр снова вернулась в дом и принесла в корзинке для рукоделия немного светлых лоскутков, и они стали делать чуньшэн*.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традиционное весеннее украшение, которое в старом Китае делали из ткани, бумаги или шёлка. Его носили в волосах или прикрепляли к одежде в праздник Начала весны)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 эту игру, они взялись за руки и полезли к собачьей будке, по очереди вытаскивали щенков А-Хуан и тискали их. А-Хуан и Дахэй совершенно не вмешивались: на всей их собачьей морде было написано: «Раз уж тискаете их, нас тискать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двух собак тискали с щенячества до взрослого возраста, и Майэр давно уже затискала их до страха. Теперь они только чувствовали: родить детей и правда полезно, можно выставить их вперёд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собачка. Когда погода ещё немного потеплеет, сможешь забрать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бросила чёрно-жёлтого щенка в объятия Цинь Баньбань и стала учить её, как правильно гладить собаку: от головы до самого основания хвоста, так что щенки хныкали и поскуливали без остановки. А что до собачьих папы и мамы… они зарылись головами в лапы и притворялись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тоже не боялись холода и, сжавшись в собачьей будке,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Баньбань, вы уже дали щенку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отчаянно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Дали! Брат Лю сказал назвать его «Лайцай». Собака приносит богатство, и если дать ей такое имя, в этом году он сможет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тоже принялась изо всех сил кивать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имя! Хорошее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Похвалив, она снова вздохнула и сокрушённо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наша семья не разбогатела. Оказывается, это Дахэю и А-Хуан плохо имена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Дахэй и А-Хуан: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Баньбань, Майэр, вам, двум девчонкам, не холодно? Скорее идите греться у огня! Вот, бататы, что в углях пеклись, уже готовы. Будете есть? - крикнула им Линь Синь-нян.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 — отозвалась Ло Майэр.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Майэр запихнула щенка обратно под брюхо большой собаки, потом потянула Баньбань за руку и снова побежала назад. Там она протянула руку, чтобы схватить батат, который Линь Синь-нян уже вытащила из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не успела коснуться, как Линь Синь-нян шлёпнула её по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руки мой! Вся рука в собачьей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 показала матери язык и состроила рожицу, потом снова потянула Цинь Баньбань в дом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совершенно ничего не могла с ней поделать и только крикнула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черпай горячую воду! В котле есть кипяток!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ответила Ло Майэр.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беспомощно покачала головой, а после снова сказала Цуй Ланьфан: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Избаловала эту девчонку, носится как сумасшедшая, совсем на девочку не похожа! Вот посмотри на вашу Баньбань: тихая, спокойная, такая послушная и милая с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неё были такие, но в глазах сплошная улыбка; где там было хоть капля неприязни - одна лишь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тоже покачала головой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как Майэр - вот так и хорошо! Такую нелегко обидеть! Наша Баньбань просто слишком мало говорит, да и говорит тихим голосом, я всё переживаю, как бы она потом не терпела обиды. А как Майэр обидят - даст сдачи, не сможет справиться - закричит! Не станет держать всё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не прямо, но, если прислушаться, можно было понять: Цуй Ланьфан тревожилась, что, когда Цинь Баньбань вырастет и выйдет замуж, в семье мужа её будут обижать и заставлять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Синь-нян в душе вздохнула и невольно повернула голову к Ло Цинчжу. Её гэр как раз был воспитан слишком добрым, беззлобным, без характера - потому Ци Шань и осмелился так над ним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Синь-нян тоже кивнула, почувствовав, что в этих словах и правда много смысла.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Ланьфан, а нрав у тебя и правда сильно изменился. Раньше ты такой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прежде Цуй Ланьфан не была как раз такой, что всё держала в сердце, всё терпела и уступала?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поддразнивание Линь Синь-нян, Цуй Ланьфан даже на мгновение растерялась и лишь с запозданием поняла: это и правда уже не тот способ вести дела, что был у неё прежде. Когда же она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посмотрела на Лю Гуюя. Лю Гуюй жарил мандарины, а Цинь Жунши сидел рядом и смотрел, как он их жарит.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Ты что, моему мастерству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Жунши нахмурились ещё сильнее,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он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снаружи сгорел! Внутри точно ещё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будто бы поверил,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подтолкнул один уже поджаренный мандарин к ноге Цинь Жунши, возбуждённо распахнул глаза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«Поверивший» Цинь Жунши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— сказал Лю Гуюй.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не смог его переспорить, разломил один поджаренный мандарин и попробовал кусочек, после чего всё его лицо сморщилось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 и посмотрел на Лю Гуюя, но увидел, что тот, похоже, уже полностью отказался от своих жареных мандаринов и теперь чистит сладкий мягкий печёный батат, ест так, что глаза у него прищурились, словно у довольного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выбросил чёрный, сгоревший мандарин. Чтобы он ещё раз ему поверил -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шумно и весело, и вдруг снаружи донёсся чей-то голос. Все повернули головы на звук и увидели, что за пределами двора стоит Сун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целую копчёную свиную ногу - очевидно, пришёл поздравить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подарок этот был слишком 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именно этот мужчина спас её гэра. Как ни посмотри, спасителю жизни не полагалось самому приходить с подарками!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Синь-нян на какое-то время растерялась и даже забыла подняться встретить гостя. В конце концов первым встал Ло Цинчжу и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стояли у ворот лицом к лицу. Сун Цинфэн смотрел на гэра перед собой и невольно снова начал нервничать, даже речь у него стала сбивчивой.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Чжу-гэр, тётушка, с… с Новым годом. Я-я… я пришёл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http://bllate.org/book/17177/1704458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