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Чиновники: «……» Сейчас что, время обсуждать, что есть?! Время обсуждать, сладко или нет?! А! Эта пара сводит людей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Цзи Юйцзинь рассмеялся дважды, заставив Чу Фэнцина посмотреть на него как на сумасшедшего. На этот раз Цзи Юйцзинь понизил голос и прошептал ему на ухо так, что только они двое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маленький больной росток, ты мне вполне по нраву. Будь ты мужчиной, я бы непременно стал с тобой побратимом.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Юй этого не слышал; иначе он определённо захотел бы встряхнуть мозг Цзи Юйцзиня, чтобы узнать, из чего он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сидевший на первом месте, взглянул на вставших чиновников, затем посмотрел на Цзи Юйцзиня. Он изогнул губы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начал Седьмой брат. Седьмой брат,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чёрным как уголь, и вены на тыльной стороне руки, державшей бокал с вином, вздулись. Хотя и с неохотой, он всё же не смел ослушаться Наследного принца. Ему оставалось лишь стиснуть зубы и холодно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покачал чашу в своей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принять это, но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тоже ничего не сказал, он просто смотрел на него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знал, что выхода нет. Он смотрел на угрозы чиновников, затем на Наследного принца, стоявшего рядом с Цзи Юйцзинем. Он закрыл глаза и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слегка кивнул, и Цзи Юйцзинь поднял руку и выпил бокал вина. Затем все чиновники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вышел с мрачным лицом, чтобы переодеться. Чжао Июй поджал губы и посмотрел на место Цзи Юйцзиня с оттенком враждебности в глазах, но быстро вернулся к своей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зале снова стало шумно, Чу Фэнцин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защищать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отпил глоток вина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теперь Госпожа. Если не я тебя защищу,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нахмурился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впрямь нет совести, разве защищать тебя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чтобы посмотреть на него, и, видя его таким, не мог не поджать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похожи на сварливую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вино, приподнял уголок рта и постучал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маленький больной росток, я вижу, ты становишься всё смелее и смелее и даже осмеливаешься дразнить меня. Не знаю, кто это был так напуган, что не смел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забыл, ты сказала, это был не страх, а застенчивость,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чьё прошлое было поднято: «……» Нет,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чиновники внизу были чрезвычайно любопытны насчёт Чу Фэнцина. Все говорили, что Цзи Юйцзинь женился на первой красавице столицы, но никто никогда её не видел. Наконец-то она вышла, но была туго закутана в вуаль. Можно было лишь видеть, что её аура и впрямь не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всем было чрезвычайно любопытно, никто не осмеливался подойти и расспросить. Это же Цзи Юйцзинь! Как они могли осмелиться оскорбить того, кто осмеливался бить даже принцев? В это время Ли Юй, видевший истинное лицо Чу Фэнцина, стал ходовым товаром. Все обращались к нему за новостями под предлогом поднятия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провоцировать Цзи Юйцзиня, но Ли Юй — это было можно, поэтому Ли Юй наслаждался таким обращением, какого никогда раньше не испытывал. Его детское лицо раскраснелось от лести, и он раздулся от гордости. Обращаясь к тем, кто подходил к нему с вопросами, он притворялся глубокомысленным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Госпожи невозможно описать ясно в нескольких словах. Нет! Вернее будет сказать, что нет слов, чтобы описать такую красоту. Короче говоря, она так прекрасна, что может сокрушить царство. Такая красота существует лишь на небесах, достаточная, чтобы заставить рыб утонуть, гусей упасть с неба, а луну и цветы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всё своё красноречие, произнеся вереницу слов. Когда он больше не мог говорить, он кашлянул дважды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то, что вы все не увидели её, — великое сожаление всей жизни,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чиновник не мог вынести его самодовольного вида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чем ты так гордишься? Она даже не твоя жена. Ты вырос вместе с Главой. Даже у Главы есть жена, а у тебя даже служанки нет. Глава, может, и евнух, но он держит в объятиях красавицу, известную всей столице. Чего стоит твоя грубая сила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 «Птчи» «Птчи». По какой-то причине ему всё время казалось, что бесчисленные невидимые стрелы пронзают его сердце. Он коснулся груди —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то и дело поглядывал на стол Цзи Юйцзиня краем глаза. Когда он видел взаимодействие между ними, в нём поднималась странная эмоция. Заметив эту странную эмоцию в себе, он на мгновение опешил, опустил глаза и сделал несколько больших глотков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медленно вошёл император, и все чиновники воскликнули: «Да здравствует император десять тысяч лет». После церемонии император сел и с первого взгляда увидел Чу Фэнцина в вуали.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жена этого слуги выросла в Цзяннани и не знает правил имперской столицы. Этот слуга боялся, что она оскорбит благородных людей, поэтому этот слуга осмелился держать её рядом с собой. Этот слуга надеется, что Ваше Величество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императора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понимает, Чжэнь понимает. Редко можно увидеть Цзи Цина с этой стороны. Похоже, Чжэнь был прав, даровав тебе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Цзи Юйцзиня, он заметил ещё одно пустое место, затем посмотрел на своих сыновей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одежда Линьэр была промочена вином. Он пошёл переодеться и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становится всё более и более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Чжао Линь, выйдя, пнул молодого евнуха. Он был так зол, что не знал, куда выплеснуть свою ярость. Вернувшись в свой дворец, он вспомнил только что пережитое унижение и едва не сломал зубы от скрежета. Пол комнаты был усыпан осколками вещей, которые он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одна дворцовая служанка, прислуживавшая ему, дрожащими руками снимала с него одежду, боясь его обидеть, но чем больше она боялась, тем легче было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Чжао Линь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служанка случайно потянула его за волосы, когда раздевала его. Зрачки служанки сузились, и она поспешно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Ва-Ваше Высочество, прошу, пощадите мою жизнь, эта слуга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без выражения выдрал свои собственные волосы, с оборванными прядями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Пощадить твою жизнь? Хорошо, отбей мне пятьсот поклонов головой, и я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дворцовая служанка дрожала и билась головой о землю. Чжао Линь присел на корточки и посмотрел на её окровавленное лицо. Гнев, который он только что испытывал, немного утих, и он нашёл некое чувство равновесия с дворцовой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некоторое время, почувствовал скуку и махнул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Придите, вытащите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Ваше Высочество, прошу, пощадите мою жизнь! Ваше Высочество, прошу, пощадите мою жизнь! Прошу, Ваше Высочество, прошу, простите меня. Моя старая мать всё ещё ждёт, когда я принесу серебро на её лечение. Прошу, Ваше Высочество, сжальтесь надо мной! Прошу,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сильно билась головой о землю, издавая глухой звук. Однако во всём огромном дворце жизнь маленькой дворцовой служанки была воистину ничтожна. Никто не заступился за неё, никто не проявил милосердия из-за её слов. Вскоре её утащили четверо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наполнили всю комнату, но Чжао Линь, казалось, был глух к ним. После того как другая дворцовая служанка помогла ему надеть одежду, он отряхнулся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маленькая жизнь, даже если ты в этом мире, это лишь страдание. Сегодня я буду добр и отправлю твоих родителей к тебе. Не забудь родиться в хорошей семье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и евнухи, служившие ему, стояли на коленях. В этот момент его красивое лицо выглядело даже страшнее, чем Якша в Адском мире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 не хотел возвращаться на дворцовый банкет. Его отец, должно быть, уже был там, и его могли бы раскритиковать, если бы он пошёл, так что лучше было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Как только он подумал о том, что случилось на дворцовом банкете, гнев, который только что был подавлен, снова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заставлю Цзи Юйцзиня заплатить. Не верю, что я ничего не могу сделать с каким-то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евнух пришёл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Линь Ин вернулся с посещения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был евнухом, который служил ему с детства, и можно сказать, что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Чжао Линя таким, Линь Ин понял, что кто-то снова обидел его. Он не спешил и расспросил евнухов обо всей истории. Услышав о дворцовой служанке, Линь Ин нахмурился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Похороните её и пусть кто-нибудь незаметно доставит серебро из дворца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свои вещи, Линь Ин подошёл к Чжао 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Линь Ин приветствует Хозяина. Да будет Хозяин благословлён добрым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слышал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Выражение лица Чжао Линя мгновенно изменилось. — Что? Ты, собачий раб, тоже смеешь насмехаться над этим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пощадите мою жизнь. Этот слуга не смеет. — Линь Ин произнёс это без малейшего признака мольбы о пощаде. Он подошёл к Чжао Линю и увидел, что пояс Чжао Линя не был застёгнут как следует, поэтому он обхватил его талию руками сзади и застегнул пояс. Его нос тёрся о его волосы. Глаза Линь Ина потемнели, и он быстро сдержал себя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тоже не чувствовал ни малейшего неудобства, словно это было совершенно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отступил на два шага. Он был выше среднего евнуха, с бледным лицом и без бороды. Его голос был гораздо резче, чем у обычного мужчины. У него была заурядная внешность, и он выглядел ещё более заурядным, стоя рядом с утончённым лицом Чжао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Чжао 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Конфликт между Хозяином и Цзи Юйцзинем в основном из-за Чу Иньинь. Всех, кого вы посылали раньше, убили. Мы даже не можем войти в поместье Цзи, но мы всё ещё можем начать снаружи поместья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моргнул, в его глазах промелькнул оттенок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Ин продолжил: — Сегодня — хорошая возможность. У нас есть свои люди внутри дворца. Захватить Чу Иньинь будет легко с небольшой хитростью. Вы сможете вернуть её, как только она послужит своей цели. После приёма снадобья, боюсь, даже Чу Иньинь не узнает, что с ней случилось. И для Цзи Юйцзиня будет слишком поздно узнать. Но если Хозяин будет осторожнее, он может даже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Чжао Линь хлопнул в ладоши. — Я и забыл, что существует такое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я и впрямь не могу тебя отпустить! — Чжао Линь дважды рассмеялся и сильно хлопнул Линь 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Ина слегка сузились,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Хозяину хорошо, этому слуге хорошо. Пока Хозяин доволен, этот слуга может сделать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всё подготовь. Лучше действовать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дворцового банкета император, казалось, только что вспомнил, зачем он устроил этот пир. Он вызвал генералов, вернувшихся с этой победной битвы, в центр зала и наградил их множеством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кулак и посмотрел на генерала. Он никогда не видел жестокости войны, но в его сердце его старший брат был самым стойким человеком. Даже он не мог сдержать слёз, говоря о войне. Его старший брат однажды сказал ему, что он очень хорошо знаком с каждым деревом и каждой травинкой в Лянчэне. Пока он там, город Лянчэн никогда не будет взят. Он всегда будет самой прочной стеной династии Мин, чтобы сдерживать самую свирепую татарскую конницу.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старший брат не виделись уже два года. Два года назад его старший брат сказал, что привезёт ему лянчэнские деликатесы, когда вернётся на этот раз, но он нарушил своё обещание. Он сдержал обещание перед народом, но не сдержал обещание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Чу сдерживала татарскую конницу, но не могла противиться борьбе за власть, упадку человеческой природы или погоне за богатством и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взглянул на него,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вышла группа певиц и танцовщиц.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думая о том, что сказал заместитель генерала в прошлый раз, — что всё это было делом рук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