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Юйцзинь, превозмогая боль, сел. Рана на поясе была потревожена, и кровь брызнула, окрашивая повязку в красный. Его губы мгновенно побледнели, 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этого, нужно добиться хоть какого-то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обхватил его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Фэнцин, почему тебе грустно? Почему ты поцеловал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упустил ни одного изменения в выражении лица Чу Фэнцина. Он улыбнулся и ответил за него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Чу Фэнцина дрогнули, и он медленно опустил глаза. Он заметил кровь на поясе Цзи Юйцзиня, затем поднял глаза и посмотрел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бегства до встречи лицом к лицу иногда нужен лишь миг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губы. Под обжигающим взглядом Цзи Юйцзиня он сказал холодным, но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несколько дней назад: если бы я сделал свой фальшивый брак с тобой настоящим, как бы я посмотрел в глаза отцу, семье, моим пациентам и даже какое положение я бы занимал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в беспокойстве: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я очень робок. Я не так спокоен, как кажусь. Я просто не знаю, как выражать свои чувства. Возможно, ты мне нравишься, но я не могу предсказать, как долго продлятся эти отношения и стоят ли они всего, что я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всё ещё были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после того, как ты попал в беду, все мои мысли перевернулись. Я слишком много волновался и всё время убегал, но я больше не хочу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и убрал руку Цзи Юйцзиня, которая его сдерживала. Он двинулся вперёд и легко поцеловал Цзи Юйцзиня в губы, но поцелуй исчез, как только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три любви: солнце, луна и ты. Солнце принадлежит моим утрам, луна — моим ночам, а ты — и моим утрам, и моим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единственными звуками, оставшимися в комнате, было дыхание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рассветный свет падал на них обоих; время безмолвно проходило мимо, не оставляя за собой ничего, кроме плывущей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Юйцзиня слегка напряглось, и спустя долгое время он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улыбнулся. Ему казалось, что он в состоянии ошеломления. На самом деле он был в некоторой степени благодарен убийце в этот раз. Он упёрся подбородком в плечо Чу Фэнцина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долго я ждал этого дня? Если бы кто-то сказал мне сейчас, что это сон, я бы точно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Фэнцина было без выражения. Возможно, потому что он только что плакал, его глаза были яркими: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сон. Если ты проснёшься на этот раз, давай будем вместе, как обычная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Юйцзиня перехватило, экстаз и боль разрывали его на части. Ему казалось, что всё это сон, прекрасный сон, о котором он даже не смел думать. Чу Фэнцин вгляделся в глаза Цзи Юйцзиня и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Юйцзинь, я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тело Цзи Юйцзиня расслабилось,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несколькими словами, но Цзи Юйцзинь всё ещё не мог сопротивляться сильной сонливости и снова заснул. Чу Фэнцин нежно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вышел во внешнюю комнату. Ему всегда казалось, что он что-то упустил. Чрезмерная потеря крови не должна вызывать таких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видеть этот симптом. Половина внешней комнаты была завалена медицинскими и древними книгами. Он попросил принести их из поместья Чу и Императорского медицинского управления в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читать древние книги и искать знаменитых врачей. Императорские лекари из Императорского медицинского управления приходили на консультацию каждый день. В последующие несколько дней цвет лица Цзи Юйцзиня становился всё лучше и лучше, рана на поясе начала заживать, и однажды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изначально был худым, а теперь его лицо заострилось, что очень огорчало Цзи Юйцзиня. Ему просто хотелось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несколько дней Цзи Юйцзинь уже мог вставать с постели и ходить. Чу Фэнцин наконец вздохнул с облегчением, чувствуя, что вырвал его из рук Князя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несколько дней рана в основном зажила и была почти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 Юйцзиня всегда было что-то на уме. После того как он полностью проснулся, Чу Фэнцин на самом деле не упоминал того, что они говорили в тот день, а он не осмеливался спросить, боясь, что это и впрямь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полдень Чу Фэнцин прислонился к маленькой кушетке и дремал. Цзи Юйцзинь много спал в последние дни, поэтому он подпёр голову руками и смотрел, как тот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спал очень беспокойно, с хмурым лицом. Внезапно он открыл глаза в панике, и их взгляды встретились. Чу Фэнцин слегка опешил, а затем посмотрел на рану на поясе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 Почему ты так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мгновение колебался и ничего не сказал, но чувства в его глазах выдали его, позволив Цзи Юйцзиню догадаться, что он, скорее всего, был в этом сне, и этот кошмар, скорее всего, был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ткнул кончиком языка в верхнее нёбо: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Цинъэр, то, что ты сказал раньше,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и сказал очень нагло: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 мне, что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Чу Фэнцина слегка сузились, и, мгновение поколебавшись, он повернулся и укусил Цзи Юйцзиня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был позабавлен его серьёзным видом. Покалывание в ушах заставило его кадык скользнуть.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провоцируй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Фэнцина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я тебя спровоцирую?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Юйцзинь закончил говорить, он накрыл губы Чу Фэнцина и прижал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Юйцзиня двинулась к пуговице одежды Чу Фэнцина. Чу Фэнцин слегка отвернул голову, след дискомфорта в его выражении, но на этот раз он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наблюдал за его выражением и медленно двинул руку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раздвинь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Цзи Юйцзиня с недоверием, и его холодные глаза медленно изменили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запретное место не было тронуто, ресницы Чу Фэнцина дрогнули, и он мягко оттолкнул Цзи Юйцзиня руками и крикнул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Юйцзинь…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сказать, поэтому мог лишь повторять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прикусил его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сжал уголок его одежды, сжимая всё крепче, пока его длинные, тонкие пальцы не побелели в костяшках. Его дыхание становилось всё более и более учащённым: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Не надо,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Цзи Юйцзиня выступил пот. Он заметил, что Чу Фэнцин, казалось, не может выровнять дыхание; оно становилось всё более учащённым, а голос — всё более грубым. Цзи Юйцзинь боялся, что у него случится приступ астмы.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дыхания слёзы снова навернулись на глаза Чу Фэнцина. Он неудобно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поспешно остановился и направил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хорошим, не двигайся, не торопись, дыши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делаю здесь пометку, на случай если вы, ребята, неправильно поймёте. Ничего настоящего не было. Пёс Цзи всё ещё евнух перед Цинъэр. [Прикрываю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Ничего не ожидайте xD Они ничего не сделают до самой последней главы((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http://bllate.org/book/17231/1631866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